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F9" w:rsidRPr="007A6540" w:rsidRDefault="00960CF9" w:rsidP="00FC5D54">
      <w:pPr>
        <w:pStyle w:val="1"/>
        <w:shd w:val="clear" w:color="auto" w:fill="FFFFFF"/>
        <w:snapToGrid w:val="0"/>
        <w:spacing w:beforeLines="100" w:before="360" w:after="0" w:line="360" w:lineRule="auto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Features</w:t>
      </w:r>
    </w:p>
    <w:p w:rsidR="00960CF9" w:rsidRPr="007A6540" w:rsidRDefault="006644B6" w:rsidP="00FC5D54">
      <w:pPr>
        <w:widowControl/>
        <w:numPr>
          <w:ilvl w:val="0"/>
          <w:numId w:val="3"/>
        </w:numPr>
        <w:shd w:val="clear" w:color="auto" w:fill="FFFFFF"/>
        <w:snapToGrid w:val="0"/>
        <w:rPr>
          <w:rStyle w:val="a3"/>
          <w:rFonts w:ascii="Verdana" w:hAnsi="Verdana" w:cstheme="minorHAnsi"/>
          <w:color w:val="990000"/>
          <w:sz w:val="28"/>
          <w:szCs w:val="28"/>
        </w:rPr>
      </w:pPr>
      <w:hyperlink r:id="rId8" w:history="1">
        <w:r w:rsidR="00960CF9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Intro</w:t>
        </w:r>
        <w:r w:rsidR="00FB19A7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 xml:space="preserve"> </w:t>
        </w:r>
        <w:r w:rsidR="00960CF9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to</w:t>
        </w:r>
        <w:r w:rsidR="00FB19A7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 xml:space="preserve"> </w:t>
        </w:r>
        <w:r w:rsidR="00960CF9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C</w:t>
        </w:r>
      </w:hyperlink>
    </w:p>
    <w:p w:rsidR="00960CF9" w:rsidRPr="007A6540" w:rsidRDefault="006644B6" w:rsidP="00FC5D54">
      <w:pPr>
        <w:widowControl/>
        <w:numPr>
          <w:ilvl w:val="0"/>
          <w:numId w:val="3"/>
        </w:numPr>
        <w:shd w:val="clear" w:color="auto" w:fill="FFFFFF"/>
        <w:snapToGrid w:val="0"/>
        <w:rPr>
          <w:rStyle w:val="a3"/>
          <w:rFonts w:ascii="Verdana" w:hAnsi="Verdana" w:cstheme="minorHAnsi"/>
          <w:color w:val="990000"/>
          <w:sz w:val="28"/>
          <w:szCs w:val="28"/>
        </w:rPr>
      </w:pPr>
      <w:hyperlink r:id="rId9" w:history="1">
        <w:r w:rsidR="00960CF9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If</w:t>
        </w:r>
        <w:r w:rsidR="00FB19A7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 xml:space="preserve"> </w:t>
        </w:r>
        <w:r w:rsidR="00960CF9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statements</w:t>
        </w:r>
      </w:hyperlink>
    </w:p>
    <w:p w:rsidR="00960CF9" w:rsidRPr="007A6540" w:rsidRDefault="006644B6" w:rsidP="00FC5D54">
      <w:pPr>
        <w:widowControl/>
        <w:numPr>
          <w:ilvl w:val="0"/>
          <w:numId w:val="3"/>
        </w:numPr>
        <w:shd w:val="clear" w:color="auto" w:fill="FFFFFF"/>
        <w:snapToGrid w:val="0"/>
        <w:rPr>
          <w:rStyle w:val="a3"/>
          <w:rFonts w:ascii="Verdana" w:hAnsi="Verdana" w:cstheme="minorHAnsi"/>
          <w:color w:val="990000"/>
          <w:sz w:val="28"/>
          <w:szCs w:val="28"/>
        </w:rPr>
      </w:pPr>
      <w:hyperlink r:id="rId10" w:history="1">
        <w:r w:rsidR="00960CF9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Loops</w:t>
        </w:r>
        <w:r w:rsidR="00FB19A7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 xml:space="preserve"> </w:t>
        </w:r>
        <w:r w:rsidR="00960CF9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in</w:t>
        </w:r>
        <w:r w:rsidR="00FB19A7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 xml:space="preserve"> </w:t>
        </w:r>
        <w:r w:rsidR="00960CF9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C</w:t>
        </w:r>
      </w:hyperlink>
    </w:p>
    <w:p w:rsidR="00960CF9" w:rsidRPr="007A6540" w:rsidRDefault="006644B6" w:rsidP="00FC5D54">
      <w:pPr>
        <w:widowControl/>
        <w:numPr>
          <w:ilvl w:val="0"/>
          <w:numId w:val="3"/>
        </w:numPr>
        <w:shd w:val="clear" w:color="auto" w:fill="FFFFFF"/>
        <w:snapToGrid w:val="0"/>
        <w:rPr>
          <w:rStyle w:val="a3"/>
          <w:rFonts w:ascii="Verdana" w:hAnsi="Verdana" w:cstheme="minorHAnsi"/>
          <w:color w:val="990000"/>
          <w:sz w:val="28"/>
          <w:szCs w:val="28"/>
        </w:rPr>
      </w:pPr>
      <w:hyperlink r:id="rId11" w:history="1">
        <w:r w:rsidR="00960CF9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Functions</w:t>
        </w:r>
        <w:r w:rsidR="00FB19A7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 xml:space="preserve"> </w:t>
        </w:r>
        <w:r w:rsidR="00960CF9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and</w:t>
        </w:r>
        <w:r w:rsidR="00FB19A7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 xml:space="preserve"> </w:t>
        </w:r>
        <w:r w:rsidR="00960CF9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Program</w:t>
        </w:r>
        <w:r w:rsidR="00FB19A7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 xml:space="preserve"> </w:t>
        </w:r>
        <w:r w:rsidR="00960CF9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Organization</w:t>
        </w:r>
      </w:hyperlink>
    </w:p>
    <w:p w:rsidR="00960CF9" w:rsidRPr="007A6540" w:rsidRDefault="006644B6" w:rsidP="00FC5D54">
      <w:pPr>
        <w:widowControl/>
        <w:numPr>
          <w:ilvl w:val="0"/>
          <w:numId w:val="3"/>
        </w:numPr>
        <w:shd w:val="clear" w:color="auto" w:fill="FFFFFF"/>
        <w:snapToGrid w:val="0"/>
        <w:rPr>
          <w:rStyle w:val="a3"/>
          <w:rFonts w:ascii="Verdana" w:hAnsi="Verdana" w:cstheme="minorHAnsi"/>
          <w:color w:val="990000"/>
          <w:sz w:val="28"/>
          <w:szCs w:val="28"/>
        </w:rPr>
      </w:pPr>
      <w:hyperlink r:id="rId12" w:history="1">
        <w:r w:rsidR="00960CF9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Switch</w:t>
        </w:r>
        <w:r w:rsidR="00FB19A7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 xml:space="preserve"> </w:t>
        </w:r>
        <w:r w:rsidR="00960CF9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case</w:t>
        </w:r>
      </w:hyperlink>
    </w:p>
    <w:p w:rsidR="00960CF9" w:rsidRPr="007A6540" w:rsidRDefault="00960CF9" w:rsidP="00FC5D54">
      <w:pPr>
        <w:pStyle w:val="1"/>
        <w:shd w:val="clear" w:color="auto" w:fill="FFFFFF"/>
        <w:snapToGrid w:val="0"/>
        <w:spacing w:beforeLines="100" w:before="360" w:after="0" w:line="360" w:lineRule="auto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Pointers,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Arrays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Strings</w:t>
      </w:r>
    </w:p>
    <w:p w:rsidR="00960CF9" w:rsidRPr="007A6540" w:rsidRDefault="006644B6" w:rsidP="00FC5D54">
      <w:pPr>
        <w:widowControl/>
        <w:numPr>
          <w:ilvl w:val="0"/>
          <w:numId w:val="3"/>
        </w:numPr>
        <w:shd w:val="clear" w:color="auto" w:fill="FFFFFF"/>
        <w:snapToGrid w:val="0"/>
        <w:rPr>
          <w:rStyle w:val="a3"/>
          <w:rFonts w:ascii="Verdana" w:hAnsi="Verdana" w:cstheme="minorHAnsi"/>
          <w:color w:val="990000"/>
          <w:sz w:val="28"/>
          <w:szCs w:val="28"/>
        </w:rPr>
      </w:pPr>
      <w:hyperlink r:id="rId13" w:history="1">
        <w:r w:rsidR="00960CF9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Pointers</w:t>
        </w:r>
      </w:hyperlink>
    </w:p>
    <w:p w:rsidR="00960CF9" w:rsidRPr="007A6540" w:rsidRDefault="006644B6" w:rsidP="00FC5D54">
      <w:pPr>
        <w:widowControl/>
        <w:numPr>
          <w:ilvl w:val="0"/>
          <w:numId w:val="3"/>
        </w:numPr>
        <w:shd w:val="clear" w:color="auto" w:fill="FFFFFF"/>
        <w:snapToGrid w:val="0"/>
        <w:rPr>
          <w:rStyle w:val="a3"/>
          <w:rFonts w:ascii="Verdana" w:hAnsi="Verdana" w:cstheme="minorHAnsi"/>
          <w:color w:val="990000"/>
          <w:sz w:val="28"/>
          <w:szCs w:val="28"/>
        </w:rPr>
      </w:pPr>
      <w:hyperlink r:id="rId14" w:history="1">
        <w:r w:rsidR="00960CF9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Structures</w:t>
        </w:r>
      </w:hyperlink>
    </w:p>
    <w:p w:rsidR="00960CF9" w:rsidRPr="007A6540" w:rsidRDefault="006644B6" w:rsidP="00FC5D54">
      <w:pPr>
        <w:widowControl/>
        <w:numPr>
          <w:ilvl w:val="0"/>
          <w:numId w:val="3"/>
        </w:numPr>
        <w:shd w:val="clear" w:color="auto" w:fill="FFFFFF"/>
        <w:snapToGrid w:val="0"/>
        <w:rPr>
          <w:rStyle w:val="a3"/>
          <w:rFonts w:ascii="Verdana" w:hAnsi="Verdana" w:cstheme="minorHAnsi"/>
          <w:color w:val="990000"/>
          <w:sz w:val="28"/>
          <w:szCs w:val="28"/>
        </w:rPr>
      </w:pPr>
      <w:hyperlink r:id="rId15" w:history="1">
        <w:r w:rsidR="00960CF9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Arrays</w:t>
        </w:r>
      </w:hyperlink>
    </w:p>
    <w:p w:rsidR="00960CF9" w:rsidRPr="007A6540" w:rsidRDefault="006644B6" w:rsidP="00FC5D54">
      <w:pPr>
        <w:widowControl/>
        <w:numPr>
          <w:ilvl w:val="0"/>
          <w:numId w:val="3"/>
        </w:numPr>
        <w:shd w:val="clear" w:color="auto" w:fill="FFFFFF"/>
        <w:snapToGrid w:val="0"/>
        <w:rPr>
          <w:rStyle w:val="a3"/>
          <w:rFonts w:ascii="Verdana" w:hAnsi="Verdana" w:cstheme="minorHAnsi"/>
          <w:color w:val="990000"/>
          <w:sz w:val="28"/>
          <w:szCs w:val="28"/>
        </w:rPr>
      </w:pPr>
      <w:hyperlink r:id="rId16" w:history="1">
        <w:r w:rsidR="00960CF9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C-style</w:t>
        </w:r>
        <w:r w:rsidR="00FB19A7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 xml:space="preserve"> </w:t>
        </w:r>
        <w:r w:rsidR="00960CF9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Strings</w:t>
        </w:r>
      </w:hyperlink>
    </w:p>
    <w:p w:rsidR="00960CF9" w:rsidRPr="007A6540" w:rsidRDefault="00960CF9" w:rsidP="00FC5D54">
      <w:pPr>
        <w:pStyle w:val="1"/>
        <w:shd w:val="clear" w:color="auto" w:fill="FFFFFF"/>
        <w:snapToGrid w:val="0"/>
        <w:spacing w:beforeLines="100" w:before="360" w:after="0" w:line="360" w:lineRule="auto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File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command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line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arguments</w:t>
      </w:r>
    </w:p>
    <w:p w:rsidR="00960CF9" w:rsidRPr="007A6540" w:rsidRDefault="006644B6" w:rsidP="00FC5D54">
      <w:pPr>
        <w:widowControl/>
        <w:numPr>
          <w:ilvl w:val="0"/>
          <w:numId w:val="3"/>
        </w:numPr>
        <w:shd w:val="clear" w:color="auto" w:fill="FFFFFF"/>
        <w:snapToGrid w:val="0"/>
        <w:rPr>
          <w:rFonts w:ascii="Verdana" w:hAnsi="Verdana" w:cstheme="minorHAnsi"/>
          <w:color w:val="000000"/>
          <w:sz w:val="28"/>
          <w:szCs w:val="28"/>
        </w:rPr>
      </w:pPr>
      <w:hyperlink r:id="rId17" w:history="1">
        <w:r w:rsidR="00960CF9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C</w:t>
        </w:r>
        <w:r w:rsidR="00FB19A7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 xml:space="preserve"> </w:t>
        </w:r>
        <w:r w:rsidR="00960CF9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File</w:t>
        </w:r>
        <w:r w:rsidR="00FB19A7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 xml:space="preserve"> </w:t>
        </w:r>
        <w:r w:rsidR="00960CF9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I/O</w:t>
        </w:r>
      </w:hyperlink>
    </w:p>
    <w:p w:rsidR="00960CF9" w:rsidRPr="007A6540" w:rsidRDefault="006644B6" w:rsidP="00FC5D54">
      <w:pPr>
        <w:widowControl/>
        <w:numPr>
          <w:ilvl w:val="0"/>
          <w:numId w:val="3"/>
        </w:numPr>
        <w:shd w:val="clear" w:color="auto" w:fill="FFFFFF"/>
        <w:snapToGrid w:val="0"/>
        <w:rPr>
          <w:rFonts w:ascii="Verdana" w:hAnsi="Verdana" w:cstheme="minorHAnsi"/>
          <w:color w:val="000000"/>
          <w:sz w:val="28"/>
          <w:szCs w:val="28"/>
        </w:rPr>
      </w:pPr>
      <w:hyperlink r:id="rId18" w:history="1">
        <w:r w:rsidR="00960CF9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Typecasting</w:t>
        </w:r>
      </w:hyperlink>
    </w:p>
    <w:p w:rsidR="00960CF9" w:rsidRPr="007A6540" w:rsidRDefault="006644B6" w:rsidP="00FC5D54">
      <w:pPr>
        <w:widowControl/>
        <w:numPr>
          <w:ilvl w:val="0"/>
          <w:numId w:val="3"/>
        </w:numPr>
        <w:shd w:val="clear" w:color="auto" w:fill="FFFFFF"/>
        <w:snapToGrid w:val="0"/>
        <w:rPr>
          <w:rFonts w:ascii="Verdana" w:hAnsi="Verdana" w:cstheme="minorHAnsi"/>
          <w:color w:val="000000"/>
          <w:sz w:val="28"/>
          <w:szCs w:val="28"/>
        </w:rPr>
      </w:pPr>
      <w:hyperlink r:id="rId19" w:history="1">
        <w:r w:rsidR="00960CF9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Command</w:t>
        </w:r>
        <w:r w:rsidR="00FB19A7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 xml:space="preserve"> </w:t>
        </w:r>
        <w:r w:rsidR="00960CF9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line</w:t>
        </w:r>
        <w:r w:rsidR="00FB19A7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 xml:space="preserve"> </w:t>
        </w:r>
        <w:r w:rsidR="00960CF9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arguments</w:t>
        </w:r>
      </w:hyperlink>
    </w:p>
    <w:p w:rsidR="00960CF9" w:rsidRPr="007A6540" w:rsidRDefault="00960CF9" w:rsidP="00FC5D54">
      <w:pPr>
        <w:pStyle w:val="1"/>
        <w:shd w:val="clear" w:color="auto" w:fill="FFFFFF"/>
        <w:snapToGrid w:val="0"/>
        <w:spacing w:beforeLines="100" w:before="360" w:after="0" w:line="360" w:lineRule="auto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Linked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lists,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binary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trees,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recursion</w:t>
      </w:r>
    </w:p>
    <w:p w:rsidR="00960CF9" w:rsidRPr="007A6540" w:rsidRDefault="006644B6" w:rsidP="00FC5D54">
      <w:pPr>
        <w:widowControl/>
        <w:numPr>
          <w:ilvl w:val="0"/>
          <w:numId w:val="4"/>
        </w:numPr>
        <w:shd w:val="clear" w:color="auto" w:fill="FFFFFF"/>
        <w:snapToGrid w:val="0"/>
        <w:rPr>
          <w:rFonts w:ascii="Verdana" w:hAnsi="Verdana" w:cstheme="minorHAnsi"/>
          <w:color w:val="000000"/>
          <w:sz w:val="28"/>
          <w:szCs w:val="28"/>
        </w:rPr>
      </w:pPr>
      <w:hyperlink r:id="rId20" w:history="1">
        <w:r w:rsidR="00960CF9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Linked</w:t>
        </w:r>
        <w:r w:rsidR="00FB19A7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 xml:space="preserve"> </w:t>
        </w:r>
        <w:r w:rsidR="00960CF9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Lists</w:t>
        </w:r>
      </w:hyperlink>
    </w:p>
    <w:p w:rsidR="00960CF9" w:rsidRPr="007A6540" w:rsidRDefault="006644B6" w:rsidP="00FC5D54">
      <w:pPr>
        <w:widowControl/>
        <w:numPr>
          <w:ilvl w:val="0"/>
          <w:numId w:val="4"/>
        </w:numPr>
        <w:shd w:val="clear" w:color="auto" w:fill="FFFFFF"/>
        <w:snapToGrid w:val="0"/>
        <w:rPr>
          <w:rFonts w:ascii="Verdana" w:hAnsi="Verdana" w:cstheme="minorHAnsi"/>
          <w:color w:val="000000"/>
          <w:sz w:val="28"/>
          <w:szCs w:val="28"/>
        </w:rPr>
      </w:pPr>
      <w:hyperlink r:id="rId21" w:history="1">
        <w:r w:rsidR="00960CF9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Recursion</w:t>
        </w:r>
      </w:hyperlink>
    </w:p>
    <w:p w:rsidR="00960CF9" w:rsidRPr="007A6540" w:rsidRDefault="006644B6" w:rsidP="00FC5D54">
      <w:pPr>
        <w:widowControl/>
        <w:numPr>
          <w:ilvl w:val="0"/>
          <w:numId w:val="4"/>
        </w:numPr>
        <w:shd w:val="clear" w:color="auto" w:fill="FFFFFF"/>
        <w:snapToGrid w:val="0"/>
        <w:rPr>
          <w:rFonts w:ascii="Verdana" w:hAnsi="Verdana" w:cstheme="minorHAnsi"/>
          <w:color w:val="000000"/>
          <w:sz w:val="28"/>
          <w:szCs w:val="28"/>
        </w:rPr>
      </w:pPr>
      <w:hyperlink r:id="rId22" w:history="1">
        <w:r w:rsidR="00960CF9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Variable</w:t>
        </w:r>
        <w:r w:rsidR="00FB19A7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 xml:space="preserve"> </w:t>
        </w:r>
        <w:r w:rsidR="00960CF9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argument</w:t>
        </w:r>
        <w:r w:rsidR="00FB19A7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 xml:space="preserve"> </w:t>
        </w:r>
        <w:r w:rsidR="00960CF9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lists</w:t>
        </w:r>
      </w:hyperlink>
    </w:p>
    <w:p w:rsidR="00960CF9" w:rsidRPr="007A6540" w:rsidRDefault="006644B6" w:rsidP="00FC5D54">
      <w:pPr>
        <w:widowControl/>
        <w:numPr>
          <w:ilvl w:val="0"/>
          <w:numId w:val="4"/>
        </w:numPr>
        <w:shd w:val="clear" w:color="auto" w:fill="FFFFFF"/>
        <w:snapToGrid w:val="0"/>
        <w:rPr>
          <w:rFonts w:ascii="Verdana" w:hAnsi="Verdana" w:cstheme="minorHAnsi"/>
          <w:color w:val="000000"/>
          <w:sz w:val="28"/>
          <w:szCs w:val="28"/>
        </w:rPr>
      </w:pPr>
      <w:hyperlink r:id="rId23" w:history="1">
        <w:r w:rsidR="00960CF9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Binary</w:t>
        </w:r>
        <w:r w:rsidR="00FB19A7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 xml:space="preserve"> </w:t>
        </w:r>
        <w:r w:rsidR="00960CF9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Trees</w:t>
        </w:r>
      </w:hyperlink>
    </w:p>
    <w:p w:rsidR="00FB19A7" w:rsidRPr="007A6540" w:rsidRDefault="00FB19A7" w:rsidP="00FC5D54">
      <w:pPr>
        <w:widowControl/>
        <w:shd w:val="clear" w:color="auto" w:fill="FFFFFF"/>
        <w:snapToGrid w:val="0"/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</w:pPr>
    </w:p>
    <w:p w:rsidR="00FC5D54" w:rsidRPr="007A6540" w:rsidRDefault="00FC5D54" w:rsidP="003B6431">
      <w:pPr>
        <w:pStyle w:val="1"/>
        <w:numPr>
          <w:ilvl w:val="0"/>
          <w:numId w:val="12"/>
        </w:numPr>
        <w:shd w:val="clear" w:color="auto" w:fill="FFFFFF"/>
        <w:snapToGrid w:val="0"/>
        <w:spacing w:beforeLines="100" w:before="360" w:after="0" w:line="360" w:lineRule="auto"/>
        <w:ind w:left="482" w:hanging="482"/>
        <w:rPr>
          <w:rFonts w:ascii="Verdana" w:hAnsi="Verdana" w:cstheme="minorHAnsi"/>
          <w:color w:val="000000"/>
          <w:sz w:val="36"/>
          <w:szCs w:val="36"/>
        </w:rPr>
      </w:pPr>
      <w:r w:rsidRPr="007A6540">
        <w:rPr>
          <w:rFonts w:ascii="Verdana" w:hAnsi="Verdana" w:cstheme="minorHAnsi"/>
          <w:color w:val="000000"/>
          <w:sz w:val="36"/>
          <w:szCs w:val="36"/>
        </w:rPr>
        <w:t>Features</w:t>
      </w:r>
    </w:p>
    <w:p w:rsidR="00960CF9" w:rsidRPr="007A6540" w:rsidRDefault="00960CF9" w:rsidP="00082DBB">
      <w:pPr>
        <w:pStyle w:val="2"/>
        <w:numPr>
          <w:ilvl w:val="0"/>
          <w:numId w:val="10"/>
        </w:numPr>
        <w:tabs>
          <w:tab w:val="left" w:pos="709"/>
        </w:tabs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</w:pPr>
      <w:r w:rsidRPr="007A6540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>Introduction</w:t>
      </w:r>
      <w:r w:rsidR="00FB19A7" w:rsidRPr="007A6540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 xml:space="preserve"> </w:t>
      </w:r>
      <w:r w:rsidRPr="007A6540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>to</w:t>
      </w:r>
      <w:r w:rsidR="00FB19A7" w:rsidRPr="007A6540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 xml:space="preserve"> </w:t>
      </w:r>
      <w:r w:rsidRPr="007A6540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>C</w:t>
      </w:r>
    </w:p>
    <w:p w:rsidR="007A6540" w:rsidRPr="007A6540" w:rsidRDefault="007A6540" w:rsidP="007A6540">
      <w:pPr>
        <w:pStyle w:val="Web"/>
        <w:shd w:val="clear" w:color="auto" w:fill="FFFFFF"/>
        <w:snapToGrid w:val="0"/>
        <w:spacing w:before="0" w:beforeAutospacing="0" w:afterLines="50" w:after="180" w:afterAutospacing="0"/>
        <w:ind w:firstLineChars="200" w:firstLine="560"/>
        <w:jc w:val="both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C is a powerful systems programming language. Learn C with our popular C tutorial, which will take you from the very basics of C all the way through sophisticated topics like binary trees and data structures.</w:t>
      </w:r>
    </w:p>
    <w:p w:rsidR="007A6540" w:rsidRPr="007A6540" w:rsidRDefault="007A6540" w:rsidP="007A6540">
      <w:pPr>
        <w:pStyle w:val="Web"/>
        <w:shd w:val="clear" w:color="auto" w:fill="FFFFFF"/>
        <w:snapToGrid w:val="0"/>
        <w:spacing w:before="0" w:beforeAutospacing="0" w:afterLines="50" w:after="180" w:afterAutospacing="0"/>
        <w:ind w:firstLineChars="200" w:firstLine="560"/>
        <w:jc w:val="both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By studying this tutorial, you'll join millions of other programmers who've used Cprogramming.com to learn C over the past two decades.</w:t>
      </w:r>
    </w:p>
    <w:p w:rsidR="00FC5D54" w:rsidRPr="007A6540" w:rsidRDefault="00960CF9" w:rsidP="00FC5D54">
      <w:pPr>
        <w:pStyle w:val="Web"/>
        <w:shd w:val="clear" w:color="auto" w:fill="FFFFFF"/>
        <w:snapToGrid w:val="0"/>
        <w:spacing w:before="0" w:beforeAutospacing="0" w:afterLines="50" w:after="180" w:afterAutospacing="0"/>
        <w:ind w:firstLineChars="200" w:firstLine="560"/>
        <w:jc w:val="both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lastRenderedPageBreak/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tutorial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designed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stand-alone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introduction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even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you've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never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programmed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before.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However,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because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C++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more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modern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language,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you're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sure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learn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C++,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recommend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hyperlink r:id="rId24" w:history="1">
        <w:r w:rsidRPr="007A6540">
          <w:rPr>
            <w:rFonts w:ascii="Verdana" w:hAnsi="Verdana" w:cstheme="minorHAnsi"/>
            <w:color w:val="000000"/>
            <w:sz w:val="28"/>
            <w:szCs w:val="28"/>
          </w:rPr>
          <w:t>C++</w:t>
        </w:r>
        <w:r w:rsidR="00FB19A7" w:rsidRPr="007A6540">
          <w:rPr>
            <w:rFonts w:ascii="Verdana" w:hAnsi="Verdana" w:cstheme="minorHAnsi"/>
            <w:color w:val="000000"/>
            <w:sz w:val="28"/>
            <w:szCs w:val="28"/>
          </w:rPr>
          <w:t xml:space="preserve"> </w:t>
        </w:r>
        <w:r w:rsidRPr="007A6540">
          <w:rPr>
            <w:rFonts w:ascii="Verdana" w:hAnsi="Verdana" w:cstheme="minorHAnsi"/>
            <w:color w:val="000000"/>
            <w:sz w:val="28"/>
            <w:szCs w:val="28"/>
          </w:rPr>
          <w:t>tutorial</w:t>
        </w:r>
      </w:hyperlink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instead,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also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designed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people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who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never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programmed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before.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Nevertheless,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do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desire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some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C++'s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advanced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features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simply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wish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learn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instead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C++,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tutorial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you!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</w:p>
    <w:p w:rsidR="00960CF9" w:rsidRPr="007A6540" w:rsidRDefault="00960CF9" w:rsidP="00FC5D54">
      <w:pPr>
        <w:pStyle w:val="Web"/>
        <w:shd w:val="clear" w:color="auto" w:fill="FFFFFF"/>
        <w:snapToGrid w:val="0"/>
        <w:spacing w:before="0" w:beforeAutospacing="0" w:afterLines="50" w:after="180" w:afterAutospacing="0"/>
        <w:ind w:firstLineChars="200" w:firstLine="560"/>
        <w:jc w:val="both"/>
        <w:rPr>
          <w:rFonts w:ascii="Verdana" w:hAnsi="Verdana" w:cstheme="minorHAnsi"/>
          <w:sz w:val="28"/>
          <w:szCs w:val="28"/>
        </w:rPr>
      </w:pPr>
    </w:p>
    <w:p w:rsidR="00960CF9" w:rsidRPr="00082DBB" w:rsidRDefault="00960CF9" w:rsidP="00082DBB">
      <w:pPr>
        <w:pStyle w:val="2"/>
        <w:numPr>
          <w:ilvl w:val="0"/>
          <w:numId w:val="10"/>
        </w:numPr>
        <w:tabs>
          <w:tab w:val="left" w:pos="709"/>
        </w:tabs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</w:pPr>
      <w:r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>Getting</w:t>
      </w:r>
      <w:r w:rsidR="00FB19A7"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 xml:space="preserve"> </w:t>
      </w:r>
      <w:r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>set</w:t>
      </w:r>
      <w:r w:rsidR="00FB19A7"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 xml:space="preserve"> </w:t>
      </w:r>
      <w:r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>up</w:t>
      </w:r>
      <w:r w:rsidR="00FB19A7"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 xml:space="preserve"> </w:t>
      </w:r>
      <w:r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>-</w:t>
      </w:r>
      <w:r w:rsidR="00FB19A7"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 xml:space="preserve"> </w:t>
      </w:r>
      <w:r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>finding</w:t>
      </w:r>
      <w:r w:rsidR="00FB19A7"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 xml:space="preserve"> </w:t>
      </w:r>
      <w:r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>a</w:t>
      </w:r>
      <w:r w:rsidR="00FB19A7"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 xml:space="preserve"> </w:t>
      </w:r>
      <w:r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>C</w:t>
      </w:r>
      <w:r w:rsidR="00FB19A7"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 xml:space="preserve"> </w:t>
      </w:r>
      <w:r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>compiler</w:t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very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first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before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starting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sure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compiler.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compiler,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ask?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compiler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turns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b/>
          <w:bCs/>
          <w:color w:val="000000"/>
          <w:sz w:val="28"/>
          <w:szCs w:val="28"/>
          <w:shd w:val="clear" w:color="auto" w:fill="FFFFFF"/>
        </w:rPr>
        <w:t>executable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computer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actually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understand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run.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you're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taking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course,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probably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provided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through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school.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you're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starting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own,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hyperlink r:id="rId25" w:history="1">
        <w:r w:rsidRPr="007A6540">
          <w:rPr>
            <w:rStyle w:val="a3"/>
            <w:rFonts w:ascii="Verdana" w:hAnsi="Verdana" w:cstheme="minorHAnsi"/>
            <w:color w:val="990000"/>
            <w:sz w:val="28"/>
            <w:szCs w:val="28"/>
            <w:shd w:val="clear" w:color="auto" w:fill="FFFFFF"/>
          </w:rPr>
          <w:t>Code::Blocks</w:t>
        </w:r>
        <w:r w:rsidR="00FB19A7" w:rsidRPr="007A6540">
          <w:rPr>
            <w:rStyle w:val="a3"/>
            <w:rFonts w:ascii="Verdana" w:hAnsi="Verdana" w:cstheme="minorHAnsi"/>
            <w:color w:val="990000"/>
            <w:sz w:val="28"/>
            <w:szCs w:val="28"/>
            <w:shd w:val="clear" w:color="auto" w:fill="FFFFFF"/>
          </w:rPr>
          <w:t xml:space="preserve"> </w:t>
        </w:r>
        <w:r w:rsidRPr="007A6540">
          <w:rPr>
            <w:rStyle w:val="a3"/>
            <w:rFonts w:ascii="Verdana" w:hAnsi="Verdana" w:cstheme="minorHAnsi"/>
            <w:color w:val="990000"/>
            <w:sz w:val="28"/>
            <w:szCs w:val="28"/>
            <w:shd w:val="clear" w:color="auto" w:fill="FFFFFF"/>
          </w:rPr>
          <w:t>with</w:t>
        </w:r>
        <w:r w:rsidR="00FB19A7" w:rsidRPr="007A6540">
          <w:rPr>
            <w:rStyle w:val="a3"/>
            <w:rFonts w:ascii="Verdana" w:hAnsi="Verdana" w:cstheme="minorHAnsi"/>
            <w:color w:val="990000"/>
            <w:sz w:val="28"/>
            <w:szCs w:val="28"/>
            <w:shd w:val="clear" w:color="auto" w:fill="FFFFFF"/>
          </w:rPr>
          <w:t xml:space="preserve"> </w:t>
        </w:r>
        <w:r w:rsidRPr="007A6540">
          <w:rPr>
            <w:rStyle w:val="a3"/>
            <w:rFonts w:ascii="Verdana" w:hAnsi="Verdana" w:cstheme="minorHAnsi"/>
            <w:color w:val="990000"/>
            <w:sz w:val="28"/>
            <w:szCs w:val="28"/>
            <w:shd w:val="clear" w:color="auto" w:fill="FFFFFF"/>
          </w:rPr>
          <w:t>MinGW</w:t>
        </w:r>
      </w:hyperlink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you're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Linux,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hyperlink r:id="rId26" w:history="1">
        <w:r w:rsidRPr="007A6540">
          <w:rPr>
            <w:rStyle w:val="a3"/>
            <w:rFonts w:ascii="Verdana" w:hAnsi="Verdana" w:cstheme="minorHAnsi"/>
            <w:color w:val="990000"/>
            <w:sz w:val="28"/>
            <w:szCs w:val="28"/>
            <w:shd w:val="clear" w:color="auto" w:fill="FFFFFF"/>
          </w:rPr>
          <w:t>gcc</w:t>
        </w:r>
      </w:hyperlink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you're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X,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hyperlink r:id="rId27" w:history="1">
        <w:r w:rsidRPr="007A6540">
          <w:rPr>
            <w:rStyle w:val="a3"/>
            <w:rFonts w:ascii="Verdana" w:hAnsi="Verdana" w:cstheme="minorHAnsi"/>
            <w:color w:val="990000"/>
            <w:sz w:val="28"/>
            <w:szCs w:val="28"/>
            <w:shd w:val="clear" w:color="auto" w:fill="FFFFFF"/>
          </w:rPr>
          <w:t>XCode</w:t>
        </w:r>
      </w:hyperlink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haven't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ahead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compiler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up--you'll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tutorial.</w:t>
      </w:r>
    </w:p>
    <w:p w:rsidR="00960CF9" w:rsidRPr="007A6540" w:rsidRDefault="00960CF9" w:rsidP="001E62B9">
      <w:pPr>
        <w:pStyle w:val="2"/>
        <w:rPr>
          <w:rFonts w:ascii="Verdana" w:eastAsiaTheme="minorEastAsia" w:hAnsi="Verdana" w:cstheme="minorHAnsi"/>
          <w:b w:val="0"/>
          <w:bCs w:val="0"/>
          <w:color w:val="000000"/>
          <w:sz w:val="28"/>
          <w:szCs w:val="28"/>
          <w:shd w:val="clear" w:color="auto" w:fill="FFFFFF"/>
        </w:rPr>
      </w:pPr>
      <w:r w:rsidRPr="007A6540">
        <w:rPr>
          <w:rFonts w:ascii="Verdana" w:eastAsiaTheme="minorEastAsia" w:hAnsi="Verdana" w:cstheme="minorHAnsi"/>
          <w:b w:val="0"/>
          <w:bCs w:val="0"/>
          <w:color w:val="000000"/>
          <w:sz w:val="28"/>
          <w:szCs w:val="28"/>
          <w:shd w:val="clear" w:color="auto" w:fill="FFFFFF"/>
        </w:rPr>
        <w:t>Intro</w:t>
      </w:r>
      <w:r w:rsidR="00FB19A7" w:rsidRPr="007A6540">
        <w:rPr>
          <w:rFonts w:ascii="Verdana" w:eastAsiaTheme="minorEastAsia" w:hAnsi="Verdana" w:cstheme="minorHAnsi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eastAsiaTheme="minorEastAsia" w:hAnsi="Verdana" w:cstheme="minorHAnsi"/>
          <w:b w:val="0"/>
          <w:bCs w:val="0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eastAsiaTheme="minorEastAsia" w:hAnsi="Verdana" w:cstheme="minorHAnsi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eastAsiaTheme="minorEastAsia" w:hAnsi="Verdana" w:cstheme="minorHAnsi"/>
          <w:b w:val="0"/>
          <w:bCs w:val="0"/>
          <w:color w:val="000000"/>
          <w:sz w:val="28"/>
          <w:szCs w:val="28"/>
          <w:shd w:val="clear" w:color="auto" w:fill="FFFFFF"/>
        </w:rPr>
        <w:t>C</w:t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Every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begins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inside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"main".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simply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collection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commands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"something".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always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first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executes.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main,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written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others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built-in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language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features.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standard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compiler,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include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header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#include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directive.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effectively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everything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header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paste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Let's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working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7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#include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&lt;stdio.h&gt;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main()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proofErr w:type="gramStart"/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proofErr w:type="gramEnd"/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"I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am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alive!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Beware.\n"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getchar();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return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0;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Let's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elements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#include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"preprocessor"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directive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tells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compiler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lastRenderedPageBreak/>
        <w:t>header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stdio.h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before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actually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creating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executable.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including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header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files,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gain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many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different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functions--both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printf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getchar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included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stdio.h.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next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important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main(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).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tells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compiler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named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main,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integer,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hence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"curly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braces"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{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})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signal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beginning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blocks.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programmed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Pascal,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know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BEGIN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END.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haven't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programmed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Pascal,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good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think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their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meaning.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printf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standard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displaying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screen.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quotes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compiler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literal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as-is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(almost).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'\n'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sequence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actually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treated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single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stands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newline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(we'll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talk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later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detail);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time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being,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just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remember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few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sequences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appear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literal,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actually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displayed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literally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printf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'\n'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them.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actual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effect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'\n'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cursor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screen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next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line.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Notice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semicolon: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tells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compiler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you're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command,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such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semicolon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many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lines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next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command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getchar(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).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call: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reads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single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waits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before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reading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included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because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many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compiler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environments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console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window,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run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close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window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before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output.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command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keeps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window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closing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because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because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waits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enter.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Including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gives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time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run.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Finally,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system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important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system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succeeded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0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means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success.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final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brace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closes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compiling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running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paste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.c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lastRenderedPageBreak/>
        <w:t>command-line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compiler,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such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Borland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C++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5.5,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compiler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instructions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information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compile.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Otherwise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compiling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running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simple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clicking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button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(perhaps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"build"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"run"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button).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might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start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playing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around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printf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simple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programs.</w:t>
      </w:r>
    </w:p>
    <w:p w:rsidR="00960CF9" w:rsidRPr="00082DBB" w:rsidRDefault="00960CF9" w:rsidP="00082DBB">
      <w:pPr>
        <w:pStyle w:val="2"/>
        <w:numPr>
          <w:ilvl w:val="0"/>
          <w:numId w:val="10"/>
        </w:numPr>
        <w:tabs>
          <w:tab w:val="left" w:pos="709"/>
        </w:tabs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</w:pPr>
      <w:r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>Explaining</w:t>
      </w:r>
      <w:r w:rsidR="00FB19A7"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 xml:space="preserve"> </w:t>
      </w:r>
      <w:r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>your</w:t>
      </w:r>
      <w:r w:rsidR="00FB19A7"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 xml:space="preserve"> </w:t>
      </w:r>
      <w:r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>Code</w:t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Comments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critical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trivial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tutorial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often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explain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compiler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text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comment,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ignore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running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allowing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text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describe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create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surround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text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/*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*/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block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everything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between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comment.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Certain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compiler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environments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hyperlink r:id="rId28" w:history="1">
        <w:r w:rsidRPr="007A6540">
          <w:rPr>
            <w:rStyle w:val="a3"/>
            <w:rFonts w:ascii="Verdana" w:hAnsi="Verdana" w:cstheme="minorHAnsi"/>
            <w:color w:val="990000"/>
            <w:sz w:val="28"/>
            <w:szCs w:val="28"/>
            <w:shd w:val="clear" w:color="auto" w:fill="FFFFFF"/>
          </w:rPr>
          <w:t>text</w:t>
        </w:r>
        <w:r w:rsidR="00FB19A7" w:rsidRPr="007A6540">
          <w:rPr>
            <w:rStyle w:val="a3"/>
            <w:rFonts w:ascii="Verdana" w:hAnsi="Verdana" w:cstheme="minorHAnsi"/>
            <w:color w:val="990000"/>
            <w:sz w:val="28"/>
            <w:szCs w:val="28"/>
            <w:shd w:val="clear" w:color="auto" w:fill="FFFFFF"/>
          </w:rPr>
          <w:t xml:space="preserve"> </w:t>
        </w:r>
        <w:r w:rsidRPr="007A6540">
          <w:rPr>
            <w:rStyle w:val="a3"/>
            <w:rFonts w:ascii="Verdana" w:hAnsi="Verdana" w:cstheme="minorHAnsi"/>
            <w:color w:val="990000"/>
            <w:sz w:val="28"/>
            <w:szCs w:val="28"/>
            <w:shd w:val="clear" w:color="auto" w:fill="FFFFFF"/>
          </w:rPr>
          <w:t>editors</w:t>
        </w:r>
      </w:hyperlink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change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color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commented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easier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spot,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certain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accidentally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compiler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part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comment)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learning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useful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order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affected.</w:t>
      </w:r>
    </w:p>
    <w:p w:rsidR="00960CF9" w:rsidRPr="00082DBB" w:rsidRDefault="00960CF9" w:rsidP="00082DBB">
      <w:pPr>
        <w:pStyle w:val="2"/>
        <w:numPr>
          <w:ilvl w:val="0"/>
          <w:numId w:val="10"/>
        </w:numPr>
        <w:tabs>
          <w:tab w:val="left" w:pos="709"/>
        </w:tabs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</w:pPr>
      <w:r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>Using</w:t>
      </w:r>
      <w:r w:rsidR="00FB19A7"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 xml:space="preserve"> </w:t>
      </w:r>
      <w:r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>Variables</w:t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far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simple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display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information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programmer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describe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comments.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great,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interacting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user?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Fortunately,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possible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accept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input.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first,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before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receive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input,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place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input.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programming,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data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several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different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variables;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compiler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declaring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include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data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along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Several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basic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include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float.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different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data.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single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integers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(numbers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decimal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places),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float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decimal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places.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lastRenderedPageBreak/>
        <w:t>types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-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float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-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keyword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declare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computer's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their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seem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strange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multiple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seems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redundant.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right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size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important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making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efficient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because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require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others.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now,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suffice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different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almost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used!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Before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compiler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declaring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telling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compiler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"type"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declare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syntax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&lt;variable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type&gt;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&lt;name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variable&gt;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;.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brackets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indicate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replace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expression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text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described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brackets.)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instance,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basic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declaration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might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myVariable;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again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semicolon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line.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though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we're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semicolon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required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"expression".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create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myVariable;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myVariable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later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permissible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declare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multiple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line;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separated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comma.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attempt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undefined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run,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receive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error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message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informing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mistake.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declaration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examples: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x;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d;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char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letter;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float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the_float;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multiple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multiple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name.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Moreover,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name.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final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restriction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declarations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before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given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"code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block"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block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just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segment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surrounded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{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}).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declare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before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anything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else: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b/>
          <w:bCs/>
          <w:color w:val="FF0000"/>
          <w:sz w:val="28"/>
          <w:szCs w:val="28"/>
          <w:shd w:val="clear" w:color="auto" w:fill="FFFFFF"/>
        </w:rPr>
        <w:lastRenderedPageBreak/>
        <w:t>Wrong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8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9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#include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&lt;stdio.h&gt;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main()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wrong!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variable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declaration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must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appear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first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"Declare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next"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return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0;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b/>
          <w:bCs/>
          <w:color w:val="008000"/>
          <w:sz w:val="28"/>
          <w:szCs w:val="28"/>
          <w:shd w:val="clear" w:color="auto" w:fill="FFFFFF"/>
        </w:rPr>
        <w:t>Fixed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7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8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#include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&lt;stdio.h&gt;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main()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"Declare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first"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return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0;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</w:tc>
      </w:tr>
    </w:tbl>
    <w:p w:rsidR="00960CF9" w:rsidRPr="00082DBB" w:rsidRDefault="00960CF9" w:rsidP="00082DBB">
      <w:pPr>
        <w:pStyle w:val="2"/>
        <w:numPr>
          <w:ilvl w:val="0"/>
          <w:numId w:val="10"/>
        </w:numPr>
        <w:tabs>
          <w:tab w:val="left" w:pos="709"/>
        </w:tabs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</w:pPr>
      <w:r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>Reading</w:t>
      </w:r>
      <w:r w:rsidR="00FB19A7"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 xml:space="preserve"> </w:t>
      </w:r>
      <w:r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>input</w:t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hassle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first,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bear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sense.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We'll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scanf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printf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back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Let's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pick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apart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exactly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what's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going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run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helps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follow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along.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441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9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10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11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12</w:t>
            </w:r>
          </w:p>
        </w:tc>
        <w:tc>
          <w:tcPr>
            <w:tcW w:w="1441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#include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&lt;stdio.h&gt;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main()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this_is_a_number;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"Please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enter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number: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scanf(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"%d",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&amp;this_is_a_number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"You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entered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%d",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this_is_a_number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getchar();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return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0;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mean?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We've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#include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before;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appear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every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intend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run,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#include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gives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printf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scanf).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lastRenderedPageBreak/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might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guessed,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io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stdio.h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stands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"input/output";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just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stands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"standard.")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keyword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declares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this_is_a_number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integer.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things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start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interesting: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scanf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works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taking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modified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&amp;.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tells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scanf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for: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notice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containing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"%d"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--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tells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scanf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integer.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second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scanf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sort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We'll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learn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going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later,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gist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scanf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needs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know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order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change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&amp;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allows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location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give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scanf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instead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Think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giving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directions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soda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aisle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letting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coca-cola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instead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fetching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person.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&amp;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gives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scanf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directions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runs,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scanf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checks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own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kinds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expect,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second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printf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contains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'%d'--both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scanf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printf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format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indicating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embedded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case,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printf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takes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first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after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this_is_a_number,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treats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though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specified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"format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specifier".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case,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printf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treats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this_is_a_number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integer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based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format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specifier.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integer?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attempts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decimal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truncated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decimal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component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ignored)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sequence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decimal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run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response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input,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particularly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pretty.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course,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matter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uninteresting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ability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modify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them.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Several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operators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include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following: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*,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-,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+,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/,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=,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==,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&gt;,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&lt;.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*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multiplies,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/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divides,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-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subtracts,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+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course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important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realize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modify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inside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rather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important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equal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sign.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languages,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equal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sign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compares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left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lastRenderedPageBreak/>
        <w:t>right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==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task.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equal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sign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extremely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useful.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left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equals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sign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equal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right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equals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sign.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operators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perform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mathematical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right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equal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sign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order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assign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result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left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side.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few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examples: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4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6;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(Note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use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of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comments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and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of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semicolon)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24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+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5;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equals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original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value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of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with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five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added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it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proofErr w:type="gramStart"/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proofErr w:type="gramEnd"/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==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5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Does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NOT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assign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five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a.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Rather,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it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checks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see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equals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5.*/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equal,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==,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assign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Rather,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checks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equal.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extremely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useful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many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often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==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such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constructions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conditional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probably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guess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&lt;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&gt;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greater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operators.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5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Checks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see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less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than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five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&gt;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5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Checks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see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greater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than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five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==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5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Checks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see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equals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five,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for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good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measure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</w:tc>
      </w:tr>
    </w:tbl>
    <w:p w:rsidR="00960CF9" w:rsidRPr="00082DBB" w:rsidRDefault="00960CF9" w:rsidP="00082DBB">
      <w:pPr>
        <w:pStyle w:val="2"/>
        <w:numPr>
          <w:ilvl w:val="0"/>
          <w:numId w:val="10"/>
        </w:numPr>
        <w:tabs>
          <w:tab w:val="left" w:pos="709"/>
        </w:tabs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</w:pPr>
      <w:r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>If</w:t>
      </w:r>
      <w:r w:rsidR="00FB19A7"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 xml:space="preserve"> </w:t>
      </w:r>
      <w:r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>statements</w:t>
      </w:r>
      <w:r w:rsidR="00FB19A7"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 xml:space="preserve"> </w:t>
      </w:r>
      <w:r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>in</w:t>
      </w:r>
      <w:r w:rsidR="00FB19A7"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 xml:space="preserve"> </w:t>
      </w:r>
      <w:r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>C</w:t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ability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control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flow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letting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decisions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execute,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programmer.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allows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control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enters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based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given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condition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false.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important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allows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select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based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upon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user's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input.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check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user-entered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password,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decide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allowed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conditional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such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run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almost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exact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every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time,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always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following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sequence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flow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changed,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leads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interesting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code.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lastRenderedPageBreak/>
        <w:t>Before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discussing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actual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structure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examine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meaning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FALSE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computer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terminology.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evaluates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nonzero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false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evaluates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zero.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perform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comparison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relational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operators,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1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comparison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true,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0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comparison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false.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check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0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==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2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evaluates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0.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check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2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==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2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evaluates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1.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confuses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printf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result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those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various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comparisons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printf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"%d",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2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==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1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);)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programming,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aim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often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require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checking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against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determine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larger,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smaller,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equal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other.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operators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checks.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relational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operators,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known,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along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examples: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&gt;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greater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than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 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5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&gt;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4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TRUE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less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than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    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4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5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TRUE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&gt;=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greater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than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or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equal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4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&gt;=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4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TRUE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&lt;=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less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than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or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equal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3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&lt;=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4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TRUE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==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equal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     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5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==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5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TRUE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!=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not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equal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 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5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!=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4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TRUE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highly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probable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before,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probably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slightly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different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symbols.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present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hindrance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understanding.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understand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FALSE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comparison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operators,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actual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structure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statements.</w:t>
      </w:r>
    </w:p>
    <w:p w:rsidR="00960CF9" w:rsidRPr="00082DBB" w:rsidRDefault="00960CF9" w:rsidP="00082DBB">
      <w:pPr>
        <w:pStyle w:val="2"/>
        <w:numPr>
          <w:ilvl w:val="0"/>
          <w:numId w:val="10"/>
        </w:numPr>
        <w:tabs>
          <w:tab w:val="left" w:pos="709"/>
        </w:tabs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</w:pPr>
      <w:r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>Basic</w:t>
      </w:r>
      <w:r w:rsidR="00FB19A7"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 xml:space="preserve"> </w:t>
      </w:r>
      <w:r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>If</w:t>
      </w:r>
      <w:r w:rsidR="00FB19A7"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 xml:space="preserve"> </w:t>
      </w:r>
      <w:r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>Syntax</w:t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structure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follows: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statement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TRUE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</w:p>
          <w:p w:rsidR="00960CF9" w:rsidRPr="007A6540" w:rsidRDefault="00FB19A7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Execute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this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line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of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code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simple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shows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syntax: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5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10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</w:p>
          <w:p w:rsidR="00960CF9" w:rsidRPr="007A6540" w:rsidRDefault="00FB19A7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"Five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now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less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than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ten,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that's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big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surprise"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Here,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we're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just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evaluating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"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ten",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luck,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is!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want,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own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including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stdio.h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run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test.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lastRenderedPageBreak/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execute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after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evaluates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true,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braces,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body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Anything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inside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braces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compound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block.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depends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"body"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TRUE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between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braces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body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of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statement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Execute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all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statements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inside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body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recommend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always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putting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braces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following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never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remember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executed,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body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visually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clear.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</w:p>
    <w:p w:rsidR="00960CF9" w:rsidRPr="007A6540" w:rsidRDefault="00960CF9" w:rsidP="001E62B9">
      <w:pPr>
        <w:pStyle w:val="2"/>
        <w:rPr>
          <w:rFonts w:ascii="Verdana" w:eastAsiaTheme="minorEastAsia" w:hAnsi="Verdana" w:cstheme="minorHAnsi"/>
          <w:b w:val="0"/>
          <w:bCs w:val="0"/>
          <w:color w:val="000000"/>
          <w:sz w:val="28"/>
          <w:szCs w:val="28"/>
          <w:shd w:val="clear" w:color="auto" w:fill="FFFFFF"/>
        </w:rPr>
      </w:pPr>
      <w:r w:rsidRPr="007A6540">
        <w:rPr>
          <w:rFonts w:ascii="Verdana" w:eastAsiaTheme="minorEastAsia" w:hAnsi="Verdana" w:cstheme="minorHAnsi"/>
          <w:b w:val="0"/>
          <w:bCs w:val="0"/>
          <w:color w:val="000000"/>
          <w:sz w:val="28"/>
          <w:szCs w:val="28"/>
          <w:shd w:val="clear" w:color="auto" w:fill="FFFFFF"/>
        </w:rPr>
        <w:t>Else</w:t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Sometimes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condition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evaluates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false,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nice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execute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instead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executed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evaluates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true.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"else"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effectively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says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whatever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after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(whether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single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between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brackets)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executed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FALSE.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TRUE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Execute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these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statements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TRUE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else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Execute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these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statements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FALSE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</w:tc>
      </w:tr>
    </w:tbl>
    <w:p w:rsidR="00960CF9" w:rsidRPr="007A6540" w:rsidRDefault="00960CF9" w:rsidP="001E62B9">
      <w:pPr>
        <w:pStyle w:val="2"/>
        <w:rPr>
          <w:rFonts w:ascii="Verdana" w:eastAsiaTheme="minorEastAsia" w:hAnsi="Verdana" w:cstheme="minorHAnsi"/>
          <w:b w:val="0"/>
          <w:bCs w:val="0"/>
          <w:color w:val="000000"/>
          <w:sz w:val="28"/>
          <w:szCs w:val="28"/>
          <w:shd w:val="clear" w:color="auto" w:fill="FFFFFF"/>
        </w:rPr>
      </w:pPr>
      <w:r w:rsidRPr="007A6540">
        <w:rPr>
          <w:rFonts w:ascii="Verdana" w:eastAsiaTheme="minorEastAsia" w:hAnsi="Verdana" w:cstheme="minorHAnsi"/>
          <w:b w:val="0"/>
          <w:bCs w:val="0"/>
          <w:color w:val="000000"/>
          <w:sz w:val="28"/>
          <w:szCs w:val="28"/>
          <w:shd w:val="clear" w:color="auto" w:fill="FFFFFF"/>
        </w:rPr>
        <w:t>Else</w:t>
      </w:r>
      <w:r w:rsidR="00FB19A7" w:rsidRPr="007A6540">
        <w:rPr>
          <w:rFonts w:ascii="Verdana" w:eastAsiaTheme="minorEastAsia" w:hAnsi="Verdana" w:cstheme="minorHAnsi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eastAsiaTheme="minorEastAsia" w:hAnsi="Verdana" w:cstheme="minorHAnsi"/>
          <w:b w:val="0"/>
          <w:bCs w:val="0"/>
          <w:color w:val="000000"/>
          <w:sz w:val="28"/>
          <w:szCs w:val="28"/>
          <w:shd w:val="clear" w:color="auto" w:fill="FFFFFF"/>
        </w:rPr>
        <w:t>if</w:t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multiple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conditional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evaluate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true,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body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execute.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"else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if"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following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body;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first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true,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"else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if"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ignored,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false,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lastRenderedPageBreak/>
        <w:t>check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condition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checked.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possible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numerous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ensure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block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executed.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Let's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simple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own.</w:t>
      </w:r>
    </w:p>
    <w:tbl>
      <w:tblPr>
        <w:tblW w:w="978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9424"/>
      </w:tblGrid>
      <w:tr w:rsidR="00960CF9" w:rsidRPr="007A6540" w:rsidTr="004A46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9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10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18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19</w:t>
            </w:r>
          </w:p>
        </w:tc>
        <w:tc>
          <w:tcPr>
            <w:tcW w:w="9424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#include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&lt;stdio.h&gt;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proofErr w:type="gramStart"/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proofErr w:type="gramEnd"/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main()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               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Most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important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part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of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program!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proofErr w:type="gramStart"/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proofErr w:type="gramEnd"/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age;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     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Need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variable...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"Please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enter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your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age"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Asks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for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age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scanf(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"%d",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&amp;age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input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put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age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age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100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age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less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than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100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proofErr w:type="gramStart"/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</w:t>
            </w:r>
            <w:proofErr w:type="gramEnd"/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("You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are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pretty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young!\n"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Just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show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you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works...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else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age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100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use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else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just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show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example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"You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are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old\n"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else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"You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are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really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old\n"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Executed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other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statement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return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0;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</w:tc>
      </w:tr>
    </w:tbl>
    <w:p w:rsidR="00960CF9" w:rsidRPr="00082DBB" w:rsidRDefault="00960CF9" w:rsidP="00082DBB">
      <w:pPr>
        <w:pStyle w:val="2"/>
        <w:numPr>
          <w:ilvl w:val="0"/>
          <w:numId w:val="10"/>
        </w:numPr>
        <w:tabs>
          <w:tab w:val="left" w:pos="709"/>
        </w:tabs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</w:pPr>
      <w:r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>More</w:t>
      </w:r>
      <w:r w:rsidR="00FB19A7"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 xml:space="preserve"> </w:t>
      </w:r>
      <w:r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>interesting</w:t>
      </w:r>
      <w:r w:rsidR="00FB19A7"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 xml:space="preserve"> </w:t>
      </w:r>
      <w:r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>conditions</w:t>
      </w:r>
      <w:r w:rsidR="00FB19A7"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 xml:space="preserve"> </w:t>
      </w:r>
      <w:r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>using</w:t>
      </w:r>
      <w:r w:rsidR="00FB19A7"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>boolean</w:t>
      </w:r>
      <w:proofErr w:type="gramEnd"/>
      <w:r w:rsidR="00FB19A7"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 xml:space="preserve"> </w:t>
      </w:r>
      <w:r w:rsidRPr="00082DBB">
        <w:rPr>
          <w:rFonts w:ascii="Verdana" w:eastAsiaTheme="minorEastAsia" w:hAnsi="Verdana" w:cstheme="minorHAnsi"/>
          <w:b w:val="0"/>
          <w:bCs w:val="0"/>
          <w:color w:val="000000"/>
          <w:sz w:val="32"/>
          <w:szCs w:val="32"/>
          <w:shd w:val="clear" w:color="auto" w:fill="FFFFFF"/>
        </w:rPr>
        <w:t>operators</w:t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Boolean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operators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create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complex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conditional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wish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check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greater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ten,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Boolean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ensure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&gt;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5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&lt;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10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true.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following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discussion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Boolean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operators,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capitalize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Boolean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operators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order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distinguish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normal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English.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actual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operators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equivalent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described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further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along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tutorial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-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symbols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not: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although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equivalent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lastRenderedPageBreak/>
        <w:t>function.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often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wish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check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multiple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different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conditions.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understand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Boolean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operators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boolean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operators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similar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comparison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operators: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0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evaluates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FALSE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1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evaluates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TRUE.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NOT: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accepts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input.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TRUE,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FALSE,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FALSE,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TRUE.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(1)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evaluates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0,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(0)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evaluates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1.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(any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zero)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evaluates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0.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written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!.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evaluated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prior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AND: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important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command.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inputs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'this'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'that'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true).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(1)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(0)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evaluate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zero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because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inputs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false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(both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evaluate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TRUE).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(1)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(1)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evaluates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1.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any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0)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(0)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evaluates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0.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written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&amp;&amp;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confused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thinking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checks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equality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between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numbers: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Keep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mind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evaluated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before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operator.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OR: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Very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useful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statement!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either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both)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two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checks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TRUE.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(1)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(0)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evaluates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1.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(0)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(0)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evaluates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0.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written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||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Those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pipe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keyboard,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stretched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colon.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computer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pipe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shares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key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\.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Keep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mind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evaluated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after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possible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combine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several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Boolean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operators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single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often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great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creating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complex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expressions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!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(1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&amp;&amp;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0)?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course,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TRUE.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because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1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&amp;&amp;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0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evaluates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0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!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0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evaluates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(i.e.,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1).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-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they're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hard.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questions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them,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feel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forums.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A.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!(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1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||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ANSWER: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B.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!(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1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||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1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&amp;&amp;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ANSWER: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(AND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evaluated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before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OR)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C.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!(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1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||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&amp;&amp;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ANSWER: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1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(Parenthesis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are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useful)</w:t>
            </w:r>
          </w:p>
        </w:tc>
      </w:tr>
    </w:tbl>
    <w:p w:rsidR="002C177A" w:rsidRPr="007A6540" w:rsidRDefault="00960CF9" w:rsidP="00FC5D54">
      <w:pPr>
        <w:snapToGrid w:val="0"/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enjoyed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section,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might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lastRenderedPageBreak/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Boolean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Algebra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960CF9" w:rsidRPr="007A6540" w:rsidRDefault="00960CF9" w:rsidP="00FC5D54">
      <w:pPr>
        <w:snapToGrid w:val="0"/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</w:pPr>
    </w:p>
    <w:p w:rsidR="00960CF9" w:rsidRPr="007A6540" w:rsidRDefault="00960CF9" w:rsidP="00FC5D54">
      <w:pPr>
        <w:pStyle w:val="1"/>
        <w:shd w:val="clear" w:color="auto" w:fill="FFFFFF"/>
        <w:snapToGrid w:val="0"/>
        <w:spacing w:before="0" w:after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Loops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</w:t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repeat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block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repeatedly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execute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block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basic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useful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tasks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programming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--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many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websites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produce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extremely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complex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(such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message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board)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executing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single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task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many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times.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(They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executing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small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tasks,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principle,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produce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messages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requires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repeating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reading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data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displaying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it.)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Now,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think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means: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very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simple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produce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significantly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greater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result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simply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repetition.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caveat: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before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going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further,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understand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concept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false,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because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necessary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working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conditions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statements).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concept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covered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hyperlink r:id="rId29" w:history="1">
        <w:r w:rsidRPr="007A6540">
          <w:rPr>
            <w:rStyle w:val="a3"/>
            <w:rFonts w:ascii="Verdana" w:hAnsi="Verdana" w:cstheme="minorHAnsi"/>
            <w:color w:val="990000"/>
            <w:sz w:val="28"/>
            <w:szCs w:val="28"/>
            <w:shd w:val="clear" w:color="auto" w:fill="FFFFFF"/>
          </w:rPr>
          <w:t>previous</w:t>
        </w:r>
        <w:r w:rsidR="00FB19A7" w:rsidRPr="007A6540">
          <w:rPr>
            <w:rStyle w:val="a3"/>
            <w:rFonts w:ascii="Verdana" w:hAnsi="Verdana" w:cstheme="minorHAnsi"/>
            <w:color w:val="990000"/>
            <w:sz w:val="28"/>
            <w:szCs w:val="28"/>
            <w:shd w:val="clear" w:color="auto" w:fill="FFFFFF"/>
          </w:rPr>
          <w:t xml:space="preserve"> </w:t>
        </w:r>
        <w:r w:rsidRPr="007A6540">
          <w:rPr>
            <w:rStyle w:val="a3"/>
            <w:rFonts w:ascii="Verdana" w:hAnsi="Verdana" w:cstheme="minorHAnsi"/>
            <w:color w:val="990000"/>
            <w:sz w:val="28"/>
            <w:szCs w:val="28"/>
            <w:shd w:val="clear" w:color="auto" w:fill="FFFFFF"/>
          </w:rPr>
          <w:t>tutorial</w:t>
        </w:r>
      </w:hyperlink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three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loops: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..while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their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specific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outlined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below.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-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useful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syntax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for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variable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initialization;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condition;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variable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update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Code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execute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while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condition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true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initialization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allows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either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declare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give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give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already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existing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Second,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condition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tells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conditional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expression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continue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repeat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itself.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update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easiest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handle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changing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possible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things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x++,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x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=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x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+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10,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x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=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random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5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),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wanted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nothing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useful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effect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Notice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semicolon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separates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sections,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important.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every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single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empty,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though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semicolons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there.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lastRenderedPageBreak/>
        <w:t>condition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empty,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evaluated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repeat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until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something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stops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441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9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10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14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15</w:t>
            </w:r>
          </w:p>
        </w:tc>
        <w:tc>
          <w:tcPr>
            <w:tcW w:w="1441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#include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&lt;stdio.h&gt;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main()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loop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goes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while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10,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and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increases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by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one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every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loop*/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for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10;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x++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Keep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mind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that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loop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condition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checks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</w:t>
            </w:r>
            <w:proofErr w:type="gramStart"/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proofErr w:type="gramEnd"/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conditional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statement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before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loops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again.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</w:t>
            </w:r>
            <w:proofErr w:type="gramStart"/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consequently</w:t>
            </w:r>
            <w:proofErr w:type="gramEnd"/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when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equals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10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loop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breaks.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</w:t>
            </w:r>
            <w:proofErr w:type="gramStart"/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</w:t>
            </w:r>
            <w:proofErr w:type="gramEnd"/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updated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before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condition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checked.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"%d\n",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getchar();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very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simple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x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zero,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x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10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printf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display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x,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1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x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until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condition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Keep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mind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incremented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after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run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first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time.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-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very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simple.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basic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structure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condition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{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execute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condition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}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represents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boolean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expression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x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==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1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x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!=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7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(x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equal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7).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combination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boolean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legal.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Even,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(while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x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==5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||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==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7)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says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execute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x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equals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equals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7.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Notice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stripped-down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version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loop--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initialization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update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section.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However,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empty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condition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legal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441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lastRenderedPageBreak/>
              <w:t>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9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10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11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12</w:t>
            </w:r>
          </w:p>
        </w:tc>
        <w:tc>
          <w:tcPr>
            <w:tcW w:w="1441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lastRenderedPageBreak/>
              <w:t>#include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&lt;stdio.h&gt;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main()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Don't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forget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declare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variables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lastRenderedPageBreak/>
              <w:t xml:space="preserve">  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while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10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While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less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than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10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"%d\n",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x++;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Update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condition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can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met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eventually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getchar();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lastRenderedPageBreak/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simple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longer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above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easiest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think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reaches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brace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jumps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back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beginning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checks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condition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again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decides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repeat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block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time,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next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after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block.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..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-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..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useful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things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least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once.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structure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do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while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condition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Notice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condition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tested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block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instead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beginning,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block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executed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least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once.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condition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true,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jump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back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beginning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block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execute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again.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..while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almost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except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body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guaranteed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execute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least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once.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says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"Loop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condition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true,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execute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block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code",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..while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says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"Execute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block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continue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condition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true".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441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9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10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13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14</w:t>
            </w:r>
          </w:p>
        </w:tc>
        <w:tc>
          <w:tcPr>
            <w:tcW w:w="1441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#include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&lt;stdio.h&gt;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main()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do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"Hello,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world!"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printed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least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one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time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even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though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condition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false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"Hello,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world!\n"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while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!=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getchar();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Keep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mind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include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trailing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semi-colon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after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lastRenderedPageBreak/>
        <w:t>while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above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common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error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forget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..while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terminated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semicolon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terminated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semicolon,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confusion).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Notice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execute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once,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because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automatically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executes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before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checking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condition.</w:t>
      </w:r>
    </w:p>
    <w:p w:rsidR="00960CF9" w:rsidRPr="007A6540" w:rsidRDefault="00960CF9" w:rsidP="00FC5D54">
      <w:pPr>
        <w:pStyle w:val="2"/>
        <w:shd w:val="clear" w:color="auto" w:fill="FFFFFF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Break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Continue</w:t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Two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keywords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very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important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break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continue.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break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command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immediately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surrounding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regardless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conditions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Break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useful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under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special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circumstances.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let's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we're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working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two-person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checkers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game.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basic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structure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might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while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(true)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take_turn(player1);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take_turn(player2);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alternate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between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player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1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player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2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turns.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problem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logic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there's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game;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run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forever!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Let's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something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instead: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8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9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while(true)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(someone_has_won()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||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someone_wants_to_quit()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TRUE)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{break;}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take_turn(player1);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(someone_has_won()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||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someone_wants_to_quit()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TRUE)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{break;}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take_turn(player2);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accomplishes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want--the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primary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continue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under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normal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circumstances,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under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special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condition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(winning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exiting)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flow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something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else.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Continue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keyword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controls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flow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executing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continue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current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iteration,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update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itself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loops)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begin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execute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again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top.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Essentially,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continue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lastRenderedPageBreak/>
        <w:t>saying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"this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iteration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done,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let's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continue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executing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whatever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after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me."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Let's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we're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implementing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Monopoly.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above,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control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whose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turn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controlling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turns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complicated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Monopoly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checkers.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basic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structure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might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something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7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8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for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(player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1;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someone_has_won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==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FALSE;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player++)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(player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&gt;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total_number_of_players)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{player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1;}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(is_bankrupt(player))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{continue;}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take_turn(player);</w:t>
            </w:r>
          </w:p>
          <w:p w:rsidR="00960CF9" w:rsidRPr="007A6540" w:rsidRDefault="00FB19A7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player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can't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turn,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doesn't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everybody;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just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skip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keep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going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next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player's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turn.</w:t>
      </w:r>
    </w:p>
    <w:p w:rsidR="00960CF9" w:rsidRPr="007A6540" w:rsidRDefault="00960CF9" w:rsidP="00FC5D54">
      <w:pPr>
        <w:snapToGrid w:val="0"/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</w:pPr>
    </w:p>
    <w:p w:rsidR="00960CF9" w:rsidRPr="007A6540" w:rsidRDefault="00960CF9" w:rsidP="00FC5D54">
      <w:pPr>
        <w:pStyle w:val="1"/>
        <w:shd w:val="clear" w:color="auto" w:fill="FFFFFF"/>
        <w:snapToGrid w:val="0"/>
        <w:spacing w:before="0" w:after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Functions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</w:t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learned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conditional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time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learn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idea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their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already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defined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guise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main.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Getchar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general,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blocks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perform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pre-defined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commands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accomplish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something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productive.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either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built-in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library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create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own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programmer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generally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require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prototype.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Just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blueprint,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prototype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gives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basic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structural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information: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tells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compiler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called,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passed.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manner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equal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between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zero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four.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lastRenderedPageBreak/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#include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&lt;stdlib.h&gt;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Include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rand()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rand();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rand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standard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function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that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all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compilers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have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think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'a'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change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random,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called,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change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again.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general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format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prototype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simple: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return-type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function_name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arg_type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arg1,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...,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arg_type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argN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arg_type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just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means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--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instance,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float,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exactly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declaring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variable.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passed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(where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parentheses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empty),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void.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Let's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prototype: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mult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y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prototype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specifies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mult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accept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two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integers,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integer.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forget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trailing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semi-colon.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compiler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probably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think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trying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actual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definition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programmer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actually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defines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begin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prototype,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minus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semi-colon.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always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block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(surrounded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curly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braces)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execute,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just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passed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declared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block.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Finally,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cherry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closing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brace.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Okay,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maybe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cherry.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Let's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441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9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10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lastRenderedPageBreak/>
              <w:t>11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19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20</w:t>
            </w:r>
          </w:p>
        </w:tc>
        <w:tc>
          <w:tcPr>
            <w:tcW w:w="1441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lastRenderedPageBreak/>
              <w:t>#include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&lt;stdio.h&gt;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mult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y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main()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y;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"Please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input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two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numbers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multiplied: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lastRenderedPageBreak/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scanf(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"%d",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&amp;x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scanf(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"%d",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&amp;y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product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of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your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two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numbers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%d\n",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mult(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y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getchar();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mult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y)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return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y;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lastRenderedPageBreak/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begins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necessary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include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Next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prototype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Notice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final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semi-colon!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integer,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always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conform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standard.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trouble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understanding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you've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followed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previous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tutorials.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Notice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printf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actually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takes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appears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mult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happening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printf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accepting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mult,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mult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itself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result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print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instead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"The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product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of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your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two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numbers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%d\n",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y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mult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actually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defined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below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main.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Because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prototype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above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main,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compiler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recognizes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declared,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compiler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give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error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mult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undeclared.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prototype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present,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definition.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However,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run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definition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though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compile.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Prototypes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declarations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necessary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alert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compiler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existence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don't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ahead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define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mult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defined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before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used,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away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prototype--the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definition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basically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prototype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well.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keyword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possible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void,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valid,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expression.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words,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void,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"return;"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legal,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usually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redundant.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before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function.)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lastRenderedPageBreak/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important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(pun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semi-intended)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question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function?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many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programmer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block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repeated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forty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times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throughout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execute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great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space,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readable.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Also,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copy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makes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easier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changes.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rather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forty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little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changes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scattered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throughout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potentially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large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change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body?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reason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break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down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complex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logical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parts.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menu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runs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complex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menu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choice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selected.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probably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served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making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actual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menu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choices,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breaking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down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complex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tasks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smaller,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manageable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tasks,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their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own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designed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makes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sense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read.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structure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easier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understand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quickly.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worst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usually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required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main,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pages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jumbled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960CF9" w:rsidRPr="007A6540" w:rsidRDefault="00960CF9" w:rsidP="00FC5D54">
      <w:pPr>
        <w:snapToGrid w:val="0"/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</w:pPr>
    </w:p>
    <w:p w:rsidR="00960CF9" w:rsidRPr="007A6540" w:rsidRDefault="00960CF9" w:rsidP="00FC5D54">
      <w:pPr>
        <w:snapToGrid w:val="0"/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</w:pPr>
    </w:p>
    <w:p w:rsidR="00960CF9" w:rsidRPr="007A6540" w:rsidRDefault="00960CF9" w:rsidP="00FC5D54">
      <w:pPr>
        <w:pStyle w:val="1"/>
        <w:shd w:val="clear" w:color="auto" w:fill="FFFFFF"/>
        <w:snapToGrid w:val="0"/>
        <w:spacing w:before="0" w:after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Switch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case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</w:t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Switch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substitute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several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"integral"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("integral"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simply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expressed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integer,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such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char).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basic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format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switch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outlined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below.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given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switch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compared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following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cases,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matches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computer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continues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executing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point.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441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9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lastRenderedPageBreak/>
              <w:t>10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11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12</w:t>
            </w:r>
          </w:p>
        </w:tc>
        <w:tc>
          <w:tcPr>
            <w:tcW w:w="1441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lastRenderedPageBreak/>
              <w:t>switch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&lt;variable&gt;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case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this-value: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Code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execute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&lt;variable&gt;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this-value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break;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case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that-value: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Code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execute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&lt;variable&gt;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that-value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break;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...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default: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lastRenderedPageBreak/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Code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execute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&lt;variable&gt;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does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equal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value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following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any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of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cases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break;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lastRenderedPageBreak/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condition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switch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says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whatever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after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whatever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follows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colon.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break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break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Break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keyword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breaks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block,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usually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surrounded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braces,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case,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break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prevents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falling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through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executing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important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switch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constant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integral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expressions.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Sadly,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isn't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legal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441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9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10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14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15</w:t>
            </w:r>
          </w:p>
        </w:tc>
        <w:tc>
          <w:tcPr>
            <w:tcW w:w="1441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10;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10;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20;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switch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case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b: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Code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break;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case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c: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Code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break;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default: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Code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break;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default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optional,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include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handles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unexpected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cases.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useful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kind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alert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entering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default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don't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expect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Switch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serve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simple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requirements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Often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process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Below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sample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proper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actually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declared,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shows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switch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program.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441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lastRenderedPageBreak/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9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10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19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20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29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30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39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40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44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45</w:t>
            </w:r>
          </w:p>
        </w:tc>
        <w:tc>
          <w:tcPr>
            <w:tcW w:w="1441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lastRenderedPageBreak/>
              <w:t>#include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&lt;stdio.h&gt;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void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playgame()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lastRenderedPageBreak/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"Play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game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called"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void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loadgame()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"Load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game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called"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void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playmultiplayer()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"Play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multiplayer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game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called"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main()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input;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proofErr w:type="gramStart"/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proofErr w:type="gramEnd"/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"1.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Play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game\n"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proofErr w:type="gramStart"/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proofErr w:type="gramEnd"/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"2.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Load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game\n"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proofErr w:type="gramStart"/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proofErr w:type="gramEnd"/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"3.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Play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multiplayer\n"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proofErr w:type="gramStart"/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proofErr w:type="gramEnd"/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"4.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Exit\n"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"Selection: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scanf(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"%d",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&amp;input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switch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input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case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1: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Note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colon,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semicolon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playgame();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break;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case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2: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loadgame();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break;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case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3: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playmultiplayer();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break;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case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4: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"Thanks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for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playing!\n"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break;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default: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"Bad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input,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quitting!\n"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break;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getchar();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lastRenderedPageBreak/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compile,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run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until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undefined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given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bodies,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serves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model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(albeit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simple)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processing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input.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understand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mentally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putting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statements.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Default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simply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skips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switch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construction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allows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terminate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naturally.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around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whole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valid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input.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easily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few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small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wish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960CF9" w:rsidRPr="007A6540" w:rsidRDefault="00960CF9" w:rsidP="00FC5D54">
      <w:pPr>
        <w:snapToGrid w:val="0"/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</w:pPr>
    </w:p>
    <w:p w:rsidR="00960CF9" w:rsidRPr="007A6540" w:rsidRDefault="00960CF9" w:rsidP="00FC5D54">
      <w:pPr>
        <w:snapToGrid w:val="0"/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</w:pPr>
    </w:p>
    <w:p w:rsidR="00960CF9" w:rsidRPr="007A6540" w:rsidRDefault="00960CF9" w:rsidP="00FC5D54">
      <w:pPr>
        <w:pStyle w:val="1"/>
        <w:shd w:val="clear" w:color="auto" w:fill="FFFFFF"/>
        <w:snapToGrid w:val="0"/>
        <w:spacing w:before="0" w:after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Pointers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</w:t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extremely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powerful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programming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tool.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things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much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easier,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help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improve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efficiency,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handle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unlimited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amounts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data.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modify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passed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possible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dynamically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allocate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means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handle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nearly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unlimited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amounts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data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fly--you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don't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know,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much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need.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Wow,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kind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cool.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Actually,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very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cool,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we'll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next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tutorials.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now,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let's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just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basic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handle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them.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</w:p>
    <w:p w:rsidR="00960CF9" w:rsidRPr="007A6540" w:rsidRDefault="00960CF9" w:rsidP="00FC5D54">
      <w:pPr>
        <w:pStyle w:val="2"/>
        <w:shd w:val="clear" w:color="auto" w:fill="FFFFFF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What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pointers?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Why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care?</w:t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aptly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name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: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"point"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locations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Think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safety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deposit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boxes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various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sizes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local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bank.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safety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deposit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box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associated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quickly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up.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addresses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world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safety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deposit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box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simply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anything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safety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deposit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box.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Perhaps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uncle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valuables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safety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deposit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box,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decided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location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another,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smaller,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safety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deposit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box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card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large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box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jewelry.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safety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deposit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box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card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location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box;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equivalent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computer,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just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addresses,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usually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addresses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lastRenderedPageBreak/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cool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talk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address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you'll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address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retrieve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data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happen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huge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piece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data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easier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location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copy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every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data!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Moreover,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request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system--how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"back"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memory?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system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tells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located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address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back.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address.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terms: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word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refer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either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address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itself,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address.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Usually,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distinction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isn't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important: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you're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passing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pointer--the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address.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talk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address,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I'll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refer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address;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address,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I'll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address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I'll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"pointing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to"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variable.</w:t>
      </w:r>
    </w:p>
    <w:p w:rsidR="00960CF9" w:rsidRPr="007A6540" w:rsidRDefault="00960CF9" w:rsidP="00FC5D54">
      <w:pPr>
        <w:pStyle w:val="2"/>
        <w:shd w:val="clear" w:color="auto" w:fill="FFFFFF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C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Syntax</w:t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require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syntax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because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ability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request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location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location.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Moreover,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since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somewhat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special,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compiler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declare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compiler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declaration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looks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&lt;variable_type&gt;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*&lt;name&gt;;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declare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address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integer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following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syntax: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*points_to_integer;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Notice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*.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key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declaring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directly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before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name,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declare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Minor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gotcha: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declare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multiple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line,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precede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asterisk: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lastRenderedPageBreak/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lastRenderedPageBreak/>
              <w:t>/*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one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pointer,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one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regular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*pointer1,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nonpointer1;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lastRenderedPageBreak/>
              <w:t xml:space="preserve"> 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two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pointers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*pointer1,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*pointer2;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lastRenderedPageBreak/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mentioned,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two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ways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information: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possible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give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actual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address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simply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*.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However,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actual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location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there,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*.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technical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dereferencing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essence,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you're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taking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reference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address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following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retrieve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actual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tricky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keep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track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asterisk.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Remember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natural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address;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call_to_function_expecting_memory_address(pointer);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evaluates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address.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something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extra,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asterisk,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order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retrieve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address.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You'll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probably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awful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Nevertheless,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itself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supposed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address,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address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back.</w:t>
      </w:r>
    </w:p>
    <w:p w:rsidR="00960CF9" w:rsidRPr="007A6540" w:rsidRDefault="00960CF9" w:rsidP="00FC5D54">
      <w:pPr>
        <w:pStyle w:val="2"/>
        <w:shd w:val="clear" w:color="auto" w:fill="FFFFFF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Pointing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Something: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Retrieving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Address</w:t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order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actually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necessary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address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also.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address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(its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location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memory),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&amp;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sign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name.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makes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give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address.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address-of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operator,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because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address.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Conveniently,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ampersand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address-of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start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useful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remember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&amp;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address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example:</w:t>
      </w: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9282"/>
      </w:tblGrid>
      <w:tr w:rsidR="00960CF9" w:rsidRPr="007A6540" w:rsidTr="001466F4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9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10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lastRenderedPageBreak/>
              <w:t>11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12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13</w:t>
            </w:r>
          </w:p>
        </w:tc>
        <w:tc>
          <w:tcPr>
            <w:tcW w:w="928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lastRenderedPageBreak/>
              <w:t>#include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&lt;stdio.h&gt;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main()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normal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integer*/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*p;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pointer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integer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("*p"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integer,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must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pointer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integer)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&amp;x;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Read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it,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"assign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address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of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p"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BF6083">
            <w:pPr>
              <w:snapToGrid w:val="0"/>
              <w:ind w:left="4760" w:hangingChars="1700" w:hanging="476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scanf(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"%d",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&amp;x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Put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value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could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also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lastRenderedPageBreak/>
              <w:t>use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here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BF6083" w:rsidRDefault="00FB19A7" w:rsidP="00FC5D54">
            <w:pPr>
              <w:snapToGrid w:val="0"/>
              <w:rPr>
                <w:rStyle w:val="HTML1"/>
                <w:rFonts w:ascii="Verdana" w:hAnsi="Verdana" w:cstheme="minorHAnsi" w:hint="eastAsia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"%d\n",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*p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960CF9" w:rsidP="00BF6083">
            <w:pPr>
              <w:snapToGrid w:val="0"/>
              <w:ind w:firstLineChars="1200" w:firstLine="3360"/>
              <w:rPr>
                <w:rFonts w:ascii="Verdana" w:hAnsi="Verdana" w:cstheme="minorHAnsi"/>
                <w:sz w:val="28"/>
                <w:szCs w:val="28"/>
              </w:rPr>
            </w:pPr>
            <w:bookmarkStart w:id="0" w:name="_GoBack"/>
            <w:bookmarkEnd w:id="0"/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Note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use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of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get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value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getchar();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lastRenderedPageBreak/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printf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outputs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x.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that?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Well,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let's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integer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x.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integer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defined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location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x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address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(&amp;)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address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ampersand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looking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label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safety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deposit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box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rather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looking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inside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box,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inputs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x;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remember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,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location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fact,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since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ampersand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scanf,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clear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scanf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putting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address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fact,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scanf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works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because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pointers!)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next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passes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*p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printf.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*p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performs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"dereferencing"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looks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address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goes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address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akin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looking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inside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safety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deposit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box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(and,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presumably,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key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)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box,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Notice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above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initialized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specific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address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before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used.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case,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anything.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extremely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unpleasant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consequences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instance,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system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probably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prevent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accessing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knows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doesn't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own: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crash.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running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program--for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instance,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document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opened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Word,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change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text!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Fortunately,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Windows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modern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systems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accessing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crash.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avoid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crashing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always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initialize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before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them.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possible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initialize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allows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dynamic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allocation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useful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setting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structures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such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linked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lists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data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don't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know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exactly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much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needed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time,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during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execution.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We'll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structures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later,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now,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we'll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simply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examine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request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lastRenderedPageBreak/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system.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malloc,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residing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stdlib.h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header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initialize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available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programs).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malloc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works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just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malloc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amount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requested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bytes),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malloc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gets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block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size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block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allocated.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Since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different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different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requirements,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size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amount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malloc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know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size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different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keyword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sizeof,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takes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expression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size.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sizeof(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bytes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required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integer.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#include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&lt;stdlib.h&gt;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*ptr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malloc(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sizeof(int)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ptr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address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size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becomes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unavailable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means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careful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usage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system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duration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often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leak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because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keeping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track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memory).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slightly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cleaner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malloc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taking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size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directly: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*ptr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malloc(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sizeof(*ptr)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What's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going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here?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sizeof(*ptr)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evaluate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size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whatever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back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dereferencing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ptr;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since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ptr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*ptr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give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sizeof(*ptr)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size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integer.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this?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Well,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later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rewrite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declaration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ptr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following,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rewrite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first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part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float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*ptr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malloc(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sizeof(*ptr)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don't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back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correct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malloc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sizeof(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float).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Since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ptr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float,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*ptr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float,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sizeof(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*ptr)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give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right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size!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becomes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useful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allocating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far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after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declare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lastRenderedPageBreak/>
              <w:t>3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lastRenderedPageBreak/>
              <w:t>float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*ptr;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hundreds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of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lines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of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code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lastRenderedPageBreak/>
              <w:t>ptr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malloc(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sizeof(*ptr)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lastRenderedPageBreak/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system.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free(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ptr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After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freeing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good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idea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reset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0.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0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assigned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becomes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words,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nothing.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something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foolish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happens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experienced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programmers),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immediately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instead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later,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considerable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damage.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concept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frequently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indicating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problem--for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instance,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malloc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0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correctly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allocate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sure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handle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correctly--sometimes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system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might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actually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run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give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value!</w:t>
      </w:r>
    </w:p>
    <w:p w:rsidR="00960CF9" w:rsidRPr="007A6540" w:rsidRDefault="00960CF9" w:rsidP="00FC5D54">
      <w:pPr>
        <w:pStyle w:val="2"/>
        <w:shd w:val="clear" w:color="auto" w:fill="FFFFFF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Taking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Stock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Pointers</w:t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feel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very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confusing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topic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first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think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anyone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appreciate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understand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them.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didn't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feel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absorbed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everything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them,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just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few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deep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breaths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re-read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lesson.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shouldn't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feel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you've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grasped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every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nuance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though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idea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their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basic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</w:p>
    <w:p w:rsidR="00960CF9" w:rsidRPr="007A6540" w:rsidRDefault="00960CF9" w:rsidP="00FC5D54">
      <w:pPr>
        <w:pStyle w:val="1"/>
        <w:shd w:val="clear" w:color="auto" w:fill="FFFFFF"/>
        <w:snapToGrid w:val="0"/>
        <w:spacing w:before="0" w:after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Structures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</w:t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programming,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often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convenient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single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refer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group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related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Structures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provide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many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different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potentially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different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under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name.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makes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modular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easier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modify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because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design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makes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things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compact.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Structs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generally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useful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whenever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data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needs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grouped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together--for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instance,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hold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records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database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information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contacts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address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book.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contacts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struct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hold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information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single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contact--name,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address,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phone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forth.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lastRenderedPageBreak/>
        <w:br/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format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defining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structure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struct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Tag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Members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};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entire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structure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Members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struct.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actually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create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single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structure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syntax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struct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Tag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name_of_single_structure;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structure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goes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name_of_single_structure.name_of_variable;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struct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example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x;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};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struct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example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an_example;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Treating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it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like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normal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variable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type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       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except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with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addition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of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struct*/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an_example.x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33;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/*How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access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its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members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441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9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10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13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14</w:t>
            </w:r>
          </w:p>
        </w:tc>
        <w:tc>
          <w:tcPr>
            <w:tcW w:w="1441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struct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database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id_number;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age;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float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salary;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main()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struct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database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employee;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There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now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employee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variable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that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has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                  </w:t>
            </w:r>
            <w:proofErr w:type="gramStart"/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modifiable</w:t>
            </w:r>
            <w:proofErr w:type="gramEnd"/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variables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inside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it.*/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employee.age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22;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employee.id_number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1;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employee.salary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12000.21;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struct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database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declares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three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age,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id_number,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salary.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database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create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employee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database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above.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modify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everything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'employee.'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structures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defining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their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structure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instance: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lastRenderedPageBreak/>
              <w:t>1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struct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database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fn();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talk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little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well.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structures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except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declared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compiler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allocates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enough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largest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data-type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union.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giant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storage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chest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large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item,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small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item,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never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time.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'.'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different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inside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also.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final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wish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structure,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actually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information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inside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structure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-&gt;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place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operator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apply.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quick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441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9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10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19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20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21</w:t>
            </w:r>
          </w:p>
        </w:tc>
        <w:tc>
          <w:tcPr>
            <w:tcW w:w="1441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#include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&lt;stdio.h&gt;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struct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xampl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x;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main()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struct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xampl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structure;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struct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xampl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*ptr;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structure.x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12;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ptr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&amp;structure;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Yes,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you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need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&amp;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when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dealing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with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      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structures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and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using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pointers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them*/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"%d\n",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ptr-&gt;x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-&gt;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acts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somewhat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like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when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              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does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when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used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with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pointers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               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says,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get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whatever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that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memory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              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address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"get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what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that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memory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address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              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is"*/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getchar();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</w:p>
    <w:p w:rsidR="00960CF9" w:rsidRPr="007A6540" w:rsidRDefault="00960CF9" w:rsidP="00FC5D54">
      <w:pPr>
        <w:pStyle w:val="1"/>
        <w:shd w:val="clear" w:color="auto" w:fill="FFFFFF"/>
        <w:snapToGrid w:val="0"/>
        <w:spacing w:before="0" w:after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lastRenderedPageBreak/>
        <w:t>Arrays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</w:t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useful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critters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often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convenient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group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accessed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numerical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index.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tic-tac-toe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board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held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tic-tac-toe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board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easily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accessed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position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upper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left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might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position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0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lower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right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position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8).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heart,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essentially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many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under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name.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data-type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including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structures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classes.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visualize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[][][][][][]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bracket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pairs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slot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information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slot--the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information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very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much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though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group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lined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side.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Let's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syntax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declaring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array.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examplearray[100];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This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declares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an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array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integer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100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slots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places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stored).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specific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part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merely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brackets,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index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corresponds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specific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trick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first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index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thus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first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element,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zero,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last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elements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minus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indices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100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range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0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99.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careful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"walk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end"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trying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100!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simple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knowledge?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Let's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because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built-in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datatype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char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astring[100];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declare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100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elements,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slots.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receive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lastRenderedPageBreak/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first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position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0,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second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position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1,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forth.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relatively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easy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work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because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allows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support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size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imagine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single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adjacent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location--think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hard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nearly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arbitrary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sized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simple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Since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increment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integers,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very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easy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through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441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9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10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11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12</w:t>
            </w:r>
          </w:p>
        </w:tc>
        <w:tc>
          <w:tcPr>
            <w:tcW w:w="1441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char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astring[10];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0;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Using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scanf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isn't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really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best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way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do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this;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we'll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talk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about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that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next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tutorial,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strings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scanf(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"%s",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astring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for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10;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++i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astring[i]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'a'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"You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entered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a!\n"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Let's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something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here: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scanf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different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we've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before.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First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format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'%s'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instead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'%d';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just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tells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scanf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instead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integer.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Second,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don't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ampersand!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turns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compiler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automatically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converts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first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short,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brackets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just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directly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scanf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ampersand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works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perfectly.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Also,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notice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just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brackets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index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whose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interests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case,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0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9,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checking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equal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actually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uninitialized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since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might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fills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whole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array--we'll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handled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detail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next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tutorial;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now,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key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simply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understand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power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accessing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numerical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index.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Imagine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didn't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arrays!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boy.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Multidimensional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index: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lastRenderedPageBreak/>
        <w:t>instead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just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single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slots,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multidimensional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thought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spread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across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two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dimensions.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Here's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easy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visualize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two-dimensional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[][][][][]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[][][][][]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[][][][][]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[][][][][]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[][][][][]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syntax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actually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declare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two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dimensional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almost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declaring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one-dimensional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except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include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brackets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dimension,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include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size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dimension.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large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enough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hold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standard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checkers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board,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8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rows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8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columns: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two_dimensional_array[8][8];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easily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information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kind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something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tic-tac-toe.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two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goes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first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slot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goes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second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slot.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three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dimensional,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dimensional,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higher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dimensional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though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three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dimensions,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becomes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quite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hard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visualize.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Setting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easy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accessing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performing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assignment.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instance,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&lt;arrayname&gt;[&lt;arrayindexnumber&gt;]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&lt;value&gt;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instance,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set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first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element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of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my_first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letter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my_string[0]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'c';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two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dimensional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arrays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&lt;arrayname&gt;[&lt;arrayindexnumber1&gt;][&lt;arrayindexnumber2&gt;]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&lt;whatever&gt;;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again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never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attempt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data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last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such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10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[10]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element.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allocated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locations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elements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0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through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9)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next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location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anything.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random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unpredictable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effects--for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might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video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buffer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change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video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display,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might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document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altering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contents.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Usually,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system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kind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reckless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behavior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crash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tries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unallocated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lastRenderedPageBreak/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useful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things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information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certain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things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under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name,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making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games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tic-tac-toe.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We've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already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arrays;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another,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interesting,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example!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441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9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10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19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20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21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22</w:t>
            </w:r>
          </w:p>
        </w:tc>
        <w:tc>
          <w:tcPr>
            <w:tcW w:w="1441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#include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&lt;stdio.h&gt;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main()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y;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array[8][8];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Declares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array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like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chessboard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for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8;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x++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for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y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y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8;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y++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array[x][y]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y;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Set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each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element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value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"Array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Indices:\n"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for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8;x++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for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y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y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8;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y++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"[%d][%d]=%d",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y,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array[x][y]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"\n"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getchar();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Just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touch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upon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final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briefly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above: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don't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require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reference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ampersand)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them.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char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*ptr;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char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str[40];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ptr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Gives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memory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address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without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reference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operator(&amp;)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opposed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*ptr;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num;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ptr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&amp;num;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Requires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&amp;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give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memory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address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ptr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fact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just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great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confusion.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information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please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hyperlink r:id="rId30" w:history="1">
        <w:r w:rsidRPr="007A6540">
          <w:rPr>
            <w:rStyle w:val="a3"/>
            <w:rFonts w:ascii="Verdana" w:hAnsi="Verdana" w:cstheme="minorHAnsi"/>
            <w:color w:val="990000"/>
            <w:sz w:val="28"/>
            <w:szCs w:val="28"/>
            <w:shd w:val="clear" w:color="auto" w:fill="FFFFFF"/>
          </w:rPr>
          <w:t>Frequently</w:t>
        </w:r>
        <w:r w:rsidR="00FB19A7" w:rsidRPr="007A6540">
          <w:rPr>
            <w:rStyle w:val="a3"/>
            <w:rFonts w:ascii="Verdana" w:hAnsi="Verdana" w:cstheme="minorHAnsi"/>
            <w:color w:val="990000"/>
            <w:sz w:val="28"/>
            <w:szCs w:val="28"/>
            <w:shd w:val="clear" w:color="auto" w:fill="FFFFFF"/>
          </w:rPr>
          <w:t xml:space="preserve"> </w:t>
        </w:r>
        <w:r w:rsidRPr="007A6540">
          <w:rPr>
            <w:rStyle w:val="a3"/>
            <w:rFonts w:ascii="Verdana" w:hAnsi="Verdana" w:cstheme="minorHAnsi"/>
            <w:color w:val="990000"/>
            <w:sz w:val="28"/>
            <w:szCs w:val="28"/>
            <w:shd w:val="clear" w:color="auto" w:fill="FFFFFF"/>
          </w:rPr>
          <w:t>Asked</w:t>
        </w:r>
        <w:r w:rsidR="00FB19A7" w:rsidRPr="007A6540">
          <w:rPr>
            <w:rStyle w:val="a3"/>
            <w:rFonts w:ascii="Verdana" w:hAnsi="Verdana" w:cstheme="minorHAnsi"/>
            <w:color w:val="990000"/>
            <w:sz w:val="28"/>
            <w:szCs w:val="28"/>
            <w:shd w:val="clear" w:color="auto" w:fill="FFFFFF"/>
          </w:rPr>
          <w:t xml:space="preserve"> </w:t>
        </w:r>
        <w:r w:rsidRPr="007A6540">
          <w:rPr>
            <w:rStyle w:val="a3"/>
            <w:rFonts w:ascii="Verdana" w:hAnsi="Verdana" w:cstheme="minorHAnsi"/>
            <w:color w:val="990000"/>
            <w:sz w:val="28"/>
            <w:szCs w:val="28"/>
            <w:shd w:val="clear" w:color="auto" w:fill="FFFFFF"/>
          </w:rPr>
          <w:t>Questions</w:t>
        </w:r>
      </w:hyperlink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960CF9" w:rsidRPr="007A6540" w:rsidRDefault="00960CF9" w:rsidP="00FC5D54">
      <w:pPr>
        <w:snapToGrid w:val="0"/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</w:pPr>
    </w:p>
    <w:p w:rsidR="00960CF9" w:rsidRPr="007A6540" w:rsidRDefault="00960CF9" w:rsidP="00FC5D54">
      <w:pPr>
        <w:pStyle w:val="1"/>
        <w:shd w:val="clear" w:color="auto" w:fill="FFFFFF"/>
        <w:snapToGrid w:val="0"/>
        <w:spacing w:before="0" w:after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lastRenderedPageBreak/>
        <w:t>C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Strings</w:t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lesson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discuss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C-style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already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hyperlink r:id="rId31" w:history="1">
        <w:r w:rsidRPr="007A6540">
          <w:rPr>
            <w:rStyle w:val="a3"/>
            <w:rFonts w:ascii="Verdana" w:hAnsi="Verdana" w:cstheme="minorHAnsi"/>
            <w:color w:val="990000"/>
            <w:sz w:val="28"/>
            <w:szCs w:val="28"/>
            <w:shd w:val="clear" w:color="auto" w:fill="FFFFFF"/>
          </w:rPr>
          <w:t>array</w:t>
        </w:r>
        <w:r w:rsidR="00FB19A7" w:rsidRPr="007A6540">
          <w:rPr>
            <w:rStyle w:val="a3"/>
            <w:rFonts w:ascii="Verdana" w:hAnsi="Verdana" w:cstheme="minorHAnsi"/>
            <w:color w:val="990000"/>
            <w:sz w:val="28"/>
            <w:szCs w:val="28"/>
            <w:shd w:val="clear" w:color="auto" w:fill="FFFFFF"/>
          </w:rPr>
          <w:t xml:space="preserve"> </w:t>
        </w:r>
        <w:r w:rsidRPr="007A6540">
          <w:rPr>
            <w:rStyle w:val="a3"/>
            <w:rFonts w:ascii="Verdana" w:hAnsi="Verdana" w:cstheme="minorHAnsi"/>
            <w:color w:val="990000"/>
            <w:sz w:val="28"/>
            <w:szCs w:val="28"/>
            <w:shd w:val="clear" w:color="auto" w:fill="FFFFFF"/>
          </w:rPr>
          <w:t>tutorial</w:t>
        </w:r>
      </w:hyperlink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fact,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C-style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little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special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sauce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indicate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ends.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tutorial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cover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tools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available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working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strings--things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copying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them,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concatenating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them,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getting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their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length.</w:t>
      </w:r>
    </w:p>
    <w:p w:rsidR="00960CF9" w:rsidRPr="007A6540" w:rsidRDefault="00960CF9" w:rsidP="00FC5D54">
      <w:pPr>
        <w:pStyle w:val="2"/>
        <w:shd w:val="clear" w:color="auto" w:fill="FFFFFF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What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String?</w:t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along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C-style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literals,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such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"this".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reality,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merely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just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collections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sitting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next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difference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modify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literals,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whereas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modify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C-style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just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happy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accept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literals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unless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modify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crash).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things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might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strings;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particular,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enclosed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single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quotes,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'a',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single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assigned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specific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location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treated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(Remember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passed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functions?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don't,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single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won't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work;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expecting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char*,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char.)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recap: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literals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words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surrounded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double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quotation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marks.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"This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static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string"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Remember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special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sauce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mentioned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above?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Well,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turns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C-style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always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terminated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literally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'\0'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0),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declare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49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letters,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account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extra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say: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char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string[50];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declare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length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50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forget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begin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zero,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1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index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addition,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we've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accounted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extra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literally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lastRenderedPageBreak/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'\0'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important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remember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extra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just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always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period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sentence.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Since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terminator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unprintable,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counted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letter,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takes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space.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Technically,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fifty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hold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49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letters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terminate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something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char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*my_string;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tutorial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something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such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arry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malloc(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sizeof(*arry)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256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allows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just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allocated,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just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free: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free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arry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</w:p>
        </w:tc>
      </w:tr>
    </w:tbl>
    <w:p w:rsidR="00960CF9" w:rsidRPr="007A6540" w:rsidRDefault="00960CF9" w:rsidP="00FC5D54">
      <w:pPr>
        <w:pStyle w:val="2"/>
        <w:shd w:val="clear" w:color="auto" w:fill="FFFFFF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Using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Strings</w:t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useful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holding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input.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name,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scanf()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works,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terminate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after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reads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first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space,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moreover,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because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scanf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doesn't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know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big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"buffer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overflows"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inputs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longer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size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"buffer").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several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approaches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handling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problem,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probably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simplest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safest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fgets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declared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stdio.h.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prototype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fgets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char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*fgets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(char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*str,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size,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FILE*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file);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few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things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here.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First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let's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clear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questions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funky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FILE*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reason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exists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because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fgets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supposed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disk,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just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user's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keyboard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"standard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input"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device).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time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being,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whenever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fgets,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we'll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just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stdin,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defined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stdio.h,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refers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"</w:t>
      </w:r>
      <w:r w:rsidRPr="007A6540">
        <w:rPr>
          <w:rFonts w:ascii="Verdana" w:hAnsi="Verdana" w:cstheme="minorHAnsi"/>
          <w:b/>
          <w:bCs/>
          <w:color w:val="000000"/>
          <w:sz w:val="28"/>
          <w:szCs w:val="28"/>
          <w:shd w:val="clear" w:color="auto" w:fill="FFFFFF"/>
        </w:rPr>
        <w:t>st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Pr="007A6540">
        <w:rPr>
          <w:rFonts w:ascii="Verdana" w:hAnsi="Verdana" w:cstheme="minorHAnsi"/>
          <w:b/>
          <w:bCs/>
          <w:color w:val="000000"/>
          <w:sz w:val="28"/>
          <w:szCs w:val="28"/>
          <w:shd w:val="clear" w:color="auto" w:fill="FFFFFF"/>
        </w:rPr>
        <w:t>d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b/>
          <w:bCs/>
          <w:color w:val="000000"/>
          <w:sz w:val="28"/>
          <w:szCs w:val="28"/>
          <w:shd w:val="clear" w:color="auto" w:fill="FFFFFF"/>
        </w:rPr>
        <w:t>in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put".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effectively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tells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keyboard.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two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fgets,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size,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simply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place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lastRenderedPageBreak/>
        <w:t>data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size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char*,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Finally,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fgets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whenever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successfully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input.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fgets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actually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reads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size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-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1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characters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place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terminator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after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last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read.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fgets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until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either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room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data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until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hits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enter.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Notice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fgets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entire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space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allocated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never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non-null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terminated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Let's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fgets,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we'll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talk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pitfalls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watch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441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9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10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15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16</w:t>
            </w:r>
          </w:p>
        </w:tc>
        <w:tc>
          <w:tcPr>
            <w:tcW w:w="1441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#include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&lt;stdio.h&gt;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main()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nice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long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string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char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string[256];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                  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"Please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enter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long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string: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notice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stdin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being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passed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fgets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string,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256,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stdin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"You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entered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very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long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string,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%s",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string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getchar();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Remember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actually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passing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address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because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require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address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(&amp;)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their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addresses,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modified.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watch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fgets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include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newline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('\n')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reads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unless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isn't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room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it.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means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manually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remove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input.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search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newline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replace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terminator.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like?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figure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before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looking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below: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441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lastRenderedPageBreak/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9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10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12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13</w:t>
            </w:r>
          </w:p>
        </w:tc>
        <w:tc>
          <w:tcPr>
            <w:tcW w:w="1441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char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input[256];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fgets(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input,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256,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stdin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for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256;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i++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input[i]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'\n'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input[i]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'\0';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break;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Here,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just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through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until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newline,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replace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terminator.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Notice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256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long,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enter,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included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newline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string!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aside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hyperlink r:id="rId32" w:history="1">
        <w:r w:rsidRPr="007A6540">
          <w:rPr>
            <w:rStyle w:val="a3"/>
            <w:rFonts w:ascii="Verdana" w:hAnsi="Verdana" w:cstheme="minorHAnsi"/>
            <w:color w:val="990000"/>
            <w:sz w:val="28"/>
            <w:szCs w:val="28"/>
            <w:shd w:val="clear" w:color="auto" w:fill="FFFFFF"/>
          </w:rPr>
          <w:t>other</w:t>
        </w:r>
        <w:r w:rsidR="00FB19A7" w:rsidRPr="007A6540">
          <w:rPr>
            <w:rStyle w:val="a3"/>
            <w:rFonts w:ascii="Verdana" w:hAnsi="Verdana" w:cstheme="minorHAnsi"/>
            <w:color w:val="990000"/>
            <w:sz w:val="28"/>
            <w:szCs w:val="28"/>
            <w:shd w:val="clear" w:color="auto" w:fill="FFFFFF"/>
          </w:rPr>
          <w:t xml:space="preserve"> </w:t>
        </w:r>
        <w:r w:rsidRPr="007A6540">
          <w:rPr>
            <w:rStyle w:val="a3"/>
            <w:rFonts w:ascii="Verdana" w:hAnsi="Verdana" w:cstheme="minorHAnsi"/>
            <w:color w:val="990000"/>
            <w:sz w:val="28"/>
            <w:szCs w:val="28"/>
            <w:shd w:val="clear" w:color="auto" w:fill="FFFFFF"/>
          </w:rPr>
          <w:t>approaches</w:t>
        </w:r>
      </w:hyperlink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solving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problem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string.h.)</w:t>
      </w:r>
    </w:p>
    <w:p w:rsidR="00960CF9" w:rsidRPr="007A6540" w:rsidRDefault="00960CF9" w:rsidP="00FC5D54">
      <w:pPr>
        <w:pStyle w:val="2"/>
        <w:shd w:val="clear" w:color="auto" w:fill="FFFFFF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Manipulating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strings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using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string.h</w:t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string.h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header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contains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many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manipulating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comparison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function.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strcmp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const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char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*s1,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const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char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*s2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strcmp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accept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two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integer.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integer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either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Negative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s1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less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than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s2.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Zero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s1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and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s2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are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equal.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Positive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s1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greater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than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s2.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Strcmp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performs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sensitive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comparison;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except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difference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cAse,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they're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countered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different.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Strcmp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passes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address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accessed.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char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*strcat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char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*dest,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const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char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*src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strcat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short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"string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concatenate";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concatenate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fancy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word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means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end,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append.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second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first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concatenated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Beware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assumes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large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enough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hold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entire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contents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src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own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contents.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char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*strcpy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char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*dest,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const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char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*src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strcpy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short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copy,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means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copies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entire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lastRenderedPageBreak/>
        <w:t>contents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src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dest.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contents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after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strcpy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exactly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src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such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strcmp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dest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src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0.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size_t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strlen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const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char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strlen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length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minus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terminating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('\0').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size_t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nothing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worry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about.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Just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integer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negative,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actually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size_t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just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indicate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intended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size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something.)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small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many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previously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described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functions: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441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9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10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19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20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29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30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lastRenderedPageBreak/>
              <w:t>32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39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40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49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50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59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60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62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63</w:t>
            </w:r>
          </w:p>
        </w:tc>
        <w:tc>
          <w:tcPr>
            <w:tcW w:w="1441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lastRenderedPageBreak/>
              <w:t>#include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&lt;stdio.h&gt;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stdin,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and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fgets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#include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&lt;string.h&gt;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for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all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new-fangled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string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functions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this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function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designed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remove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newline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from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end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of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string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proofErr w:type="gramStart"/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entered</w:t>
            </w:r>
            <w:proofErr w:type="gramEnd"/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using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fgets.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Note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that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since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make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this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into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its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own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function,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we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proofErr w:type="gramStart"/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could</w:t>
            </w:r>
            <w:proofErr w:type="gramEnd"/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easily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choose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better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technique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for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removing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newline.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Aren't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proofErr w:type="gramStart"/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functions</w:t>
            </w:r>
            <w:proofErr w:type="gramEnd"/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great?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void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strip_newline(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char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*str,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size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remove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null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terminator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for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size;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++i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str[i]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'\n'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str[i]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'\0';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we're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done,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just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exit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function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by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returning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return;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get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all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way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here,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there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must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have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been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newline!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main()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char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name[50];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char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lastname[50];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char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fullname[100];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Big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enough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hold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both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name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and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lastname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lastRenderedPageBreak/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"Please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enter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your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name: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fgets(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name,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50,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stdin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see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definition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above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strip_newline(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name,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50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strcmp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returns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zero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when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two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strings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are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equal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strcmp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name,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"Alex"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"That's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my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name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too.\n"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else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                                  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"That's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my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name.\n"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//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Find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length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of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your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name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"Your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name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%d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letters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long",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strlen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name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"Enter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your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last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name: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fgets(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lastname,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50,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stdin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strip_newline(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lastname,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50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fullname[0]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'\0';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strcat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will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look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for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\0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and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add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second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string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starting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at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that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location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strcat(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fullname,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name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Copy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name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full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name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strcat(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fullname,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Separate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names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by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space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strcat(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fullname,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lastname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Copy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lastname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onto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end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of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fullname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"Your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full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name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%s\n",fullname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getchar();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return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0;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</w:tc>
      </w:tr>
    </w:tbl>
    <w:p w:rsidR="00960CF9" w:rsidRPr="007A6540" w:rsidRDefault="00960CF9" w:rsidP="00FC5D54">
      <w:pPr>
        <w:pStyle w:val="2"/>
        <w:shd w:val="clear" w:color="auto" w:fill="FFFFFF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lastRenderedPageBreak/>
        <w:t>Safe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Programming</w:t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above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existence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terminator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isn't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always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safe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Moreover,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them,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noticeably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strcat,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fact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destination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hold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entire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appended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end.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Although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might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seem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you'll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never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sort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mistake,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historically,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problems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based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accidentally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strcat,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hyperlink r:id="rId33" w:history="1">
        <w:r w:rsidRPr="007A6540">
          <w:rPr>
            <w:rStyle w:val="a3"/>
            <w:rFonts w:ascii="Verdana" w:hAnsi="Verdana" w:cstheme="minorHAnsi"/>
            <w:color w:val="990000"/>
            <w:sz w:val="28"/>
            <w:szCs w:val="28"/>
            <w:shd w:val="clear" w:color="auto" w:fill="FFFFFF"/>
          </w:rPr>
          <w:t>a</w:t>
        </w:r>
        <w:r w:rsidR="00FB19A7" w:rsidRPr="007A6540">
          <w:rPr>
            <w:rStyle w:val="a3"/>
            <w:rFonts w:ascii="Verdana" w:hAnsi="Verdana" w:cstheme="minorHAnsi"/>
            <w:color w:val="990000"/>
            <w:sz w:val="28"/>
            <w:szCs w:val="28"/>
            <w:shd w:val="clear" w:color="auto" w:fill="FFFFFF"/>
          </w:rPr>
          <w:t xml:space="preserve"> </w:t>
        </w:r>
        <w:r w:rsidRPr="007A6540">
          <w:rPr>
            <w:rStyle w:val="a3"/>
            <w:rFonts w:ascii="Verdana" w:hAnsi="Verdana" w:cstheme="minorHAnsi"/>
            <w:color w:val="990000"/>
            <w:sz w:val="28"/>
            <w:szCs w:val="28"/>
            <w:shd w:val="clear" w:color="auto" w:fill="FFFFFF"/>
          </w:rPr>
          <w:t>major</w:t>
        </w:r>
        <w:r w:rsidR="00FB19A7" w:rsidRPr="007A6540">
          <w:rPr>
            <w:rStyle w:val="a3"/>
            <w:rFonts w:ascii="Verdana" w:hAnsi="Verdana" w:cstheme="minorHAnsi"/>
            <w:color w:val="990000"/>
            <w:sz w:val="28"/>
            <w:szCs w:val="28"/>
            <w:shd w:val="clear" w:color="auto" w:fill="FFFFFF"/>
          </w:rPr>
          <w:t xml:space="preserve"> </w:t>
        </w:r>
        <w:r w:rsidRPr="007A6540">
          <w:rPr>
            <w:rStyle w:val="a3"/>
            <w:rFonts w:ascii="Verdana" w:hAnsi="Verdana" w:cstheme="minorHAnsi"/>
            <w:color w:val="990000"/>
            <w:sz w:val="28"/>
            <w:szCs w:val="28"/>
            <w:shd w:val="clear" w:color="auto" w:fill="FFFFFF"/>
          </w:rPr>
          <w:t>problem</w:t>
        </w:r>
      </w:hyperlink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lastRenderedPageBreak/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Fortunately,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their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infinite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wisdom,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designers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included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designed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help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avoid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issues.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Similar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fgets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takes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maximum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buffer,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additional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indicate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length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destination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buffer.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instance,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strcpy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analogous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strncpy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char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*strncpy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char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*dest,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const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char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*src,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size_t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len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copy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bytes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src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(len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size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beyond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bounds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array).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Unfortunately,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strncpy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niggling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issue: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doesn't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guarantee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terminator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attached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might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happen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src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longer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dest).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avoid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problem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strlen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length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src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sure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dest.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course,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going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probably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don't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strncpy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first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place,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right?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Wrong.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forces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attention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issue,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big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part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battle.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</w:p>
    <w:p w:rsidR="00960CF9" w:rsidRPr="007A6540" w:rsidRDefault="00960CF9" w:rsidP="00FC5D54">
      <w:pPr>
        <w:pStyle w:val="1"/>
        <w:shd w:val="clear" w:color="auto" w:fill="FFFFFF"/>
        <w:snapToGrid w:val="0"/>
        <w:spacing w:before="0" w:after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C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File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I/O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Binary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File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I/O</w:t>
      </w:r>
    </w:p>
    <w:p w:rsidR="00960CF9" w:rsidRPr="007A6540" w:rsidRDefault="00960CF9" w:rsidP="00FC5D54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tutorial,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you'll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learn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how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do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file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IO,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text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binary,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using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b/>
          <w:bCs/>
          <w:color w:val="000000"/>
          <w:sz w:val="28"/>
          <w:szCs w:val="28"/>
        </w:rPr>
        <w:t>fopen</w:t>
      </w:r>
      <w:r w:rsidRPr="007A6540">
        <w:rPr>
          <w:rFonts w:ascii="Verdana" w:hAnsi="Verdana" w:cstheme="minorHAnsi"/>
          <w:color w:val="000000"/>
          <w:sz w:val="28"/>
          <w:szCs w:val="28"/>
        </w:rPr>
        <w:t>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b/>
          <w:bCs/>
          <w:color w:val="000000"/>
          <w:sz w:val="28"/>
          <w:szCs w:val="28"/>
        </w:rPr>
        <w:t>fwrite</w:t>
      </w:r>
      <w:r w:rsidRPr="007A6540">
        <w:rPr>
          <w:rFonts w:ascii="Verdana" w:hAnsi="Verdana" w:cstheme="minorHAnsi"/>
          <w:color w:val="000000"/>
          <w:sz w:val="28"/>
          <w:szCs w:val="28"/>
        </w:rPr>
        <w:t>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b/>
          <w:bCs/>
          <w:color w:val="000000"/>
          <w:sz w:val="28"/>
          <w:szCs w:val="28"/>
        </w:rPr>
        <w:t>fread</w:t>
      </w:r>
      <w:r w:rsidRPr="007A6540">
        <w:rPr>
          <w:rFonts w:ascii="Verdana" w:hAnsi="Verdana" w:cstheme="minorHAnsi"/>
          <w:color w:val="000000"/>
          <w:sz w:val="28"/>
          <w:szCs w:val="28"/>
        </w:rPr>
        <w:t>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b/>
          <w:bCs/>
          <w:color w:val="000000"/>
          <w:sz w:val="28"/>
          <w:szCs w:val="28"/>
        </w:rPr>
        <w:t>fprintf</w:t>
      </w:r>
      <w:r w:rsidRPr="007A6540">
        <w:rPr>
          <w:rFonts w:ascii="Verdana" w:hAnsi="Verdana" w:cstheme="minorHAnsi"/>
          <w:color w:val="000000"/>
          <w:sz w:val="28"/>
          <w:szCs w:val="28"/>
        </w:rPr>
        <w:t>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b/>
          <w:bCs/>
          <w:color w:val="000000"/>
          <w:sz w:val="28"/>
          <w:szCs w:val="28"/>
        </w:rPr>
        <w:t>fscanf</w:t>
      </w:r>
      <w:r w:rsidRPr="007A6540">
        <w:rPr>
          <w:rFonts w:ascii="Verdana" w:hAnsi="Verdana" w:cstheme="minorHAnsi"/>
          <w:color w:val="000000"/>
          <w:sz w:val="28"/>
          <w:szCs w:val="28"/>
        </w:rPr>
        <w:t>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b/>
          <w:bCs/>
          <w:color w:val="000000"/>
          <w:sz w:val="28"/>
          <w:szCs w:val="28"/>
        </w:rPr>
        <w:t>fgetc</w:t>
      </w:r>
      <w:r w:rsidRPr="007A6540">
        <w:rPr>
          <w:rFonts w:ascii="Verdana" w:hAnsi="Verdana" w:cstheme="minorHAnsi"/>
          <w:color w:val="000000"/>
          <w:sz w:val="28"/>
          <w:szCs w:val="28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b/>
          <w:bCs/>
          <w:color w:val="000000"/>
          <w:sz w:val="28"/>
          <w:szCs w:val="28"/>
        </w:rPr>
        <w:t>fputc</w:t>
      </w:r>
      <w:r w:rsidRPr="007A6540">
        <w:rPr>
          <w:rFonts w:ascii="Verdana" w:hAnsi="Verdana" w:cstheme="minorHAnsi"/>
          <w:color w:val="000000"/>
          <w:sz w:val="28"/>
          <w:szCs w:val="28"/>
        </w:rPr>
        <w:t>.</w:t>
      </w:r>
    </w:p>
    <w:p w:rsidR="00960CF9" w:rsidRPr="007A6540" w:rsidRDefault="00960CF9" w:rsidP="00FC5D54">
      <w:pPr>
        <w:pStyle w:val="2"/>
        <w:shd w:val="clear" w:color="auto" w:fill="FFFFFF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FILE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*</w:t>
      </w:r>
    </w:p>
    <w:p w:rsidR="00960CF9" w:rsidRPr="007A6540" w:rsidRDefault="00960CF9" w:rsidP="00FC5D54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File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I/O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need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FILE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pointer,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let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keep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track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file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being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accessed.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(You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think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address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file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location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file).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FILE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*fp;</w:t>
            </w:r>
          </w:p>
        </w:tc>
      </w:tr>
    </w:tbl>
    <w:p w:rsidR="00960CF9" w:rsidRPr="007A6540" w:rsidRDefault="00960CF9" w:rsidP="00FC5D54">
      <w:pPr>
        <w:pStyle w:val="2"/>
        <w:shd w:val="clear" w:color="auto" w:fill="FFFFFF"/>
        <w:snapToGrid w:val="0"/>
        <w:rPr>
          <w:rFonts w:ascii="Verdana" w:hAnsi="Verdana" w:cstheme="minorHAnsi"/>
          <w:color w:val="000000"/>
          <w:sz w:val="28"/>
          <w:szCs w:val="28"/>
        </w:rPr>
      </w:pPr>
      <w:proofErr w:type="gramStart"/>
      <w:r w:rsidRPr="007A6540">
        <w:rPr>
          <w:rFonts w:ascii="Verdana" w:hAnsi="Verdana" w:cstheme="minorHAnsi"/>
          <w:color w:val="000000"/>
          <w:sz w:val="28"/>
          <w:szCs w:val="28"/>
        </w:rPr>
        <w:t>fopen</w:t>
      </w:r>
      <w:proofErr w:type="gramEnd"/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fopen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you've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opened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compiler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perform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file.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FILE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*fopen(const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char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*filename,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const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char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*mode);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lastRenderedPageBreak/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filename,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literal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remember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double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backslashes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rather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single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backslash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otherwise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risk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escape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such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\t.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double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backslashes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\\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escapes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\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key,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works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expected.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users,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course,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this!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just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quoted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handled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C++.</w:t>
      </w:r>
    </w:p>
    <w:p w:rsidR="00960CF9" w:rsidRPr="007A6540" w:rsidRDefault="00960CF9" w:rsidP="00FC5D54">
      <w:pPr>
        <w:pStyle w:val="3"/>
        <w:shd w:val="clear" w:color="auto" w:fill="FFFFFF"/>
        <w:snapToGrid w:val="0"/>
        <w:rPr>
          <w:rFonts w:ascii="Verdana" w:hAnsi="Verdana" w:cstheme="minorHAnsi"/>
          <w:color w:val="000000"/>
          <w:sz w:val="28"/>
          <w:szCs w:val="28"/>
        </w:rPr>
      </w:pPr>
      <w:proofErr w:type="gramStart"/>
      <w:r w:rsidRPr="007A6540">
        <w:rPr>
          <w:rFonts w:ascii="Verdana" w:hAnsi="Verdana" w:cstheme="minorHAnsi"/>
          <w:color w:val="000000"/>
          <w:sz w:val="28"/>
          <w:szCs w:val="28"/>
        </w:rPr>
        <w:t>fopen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modes</w:t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allowed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modes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fopen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follows: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-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open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for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reading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-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open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for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writing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(file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need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not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exist)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-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open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for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appending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(file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need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not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exist)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r+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-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open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for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reading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and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writing,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start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at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beginning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w+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-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open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for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reading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and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writing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(overwrite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file)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a+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-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open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for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reading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and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writing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(append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file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exists)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possible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fopen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fail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perfectly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correct: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might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specified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might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exist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might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write-protected).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those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cases,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fopen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0,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Here's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simple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fopen: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FILE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*fp;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fp=fopen("c:\\test.txt",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"r");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test.txt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reading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text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mode.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binary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"rb"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reading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modes,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either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after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plus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sign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-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"r+b"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-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before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-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"rb+")</w:t>
      </w:r>
    </w:p>
    <w:p w:rsidR="00960CF9" w:rsidRPr="007A6540" w:rsidRDefault="00960CF9" w:rsidP="00FC5D54">
      <w:pPr>
        <w:pStyle w:val="2"/>
        <w:shd w:val="clear" w:color="auto" w:fill="FFFFFF"/>
        <w:snapToGrid w:val="0"/>
        <w:rPr>
          <w:rFonts w:ascii="Verdana" w:hAnsi="Verdana" w:cstheme="minorHAnsi"/>
          <w:color w:val="000000"/>
          <w:sz w:val="28"/>
          <w:szCs w:val="28"/>
        </w:rPr>
      </w:pPr>
      <w:proofErr w:type="gramStart"/>
      <w:r w:rsidRPr="007A6540">
        <w:rPr>
          <w:rFonts w:ascii="Verdana" w:hAnsi="Verdana" w:cstheme="minorHAnsi"/>
          <w:color w:val="000000"/>
          <w:sz w:val="28"/>
          <w:szCs w:val="28"/>
        </w:rPr>
        <w:t>fclose</w:t>
      </w:r>
      <w:proofErr w:type="gramEnd"/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you're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working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close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fclose(FILE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*a_file);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fclose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zero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closed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successfully.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fclose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fclose(fp);</w:t>
            </w:r>
          </w:p>
        </w:tc>
      </w:tr>
    </w:tbl>
    <w:p w:rsidR="00960CF9" w:rsidRPr="007A6540" w:rsidRDefault="00960CF9" w:rsidP="00FC5D54">
      <w:pPr>
        <w:pStyle w:val="2"/>
        <w:shd w:val="clear" w:color="auto" w:fill="FFFFFF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Reading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writing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fprintf,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fscanf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fputc,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fgetc</w:t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work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text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output,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fprintf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fscanf,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lastRenderedPageBreak/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similar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their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friends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hyperlink r:id="rId34" w:history="1">
        <w:r w:rsidRPr="007A6540">
          <w:rPr>
            <w:rStyle w:val="a3"/>
            <w:rFonts w:ascii="Verdana" w:hAnsi="Verdana" w:cstheme="minorHAnsi"/>
            <w:color w:val="990000"/>
            <w:sz w:val="28"/>
            <w:szCs w:val="28"/>
            <w:shd w:val="clear" w:color="auto" w:fill="FFFFFF"/>
          </w:rPr>
          <w:t>printf</w:t>
        </w:r>
      </w:hyperlink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hyperlink r:id="rId35" w:history="1">
        <w:r w:rsidRPr="007A6540">
          <w:rPr>
            <w:rStyle w:val="a3"/>
            <w:rFonts w:ascii="Verdana" w:hAnsi="Verdana" w:cstheme="minorHAnsi"/>
            <w:color w:val="990000"/>
            <w:sz w:val="28"/>
            <w:szCs w:val="28"/>
            <w:shd w:val="clear" w:color="auto" w:fill="FFFFFF"/>
          </w:rPr>
          <w:t>scanf</w:t>
        </w:r>
      </w:hyperlink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except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first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FILE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*fp;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fp=fopen("c:\\test.txt",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"w");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fprintf(fp,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"Testing...\n");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possible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write)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single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time--this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useful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wish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perform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character-by-character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instance,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keep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track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every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piece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punctuation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sense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single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time.)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fgetc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takes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single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file: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fgetc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(FILE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*fp);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Notice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fgetc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actually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means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reads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normal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suitable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unsigned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(basically,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range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0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255).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hand,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you're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very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can't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value--in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case,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fgetc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"EOF",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constant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indicates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you've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reached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fgetc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practice,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hyperlink r:id="rId36" w:history="1">
        <w:r w:rsidRPr="007A6540">
          <w:rPr>
            <w:rStyle w:val="a3"/>
            <w:rFonts w:ascii="Verdana" w:hAnsi="Verdana" w:cstheme="minorHAnsi"/>
            <w:color w:val="990000"/>
            <w:sz w:val="28"/>
            <w:szCs w:val="28"/>
            <w:shd w:val="clear" w:color="auto" w:fill="FFFFFF"/>
          </w:rPr>
          <w:t>here</w:t>
        </w:r>
      </w:hyperlink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fputc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allows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time--you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might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useful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wanted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copy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looks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fputc(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FILE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*fp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first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range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unsigned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valid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second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success,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fputc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failure,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EOF.</w:t>
      </w:r>
    </w:p>
    <w:p w:rsidR="00960CF9" w:rsidRPr="007A6540" w:rsidRDefault="00960CF9" w:rsidP="00FC5D54">
      <w:pPr>
        <w:pStyle w:val="2"/>
        <w:shd w:val="clear" w:color="auto" w:fill="FFFFFF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Binary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file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I/O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-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fread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fwrite</w:t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binary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I/O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fread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fwrite.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declarations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similar: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size_t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fread(void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*ptr,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size_t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size_of_elements,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size_t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number_of_elements,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FILE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*a_file);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  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size_t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fwrite(const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void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*ptr,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size_t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size_of_elements,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size_t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number_of_elements,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FILE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*a_file);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blocks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memories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-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usually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Because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accept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data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structures;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structs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lastRenderedPageBreak/>
        <w:t>struct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memory.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Let's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works.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fread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takes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Don't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confused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declaration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void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*ptr;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void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means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first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address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structure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second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size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bytes.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chunks,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size_of_elements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sizeof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size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various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datatypes;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x;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size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x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sizeof(x)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;.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usage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works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structs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E.g.,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struct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a_struct,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sizeof(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a_struct)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much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taking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up.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e.g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.,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sizeof(int);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third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simply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many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elements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write;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100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100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elements,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100.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final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simply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we've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using.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fread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used,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after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passed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fread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until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filled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elements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actually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read.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30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bytes,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100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bytes,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30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bytes.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check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ensure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reached,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feof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accepts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reached.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fwrite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similar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usage,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except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instead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reading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file.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example,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FILE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*fp;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fp=fopen("c:\\test.bin",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"wb");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char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x[10]="ABCDEFGHIJ";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fwrite(x,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sizeof(x[0]),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sizeof(x)/sizeof(x[0]),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fp);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</w:p>
    <w:p w:rsidR="00960CF9" w:rsidRPr="007A6540" w:rsidRDefault="00960CF9" w:rsidP="00FC5D54">
      <w:pPr>
        <w:pStyle w:val="1"/>
        <w:shd w:val="clear" w:color="auto" w:fill="FFFFFF"/>
        <w:snapToGrid w:val="0"/>
        <w:spacing w:before="0" w:after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lastRenderedPageBreak/>
        <w:t>Typecasting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</w:t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Typecasting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such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such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single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operation.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typecast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something,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simply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actual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inside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parentheses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actual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char)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'a'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441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9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10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11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12</w:t>
            </w:r>
          </w:p>
        </w:tc>
        <w:tc>
          <w:tcPr>
            <w:tcW w:w="1441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#include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&lt;stdio.h&gt;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main()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(char)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typecast,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telling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computer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interpret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65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</w:t>
            </w:r>
            <w:proofErr w:type="gramStart"/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character</w:t>
            </w:r>
            <w:proofErr w:type="gramEnd"/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number.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going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give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character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output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of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</w:t>
            </w:r>
            <w:proofErr w:type="gramStart"/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proofErr w:type="gramEnd"/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equivalent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of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number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65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(It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should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letter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for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ASCII).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Note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that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%c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below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format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code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for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printing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single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character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"%c\n",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(char)65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getchar();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typecasting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ASCII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create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own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128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ASCII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characters.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typecast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print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integer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equivalent.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441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9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10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13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lastRenderedPageBreak/>
              <w:t>14</w:t>
            </w:r>
          </w:p>
        </w:tc>
        <w:tc>
          <w:tcPr>
            <w:tcW w:w="1441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lastRenderedPageBreak/>
              <w:t>#include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&lt;stdio.h&gt;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main()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for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128;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x++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Note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use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of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version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of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output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number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and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use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of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(char)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typecast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character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which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outputs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ASCII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character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that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corresponds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current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number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"%d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%c\n",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(char)x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getchar();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lastRenderedPageBreak/>
              <w:t>}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lastRenderedPageBreak/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paying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careful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attention,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might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noticed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something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kind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strange: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passed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x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printf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we'd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already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compiler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intended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treated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wrote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format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%c.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Since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just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small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integer,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typecast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actually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doesn't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value!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Style w:val="a6"/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typecast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handy?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typecasts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correct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mathematical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place.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turns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programming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languages),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result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division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integers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itself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treated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integer: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instance,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3/5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becomes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0!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Why?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Well,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3/5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1,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integer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division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ignores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remainder.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hand,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turns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division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between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floating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between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floating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integer,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sufficient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keep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result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floating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performing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kind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fancy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division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didn't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truncated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we'd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floating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instance,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(float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)3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/5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.6,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expect!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might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up?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often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reasonable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two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integers.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instance,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tracking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heart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patients,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might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compute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their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age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years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times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they'd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heart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pain.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might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conceivably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perform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compute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times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year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life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their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physician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heart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pain.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like?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magical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function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returns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age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years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age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getAge();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magical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function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returns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number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of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visits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pain_visits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getVisits();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float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visits_per_year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pain_visits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age;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problem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run,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visits_per_year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zero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unless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patient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awful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visits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doc.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around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problem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divided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gets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treated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floating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compiler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expression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result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floating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lastRenderedPageBreak/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float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visits_per_year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pain_visits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(float)age;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or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float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visits_per_year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(float)pain_visits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age;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correct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visits_per_year.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think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solution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problem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case)?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</w:p>
    <w:p w:rsidR="00960CF9" w:rsidRPr="007A6540" w:rsidRDefault="00960CF9" w:rsidP="00FC5D54">
      <w:pPr>
        <w:pStyle w:val="1"/>
        <w:shd w:val="clear" w:color="auto" w:fill="FFFFFF"/>
        <w:snapToGrid w:val="0"/>
        <w:spacing w:before="0" w:after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Command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line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arguments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using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argc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argv</w:t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possible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accept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command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Command-line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given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after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command-line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systems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Linux,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passed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system.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command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first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understand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declaration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previously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accepted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fact,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actually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accept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two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arguments: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command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command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declaration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looks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main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argc,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char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*argv[]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integer,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b/>
          <w:bCs/>
          <w:color w:val="000000"/>
          <w:sz w:val="28"/>
          <w:szCs w:val="28"/>
          <w:shd w:val="clear" w:color="auto" w:fill="FFFFFF"/>
        </w:rPr>
        <w:t>arg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b/>
          <w:bCs/>
          <w:color w:val="000000"/>
          <w:sz w:val="28"/>
          <w:szCs w:val="28"/>
          <w:shd w:val="clear" w:color="auto" w:fill="FFFFFF"/>
        </w:rPr>
        <w:t>c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ount.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passed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command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line,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including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listing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argv[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0]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empty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available.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After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every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command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argv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just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argv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two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dimensional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argv[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argc]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used?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Almost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parameters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executed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common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takes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outputs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entire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text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screen.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441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lastRenderedPageBreak/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9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10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19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20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29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30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33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34</w:t>
            </w:r>
          </w:p>
        </w:tc>
        <w:tc>
          <w:tcPr>
            <w:tcW w:w="1441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lastRenderedPageBreak/>
              <w:t>#include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&lt;stdio.h&gt;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lastRenderedPageBreak/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main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argc,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char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*argv[]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argc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!=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2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argc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should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2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for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correct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execution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argv[0]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assuming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program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name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"usage: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%s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filename",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argv[0]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else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//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assume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argv[1]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filename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open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FILE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*file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fopen(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argv[1],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"r"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fopen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returns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NULL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pointer,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failure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file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"Could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open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file\n"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else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read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one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character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time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from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file,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stopping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EOF,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which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   </w:t>
            </w:r>
            <w:proofErr w:type="gramStart"/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indicates</w:t>
            </w:r>
            <w:proofErr w:type="gramEnd"/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end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of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file.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Note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that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idiom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of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"assign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variable,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check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value"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used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below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works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because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   </w:t>
            </w:r>
            <w:proofErr w:type="gramStart"/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proofErr w:type="gramEnd"/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assignment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statement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evaluates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value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assigned.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while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fgetc(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file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!=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EOF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"%c",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fclose(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file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lastRenderedPageBreak/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fairly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short,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incorporates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version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performs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useful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first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checks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ensure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second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theoretically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name.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checks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valid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trying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standard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operation,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results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opened,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fopen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valid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FILE*;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otherwise,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0,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After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just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execute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print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time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self-explanatory,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littered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comments;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trouble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understanding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far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tutorial.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:-)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960CF9" w:rsidRPr="007A6540" w:rsidRDefault="00960CF9" w:rsidP="00FC5D54">
      <w:pPr>
        <w:snapToGrid w:val="0"/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</w:pPr>
    </w:p>
    <w:p w:rsidR="00960CF9" w:rsidRPr="007A6540" w:rsidRDefault="00960CF9" w:rsidP="00FC5D54">
      <w:pPr>
        <w:snapToGrid w:val="0"/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</w:pPr>
    </w:p>
    <w:p w:rsidR="00960CF9" w:rsidRPr="007A6540" w:rsidRDefault="00960CF9" w:rsidP="00FC5D54">
      <w:pPr>
        <w:pStyle w:val="1"/>
        <w:shd w:val="clear" w:color="auto" w:fill="FFFFFF"/>
        <w:snapToGrid w:val="0"/>
        <w:spacing w:before="0" w:after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Singly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linked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lists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</w:t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Linked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lists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data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structures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programmer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automatically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create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place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data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whenever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necessary.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Specifically,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programmer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struct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definition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contains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holding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information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something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struct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pointer--otherwise,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every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time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created,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create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element,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infinitely).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individual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structs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classes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commonly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known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list.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visualize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linked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though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train.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programmer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always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first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won't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engine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train.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itself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connector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between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train.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Every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time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train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connectors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programmer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malloc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create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struct.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linked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often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described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looking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----------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----------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-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Data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-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-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Data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-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----------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----------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-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Pointer-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-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-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-&gt;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-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Pointer-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----------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----------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representation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isn't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completely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accurate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details,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suffice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purposes.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big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blocks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struct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Remember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i/>
          <w:iCs/>
          <w:color w:val="000000"/>
          <w:sz w:val="28"/>
          <w:szCs w:val="28"/>
          <w:shd w:val="clear" w:color="auto" w:fill="FFFFFF"/>
        </w:rPr>
        <w:t>stores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location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something--it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itself--so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next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struct.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list,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nothing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anything;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dummy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prevent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accidentally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random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location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very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bad).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far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know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struct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441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lastRenderedPageBreak/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9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10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19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20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21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22</w:t>
            </w:r>
          </w:p>
        </w:tc>
        <w:tc>
          <w:tcPr>
            <w:tcW w:w="1441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lastRenderedPageBreak/>
              <w:t>#include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&lt;stdlib.h&gt;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lastRenderedPageBreak/>
              <w:t>struct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node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struct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node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*next;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main()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This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will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unchanging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first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node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struct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node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*root;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Now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root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points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node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struct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root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(struct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node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*)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malloc(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sizeof(struct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node)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node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root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points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has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its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next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pointer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equal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null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pointer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set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root-&gt;next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By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using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-&gt;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operator,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you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can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modify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what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node,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</w:t>
            </w:r>
            <w:proofErr w:type="gramStart"/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proofErr w:type="gramEnd"/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pointer,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(root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this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case)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points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to.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root-&gt;x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5;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lastRenderedPageBreak/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far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very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useful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anything.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necessary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understand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traverse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(go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through)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linked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before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becomes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useful.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data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later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knowing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exactly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located.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Think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back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train.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Let's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imagine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conductor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train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through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first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walk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through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train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down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connector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connects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traverse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linked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list.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conductor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first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root,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root's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next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something,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"conductor"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technical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term)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next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fashion,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traversed.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Now,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something,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traversal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continue.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reaches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dummy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node),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meaning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(train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cars)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list,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subsequently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desired.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Here's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looks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441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lastRenderedPageBreak/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9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10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19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20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29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30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39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40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41</w:t>
            </w:r>
          </w:p>
        </w:tc>
        <w:tc>
          <w:tcPr>
            <w:tcW w:w="1441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lastRenderedPageBreak/>
              <w:t>#include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&lt;stdio.h&gt;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#include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&lt;stdlib.h&gt;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lastRenderedPageBreak/>
              <w:t>struct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node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struct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node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*next;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main()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This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won't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change,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would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lose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list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memory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struct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node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*root;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This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will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point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each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node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traverses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list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struct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node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*conductor;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root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malloc(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sizeof(struct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node)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root-&gt;next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root-&gt;x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12;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conductor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root;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conductor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!=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while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conductor-&gt;next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!=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0)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conductor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conductor-&gt;next;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Creates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node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end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of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list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conductor-&gt;next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malloc(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sizeof(struct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node)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conductor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conductor-&gt;next;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conductor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"Out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of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memory"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return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initialize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new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memory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conductor-&gt;next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conductor-&gt;x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42;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return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0;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lastRenderedPageBreak/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basic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traversing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list.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ensures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properly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allocated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before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traversing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list.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condition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evaluates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true,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okay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conductor.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lastRenderedPageBreak/>
        <w:t>continue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next.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conductor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simply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moves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along.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changes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getting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address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conductor-&gt;next.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Finally,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end.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finished,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conductor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last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(Remember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conductor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train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until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nothing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to?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works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loop.)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Therefore,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conductor-&gt;next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null,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okay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allocate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weren't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NULL,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something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to).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allocate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quick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check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ensure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we're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conductor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traverses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train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conductor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moving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newly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car)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makes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sure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next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0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end.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0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period;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means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beyond.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Finally,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x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through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input.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simply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wrote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'=42'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example.)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print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linked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list,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traversal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almost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same.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first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necessary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ensure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last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printed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after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terminates.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(See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think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better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before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reading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second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example.)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7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8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conductor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root;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conductor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!=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Makes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sure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there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place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start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while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conductor-&gt;next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!=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"%d\n",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conductor-&gt;x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conductor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conductor-&gt;next;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"%d\n",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conductor-&gt;x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final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necessary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because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run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reaches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last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necessary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contents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next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Consequently,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last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deals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avoid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redundancy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allowing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conductor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walk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back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train.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Bad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conductor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person),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simpler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allows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remove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initial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check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root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null,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conductor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immediately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never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begin):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lastRenderedPageBreak/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conductor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root;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while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conductor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!=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NULL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"%d\n",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conductor-&gt;x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conductor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conductor-&gt;next;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</w:p>
    <w:p w:rsidR="00960CF9" w:rsidRPr="007A6540" w:rsidRDefault="00960CF9" w:rsidP="00FC5D54">
      <w:pPr>
        <w:pStyle w:val="1"/>
        <w:shd w:val="clear" w:color="auto" w:fill="FFFFFF"/>
        <w:snapToGrid w:val="0"/>
        <w:spacing w:before="0" w:after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Recursion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</w:t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Recursion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programming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technique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allows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programmer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express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terms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themselves.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takes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itself.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useful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think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recursive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imagine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process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performed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instructions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"repeat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process".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makes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sound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very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similar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because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repeats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ways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Style w:val="a6"/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similar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looping.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hand,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recursion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makes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easier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express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ideas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result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recursive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necessary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complete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task.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course,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possible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"process"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sometimes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completed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recursive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simple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idea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building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feet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high;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build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high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wall,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first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build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9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high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wall,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extra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bricks.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Conceptually,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saying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"build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wall"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takes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height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height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greater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first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itself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build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lower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wall,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bricks.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simple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recursion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441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9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10</w:t>
            </w:r>
          </w:p>
        </w:tc>
        <w:tc>
          <w:tcPr>
            <w:tcW w:w="1441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void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recurse()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recurse();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Function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calls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itself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main()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recurse();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Sets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off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recursion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return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0;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continue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forever,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however.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computer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keeps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lastRenderedPageBreak/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many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ending,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crash.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many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times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before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terminates?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441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9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10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15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16</w:t>
            </w:r>
          </w:p>
        </w:tc>
        <w:tc>
          <w:tcPr>
            <w:tcW w:w="1441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#include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&lt;stdio.h&gt;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void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recurse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count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Each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call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gets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its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own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copy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of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count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"%d\n",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count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necessary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increment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count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since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each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function's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variables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are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separate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(so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each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count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will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initialized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one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greater)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recurse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count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+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1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main()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recurse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1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First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function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call,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starts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one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return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0;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simple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times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recurse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initializing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individual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count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greater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previous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passing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count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+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1.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Keep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mind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restarting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itself;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hundreds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unfinished.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think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recursion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"process"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carried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computer.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think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carried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group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people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around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information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task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instructions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performing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task,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recursive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person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asking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next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person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follow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instructions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part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task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first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person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waits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result.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we're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going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run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people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carry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instructions,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just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previous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recursive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space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stack.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needs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avoid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this!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halt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series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recursive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recursive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condition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controls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finally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itself.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condition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itself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termed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base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Basically,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usually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if-statement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checks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condition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(such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zero,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greater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condition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true,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lastRenderedPageBreak/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itself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again.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(Or,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check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certain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condition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itself).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quick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441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9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10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11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12</w:t>
            </w:r>
          </w:p>
        </w:tc>
        <w:tc>
          <w:tcPr>
            <w:tcW w:w="1441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void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count_to_ten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count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only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keep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counting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have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value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less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than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ten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count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10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count_to_ten(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count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+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1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main()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count_to_ten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ends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we've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counted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ten,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precisely,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count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longer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good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base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because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means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greater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ten,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we'll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immediately.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we'd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chosen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count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equaled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ten,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11,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run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before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stopping.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Notice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far,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haven't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anything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result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recursive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takes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place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performs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ignored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caller.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possible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back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however.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possible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advantage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effects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previous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either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case,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itself,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ready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next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after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perform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operations.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print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123456789987654321.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recursion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this?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Simply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keep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incrementing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passed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twice: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before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recurses,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after.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441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lastRenderedPageBreak/>
              <w:t>9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10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11</w:t>
            </w:r>
          </w:p>
        </w:tc>
        <w:tc>
          <w:tcPr>
            <w:tcW w:w="1441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lastRenderedPageBreak/>
              <w:t>void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printnum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begin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"%d",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begin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begin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9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base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case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when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begin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longer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      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less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than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9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printnum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begin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+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1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display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begin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again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after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we've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already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printed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everything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from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1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9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lastRenderedPageBreak/>
              <w:t xml:space="preserve">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and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from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9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begin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+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1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"%d",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begin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lastRenderedPageBreak/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works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because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through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print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begin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9,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printnum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terminates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continue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printing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begin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9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begin.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however,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just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touching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usefulness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recursion.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Here's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little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challenge: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recursion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factorial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greater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0.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(Factorial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*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(number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-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1)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*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(number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-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2)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...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*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1).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Hint: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recursively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factorial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smaller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first,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i.e.,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takes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finds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factorial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previous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multiplies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times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factorial...have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:-)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</w:p>
    <w:p w:rsidR="00960CF9" w:rsidRPr="007A6540" w:rsidRDefault="00960CF9" w:rsidP="00FC5D54">
      <w:pPr>
        <w:pStyle w:val="1"/>
        <w:shd w:val="clear" w:color="auto" w:fill="FFFFFF"/>
        <w:snapToGrid w:val="0"/>
        <w:spacing w:before="0" w:after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Argument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Lists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using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va_list</w:t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Perhaps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accept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average.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don't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know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many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passed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accept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avg(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4,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12.2,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23.3,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33.3,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12.1);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avg(2,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2.3,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34.4);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advantage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approach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much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easier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change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change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Indeed,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library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accept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(such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printf--I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you've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wondering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works!).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Whenever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declared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indeterminate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place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last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place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ellipsis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looks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'...'),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a_function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x,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...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);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compiler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accept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however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many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programmer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equal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least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first,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x.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lastRenderedPageBreak/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We'll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macros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work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much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such)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stdarg.h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header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extract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list--va_start,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initializes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list,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va_arg,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next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list,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va_end,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cleans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list.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capable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variable-length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list--this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va_list.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va_list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following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declares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arguments.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va_list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a_list;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va_start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macro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accepts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two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va_list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directly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precedes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ellipsis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("...").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a_function,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initialize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a_list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va_start,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va_start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_list,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x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);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a_function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...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va_list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a_list;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va_start(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a_list,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va_arg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takes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va_list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next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whatever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told.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moves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down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next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va_arg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_list,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double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next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assuming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exists,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double.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next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time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called,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following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last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exists.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know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argument--that's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part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printf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requires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format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string!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you're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done,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va_end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clean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list: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va_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end(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a_list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);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parts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works,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441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9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10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lastRenderedPageBreak/>
              <w:t>11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19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20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29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30</w:t>
            </w:r>
          </w:p>
        </w:tc>
        <w:tc>
          <w:tcPr>
            <w:tcW w:w="1441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lastRenderedPageBreak/>
              <w:t>#include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&lt;stdarg.h&gt;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#include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&lt;stdio.h&gt;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this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function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will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take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number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of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values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average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followed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by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all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of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numbers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average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double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average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num,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...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va_list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arguments;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        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double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sum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lastRenderedPageBreak/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Initializing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arguments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store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all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values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after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num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va_start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arguments,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num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Sum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all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inputs;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we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still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rely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function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caller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tell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us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how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many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there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are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for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num;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x++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sum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+=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va_arg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arguments,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double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va_end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arguments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//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Cleans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up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list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return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sum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num;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            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main()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this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computes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average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of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13.2,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22.3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and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4.5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(3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indicates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number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of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values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average)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"%f\n",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average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3,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12.2,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22.3,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4.5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here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computes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average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of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5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values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3.3,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2.2,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1.1,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5.5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and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3.3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printf(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"%f\n",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average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5,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3.3,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2.2,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1.1,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5.5,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3.3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lastRenderedPageBreak/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isn't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necessarily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good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idea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times;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potential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exists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assuming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fact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another,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such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assumed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integer.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Consequently,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variable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argument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lists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sparingly.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960CF9" w:rsidRPr="007A6540" w:rsidRDefault="00960CF9" w:rsidP="00FC5D54">
      <w:pPr>
        <w:snapToGrid w:val="0"/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</w:pPr>
    </w:p>
    <w:p w:rsidR="00960CF9" w:rsidRPr="007A6540" w:rsidRDefault="00960CF9" w:rsidP="00FC5D54">
      <w:pPr>
        <w:pStyle w:val="1"/>
        <w:shd w:val="clear" w:color="auto" w:fill="FFFFFF"/>
        <w:snapToGrid w:val="0"/>
        <w:spacing w:before="0" w:after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Binary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Trees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</w:t>
      </w:r>
    </w:p>
    <w:p w:rsidR="00960CF9" w:rsidRPr="007A6540" w:rsidRDefault="00960CF9" w:rsidP="00FC5D54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binary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tree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fundamental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data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structure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used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computer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science.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binary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tree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useful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data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structure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rapidly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storing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sorted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data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rapidly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retrieving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stored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data.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binary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tree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composed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parent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nodes,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leaves,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each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stores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data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also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links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up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two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other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child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nodes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(leaves)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visualized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spatially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below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first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node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placed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left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placed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right.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relationship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between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leaves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linked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linking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leaf,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also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known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parent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node,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makes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binary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tree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such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efficient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data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structure.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leaf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left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has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lesser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key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(i.e.,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used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search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leaf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tree),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leaf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right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has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equal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greater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key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value.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result,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leaves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farthest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left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tree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lowest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values,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whereas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leaves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lastRenderedPageBreak/>
        <w:t>right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tree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greatest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values.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More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importantly,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each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leaf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connects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two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other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leaves,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beginning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new,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smaller,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binary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tree.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Due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nature,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possible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easily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access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insert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data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binary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tree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using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search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insert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functions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recursively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called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successive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leaves.</w:t>
      </w: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typical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graphical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representation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binary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essentially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upside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down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begins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root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contains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original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key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root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two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child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nodes;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child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might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own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child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Ideally,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structured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perfectly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balanced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same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number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child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left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right.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perfectly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balanced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allows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fastest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average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insertion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data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retrieval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data.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worst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scenario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child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becomes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linked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terms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speed.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typical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representation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binary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looks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following: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10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\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6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14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\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\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5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8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11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18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10,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represented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merely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10,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root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linking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left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right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child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left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lower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parent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right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greater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parent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Notice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removed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root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right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child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6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equivalent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new,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smaller,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binary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tree.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structure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binary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makes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insertion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search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simple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implement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recursion.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fact,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two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insertion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search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very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similar.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insert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data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binary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involves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searching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unused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proper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position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insert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key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insert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generally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recursive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continues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moving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down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levels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binary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until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unused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leaf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position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follows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rules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placing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rules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lower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left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greater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equal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right.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Following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rules,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insert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check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empty,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insert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data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along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key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lastRenderedPageBreak/>
        <w:t>implementations,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empty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simply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parent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create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node).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filled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already,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insert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check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key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inserted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key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current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insert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recursively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left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child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key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inserted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greater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equal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key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current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insert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recursively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right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child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search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works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along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similar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fashion.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check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key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current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searched.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check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searched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recursively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left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child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greater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recursively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right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child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course,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necessary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check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ensure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left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right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child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actually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exists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before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node.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Because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binary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(base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2)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layers,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average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search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time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binary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(base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2)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entire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binary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sorted,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takes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roughly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(base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2)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*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Let's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necessary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simple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implementation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binary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First,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necessary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struct,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class,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defined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node.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struct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node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int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key_value;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struct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node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*left;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struct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node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*right;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};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struct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ability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key_value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contains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two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child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define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part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fact,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itself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very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similar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linked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list.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basic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knowledge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linked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very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helpful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understanding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techniques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binary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trees.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Essentially,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necessary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arbitrary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creation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tree.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several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important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binary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trees,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including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inserting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elements,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searching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elements,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removing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elements,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deleting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We'll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look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three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those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operations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tutorial,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leaving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removing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elements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later.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We'll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keep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track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root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binary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give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access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data: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struct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node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*root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0;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lastRenderedPageBreak/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necessary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initialize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root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0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recognize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yet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exist.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destroy_tree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shown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below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actually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under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leaf: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tree.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53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8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9</w:t>
            </w:r>
          </w:p>
        </w:tc>
        <w:tc>
          <w:tcPr>
            <w:tcW w:w="1453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void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destroy_tree(struct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node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*leaf)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leaf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!=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destroy_tree(leaf-&gt;left);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destroy_tree(leaf-&gt;right);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free(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leaf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destroy_tree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goes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bottom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each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part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searching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non-null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deletes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leaf,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works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back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up.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deletes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leftmost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right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child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from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leftmost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parent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deletes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parent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works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back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deleting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child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parent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just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deleted,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continues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deletion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working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up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upon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delete_tree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originally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called.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example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above,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order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deletion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5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8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6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11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18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14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10.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necessary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delete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child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avoid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wasting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following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insert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create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necessary;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relies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order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handle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non-existent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root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NULL).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particular,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taking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possible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allocate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root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NULL.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441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9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10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lastRenderedPageBreak/>
              <w:t>13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18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19</w:t>
            </w:r>
          </w:p>
        </w:tc>
        <w:tc>
          <w:tcPr>
            <w:tcW w:w="1441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lastRenderedPageBreak/>
              <w:t>insert(int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key,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struct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node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**leaf)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*leaf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*leaf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(struct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node*)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malloc(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sizeof(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struct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node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(*leaf)-&gt;key_value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key;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/*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initialize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the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children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to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null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*/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(*leaf)-&gt;left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(*leaf)-&gt;right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else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if(key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&lt;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(*leaf)-&gt;key_value)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lastRenderedPageBreak/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insert(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key,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&amp;(*leaf)-&gt;left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else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if(key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&gt;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(*leaf)-&gt;key_value)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insert(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key,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&amp;(*leaf)-&gt;right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lastRenderedPageBreak/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insert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searches,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moving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down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children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following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prescribed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rules,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left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lower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inserted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right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greater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until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reaches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node--an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empty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node--which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allocates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initializes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key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setting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node's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child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NULL.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After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creating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insert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longer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itself.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also,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already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added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twice.</w:t>
      </w:r>
    </w:p>
    <w:tbl>
      <w:tblPr>
        <w:tblW w:w="15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4412"/>
      </w:tblGrid>
      <w:tr w:rsidR="00960CF9" w:rsidRPr="007A6540" w:rsidTr="00960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8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9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10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11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12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13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14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15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16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17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18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Fonts w:ascii="Verdana" w:hAnsi="Verdana" w:cstheme="minorHAnsi"/>
                <w:sz w:val="28"/>
                <w:szCs w:val="28"/>
              </w:rPr>
              <w:t>19</w:t>
            </w:r>
          </w:p>
        </w:tc>
        <w:tc>
          <w:tcPr>
            <w:tcW w:w="14412" w:type="dxa"/>
            <w:vAlign w:val="center"/>
            <w:hideMark/>
          </w:tcPr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struct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node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*search(int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key,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struct</w:t>
            </w:r>
            <w:r w:rsidR="00FB19A7"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node</w:t>
            </w:r>
            <w:r w:rsidR="00FB19A7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*leaf)</w:t>
            </w:r>
          </w:p>
          <w:p w:rsidR="00960CF9" w:rsidRPr="007A6540" w:rsidRDefault="00960CF9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if(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leaf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!=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)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if(key==leaf-&gt;key_value)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return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leaf;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else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if(key&lt;leaf-&gt;key_value)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return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search(key,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leaf-&gt;left);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else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{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return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search(key,</w:t>
            </w: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leaf-&gt;right);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  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  <w:p w:rsidR="00960CF9" w:rsidRPr="007A6540" w:rsidRDefault="00FB19A7" w:rsidP="00FC5D54">
            <w:pPr>
              <w:snapToGrid w:val="0"/>
              <w:rPr>
                <w:rFonts w:ascii="Verdana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 xml:space="preserve"> 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else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return</w:t>
            </w:r>
            <w:r w:rsidRPr="007A654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="00960CF9"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0;</w:t>
            </w:r>
          </w:p>
          <w:p w:rsidR="00960CF9" w:rsidRPr="007A6540" w:rsidRDefault="00960CF9" w:rsidP="00FC5D54">
            <w:pPr>
              <w:snapToGrid w:val="0"/>
              <w:rPr>
                <w:rFonts w:ascii="Verdana" w:eastAsia="新細明體" w:hAnsi="Verdana" w:cstheme="minorHAnsi"/>
                <w:sz w:val="28"/>
                <w:szCs w:val="28"/>
              </w:rPr>
            </w:pPr>
            <w:r w:rsidRPr="007A6540">
              <w:rPr>
                <w:rStyle w:val="HTML1"/>
                <w:rFonts w:ascii="Verdana" w:hAnsi="Verdana" w:cstheme="minorHAnsi"/>
                <w:sz w:val="28"/>
                <w:szCs w:val="28"/>
              </w:rPr>
              <w:t>}</w:t>
            </w:r>
          </w:p>
        </w:tc>
      </w:tr>
    </w:tbl>
    <w:p w:rsidR="00960CF9" w:rsidRPr="007A6540" w:rsidRDefault="00960CF9" w:rsidP="00FC5D54">
      <w:pPr>
        <w:snapToGrid w:val="0"/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search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shown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above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recursively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moves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down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until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either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reaches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key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equal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searching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until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reaches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uninitialized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meaning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searched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stored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binary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tree.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returns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previous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instance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960CF9" w:rsidRPr="007A6540" w:rsidRDefault="00960CF9" w:rsidP="00FC5D54">
      <w:pPr>
        <w:snapToGrid w:val="0"/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</w:pPr>
    </w:p>
    <w:p w:rsidR="00960CF9" w:rsidRPr="007A6540" w:rsidRDefault="00960CF9" w:rsidP="00FC5D54">
      <w:pPr>
        <w:snapToGrid w:val="0"/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</w:pPr>
    </w:p>
    <w:p w:rsidR="00960CF9" w:rsidRPr="007A6540" w:rsidRDefault="00960CF9" w:rsidP="00FC5D54">
      <w:pPr>
        <w:pStyle w:val="1"/>
        <w:shd w:val="clear" w:color="auto" w:fill="FFFFFF"/>
        <w:snapToGrid w:val="0"/>
        <w:spacing w:before="0" w:after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lastRenderedPageBreak/>
        <w:t>C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C++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Programming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Practice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Problems</w:t>
      </w:r>
    </w:p>
    <w:p w:rsidR="00D249FA" w:rsidRPr="007A6540" w:rsidRDefault="00D249FA" w:rsidP="00FC5D54">
      <w:pPr>
        <w:pStyle w:val="2"/>
        <w:shd w:val="clear" w:color="auto" w:fill="FFFFFF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Fill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blank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exercises</w:t>
      </w:r>
    </w:p>
    <w:p w:rsidR="00D249FA" w:rsidRPr="007A6540" w:rsidRDefault="00D249FA" w:rsidP="00FC5D54">
      <w:pPr>
        <w:snapToGrid w:val="0"/>
        <w:rPr>
          <w:rFonts w:ascii="Verdana" w:hAnsi="Verdana" w:cstheme="minorHAnsi"/>
          <w:sz w:val="28"/>
          <w:szCs w:val="28"/>
        </w:rPr>
      </w:pPr>
    </w:p>
    <w:p w:rsidR="00960CF9" w:rsidRPr="007A6540" w:rsidRDefault="00960CF9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Many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problems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excellent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C++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job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interview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preparation.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blank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exercises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designed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true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beginners,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large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portion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already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provided!</w:t>
      </w:r>
    </w:p>
    <w:p w:rsidR="00960CF9" w:rsidRPr="007A6540" w:rsidRDefault="00960CF9" w:rsidP="00FC5D54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Style w:val="a7"/>
          <w:rFonts w:ascii="Verdana" w:hAnsi="Verdana" w:cstheme="minorHAnsi"/>
          <w:color w:val="000000"/>
          <w:sz w:val="28"/>
          <w:szCs w:val="28"/>
        </w:rPr>
        <w:t>Array</w:t>
      </w:r>
      <w:r w:rsidR="00FB19A7" w:rsidRPr="007A6540">
        <w:rPr>
          <w:rStyle w:val="a7"/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Style w:val="a7"/>
          <w:rFonts w:ascii="Verdana" w:hAnsi="Verdana" w:cstheme="minorHAnsi"/>
          <w:color w:val="000000"/>
          <w:sz w:val="28"/>
          <w:szCs w:val="28"/>
        </w:rPr>
        <w:t>Challenge</w:t>
      </w:r>
    </w:p>
    <w:p w:rsidR="00960CF9" w:rsidRPr="007A6540" w:rsidRDefault="00960CF9" w:rsidP="00FC5D54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completed,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following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first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fill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(by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asking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user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input)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list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all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elements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array:</w:t>
      </w:r>
    </w:p>
    <w:p w:rsidR="00960CF9" w:rsidRPr="007A6540" w:rsidRDefault="00960CF9" w:rsidP="00FC5D54">
      <w:pPr>
        <w:pStyle w:val="HTML"/>
        <w:shd w:val="clear" w:color="auto" w:fill="FFFFFF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#include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&lt;_____&gt;</w:t>
      </w:r>
    </w:p>
    <w:p w:rsidR="00960CF9" w:rsidRPr="007A6540" w:rsidRDefault="00FB19A7" w:rsidP="00FC5D54">
      <w:pPr>
        <w:pStyle w:val="HTML"/>
        <w:shd w:val="clear" w:color="auto" w:fill="FFFFFF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</w:t>
      </w:r>
    </w:p>
    <w:p w:rsidR="00960CF9" w:rsidRPr="007A6540" w:rsidRDefault="00FB19A7" w:rsidP="00FC5D54">
      <w:pPr>
        <w:pStyle w:val="HTML"/>
        <w:shd w:val="clear" w:color="auto" w:fill="FFFFFF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</w:t>
      </w:r>
      <w:proofErr w:type="gramStart"/>
      <w:r w:rsidR="00960CF9" w:rsidRPr="007A6540">
        <w:rPr>
          <w:rFonts w:ascii="Verdana" w:hAnsi="Verdana" w:cstheme="minorHAnsi"/>
          <w:color w:val="000000"/>
          <w:sz w:val="28"/>
          <w:szCs w:val="28"/>
        </w:rPr>
        <w:t>using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960CF9" w:rsidRPr="007A6540">
        <w:rPr>
          <w:rFonts w:ascii="Verdana" w:hAnsi="Verdana" w:cstheme="minorHAnsi"/>
          <w:color w:val="000000"/>
          <w:sz w:val="28"/>
          <w:szCs w:val="28"/>
        </w:rPr>
        <w:t>namespace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960CF9" w:rsidRPr="007A6540">
        <w:rPr>
          <w:rFonts w:ascii="Verdana" w:hAnsi="Verdana" w:cstheme="minorHAnsi"/>
          <w:color w:val="000000"/>
          <w:sz w:val="28"/>
          <w:szCs w:val="28"/>
        </w:rPr>
        <w:t>std;</w:t>
      </w:r>
    </w:p>
    <w:p w:rsidR="00960CF9" w:rsidRPr="007A6540" w:rsidRDefault="00FB19A7" w:rsidP="00FC5D54">
      <w:pPr>
        <w:pStyle w:val="HTML"/>
        <w:shd w:val="clear" w:color="auto" w:fill="FFFFFF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</w:t>
      </w:r>
      <w:r w:rsidR="00960CF9" w:rsidRPr="007A6540">
        <w:rPr>
          <w:rFonts w:ascii="Verdana" w:hAnsi="Verdana" w:cstheme="minorHAnsi"/>
          <w:color w:val="000000"/>
          <w:sz w:val="28"/>
          <w:szCs w:val="28"/>
        </w:rPr>
        <w:t>___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proofErr w:type="gramStart"/>
      <w:r w:rsidR="00960CF9" w:rsidRPr="007A6540">
        <w:rPr>
          <w:rFonts w:ascii="Verdana" w:hAnsi="Verdana" w:cstheme="minorHAnsi"/>
          <w:color w:val="000000"/>
          <w:sz w:val="28"/>
          <w:szCs w:val="28"/>
        </w:rPr>
        <w:t>main()</w:t>
      </w:r>
      <w:proofErr w:type="gramEnd"/>
    </w:p>
    <w:p w:rsidR="00960CF9" w:rsidRPr="007A6540" w:rsidRDefault="00960CF9" w:rsidP="00FC5D54">
      <w:pPr>
        <w:pStyle w:val="HTML"/>
        <w:shd w:val="clear" w:color="auto" w:fill="FFFFFF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{</w:t>
      </w:r>
    </w:p>
    <w:p w:rsidR="00960CF9" w:rsidRPr="007A6540" w:rsidRDefault="00FB19A7" w:rsidP="00FC5D54">
      <w:pPr>
        <w:pStyle w:val="HTML"/>
        <w:shd w:val="clear" w:color="auto" w:fill="FFFFFF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</w:t>
      </w:r>
      <w:proofErr w:type="gramStart"/>
      <w:r w:rsidR="00960CF9" w:rsidRPr="007A6540">
        <w:rPr>
          <w:rFonts w:ascii="Verdana" w:hAnsi="Verdana" w:cstheme="minorHAnsi"/>
          <w:color w:val="000000"/>
          <w:sz w:val="28"/>
          <w:szCs w:val="28"/>
        </w:rPr>
        <w:t>int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960CF9" w:rsidRPr="007A6540">
        <w:rPr>
          <w:rFonts w:ascii="Verdana" w:hAnsi="Verdana" w:cstheme="minorHAnsi"/>
          <w:color w:val="000000"/>
          <w:sz w:val="28"/>
          <w:szCs w:val="28"/>
        </w:rPr>
        <w:t>array[8]___</w:t>
      </w:r>
    </w:p>
    <w:p w:rsidR="00960CF9" w:rsidRPr="007A6540" w:rsidRDefault="00FB19A7" w:rsidP="00FC5D54">
      <w:pPr>
        <w:pStyle w:val="HTML"/>
        <w:shd w:val="clear" w:color="auto" w:fill="FFFFFF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</w:t>
      </w:r>
      <w:proofErr w:type="gramStart"/>
      <w:r w:rsidR="00960CF9" w:rsidRPr="007A6540">
        <w:rPr>
          <w:rFonts w:ascii="Verdana" w:hAnsi="Verdana" w:cstheme="minorHAnsi"/>
          <w:color w:val="000000"/>
          <w:sz w:val="28"/>
          <w:szCs w:val="28"/>
        </w:rPr>
        <w:t>for(</w:t>
      </w:r>
      <w:proofErr w:type="gramEnd"/>
      <w:r w:rsidR="00960CF9" w:rsidRPr="007A6540">
        <w:rPr>
          <w:rFonts w:ascii="Verdana" w:hAnsi="Verdana" w:cstheme="minorHAnsi"/>
          <w:color w:val="000000"/>
          <w:sz w:val="28"/>
          <w:szCs w:val="28"/>
        </w:rPr>
        <w:t>int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960CF9" w:rsidRPr="007A6540">
        <w:rPr>
          <w:rFonts w:ascii="Verdana" w:hAnsi="Verdana" w:cstheme="minorHAnsi"/>
          <w:color w:val="000000"/>
          <w:sz w:val="28"/>
          <w:szCs w:val="28"/>
        </w:rPr>
        <w:t>x=_;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960CF9" w:rsidRPr="007A6540">
        <w:rPr>
          <w:rFonts w:ascii="Verdana" w:hAnsi="Verdana" w:cstheme="minorHAnsi"/>
          <w:color w:val="000000"/>
          <w:sz w:val="28"/>
          <w:szCs w:val="28"/>
        </w:rPr>
        <w:t>x&lt;_;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960CF9" w:rsidRPr="007A6540">
        <w:rPr>
          <w:rFonts w:ascii="Verdana" w:hAnsi="Verdana" w:cstheme="minorHAnsi"/>
          <w:color w:val="000000"/>
          <w:sz w:val="28"/>
          <w:szCs w:val="28"/>
        </w:rPr>
        <w:t>___)</w:t>
      </w:r>
    </w:p>
    <w:p w:rsidR="00960CF9" w:rsidRPr="007A6540" w:rsidRDefault="00FB19A7" w:rsidP="00FC5D54">
      <w:pPr>
        <w:pStyle w:val="HTML"/>
        <w:shd w:val="clear" w:color="auto" w:fill="FFFFFF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</w:t>
      </w:r>
      <w:proofErr w:type="gramStart"/>
      <w:r w:rsidR="00960CF9" w:rsidRPr="007A6540">
        <w:rPr>
          <w:rFonts w:ascii="Verdana" w:hAnsi="Verdana" w:cstheme="minorHAnsi"/>
          <w:color w:val="000000"/>
          <w:sz w:val="28"/>
          <w:szCs w:val="28"/>
        </w:rPr>
        <w:t>cin</w:t>
      </w:r>
      <w:proofErr w:type="gramEnd"/>
      <w:r w:rsidR="00960CF9" w:rsidRPr="007A6540">
        <w:rPr>
          <w:rFonts w:ascii="Verdana" w:hAnsi="Verdana" w:cstheme="minorHAnsi"/>
          <w:color w:val="000000"/>
          <w:sz w:val="28"/>
          <w:szCs w:val="28"/>
        </w:rPr>
        <w:t>&gt;&gt;______;</w:t>
      </w:r>
    </w:p>
    <w:p w:rsidR="00960CF9" w:rsidRPr="007A6540" w:rsidRDefault="00FB19A7" w:rsidP="00FC5D54">
      <w:pPr>
        <w:pStyle w:val="HTML"/>
        <w:shd w:val="clear" w:color="auto" w:fill="FFFFFF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</w:t>
      </w:r>
      <w:proofErr w:type="gramStart"/>
      <w:r w:rsidR="00960CF9" w:rsidRPr="007A6540">
        <w:rPr>
          <w:rFonts w:ascii="Verdana" w:hAnsi="Verdana" w:cstheme="minorHAnsi"/>
          <w:color w:val="000000"/>
          <w:sz w:val="28"/>
          <w:szCs w:val="28"/>
        </w:rPr>
        <w:t>for(</w:t>
      </w:r>
      <w:proofErr w:type="gramEnd"/>
      <w:r w:rsidR="00960CF9" w:rsidRPr="007A6540">
        <w:rPr>
          <w:rFonts w:ascii="Verdana" w:hAnsi="Verdana" w:cstheme="minorHAnsi"/>
          <w:color w:val="000000"/>
          <w:sz w:val="28"/>
          <w:szCs w:val="28"/>
        </w:rPr>
        <w:t>____;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960CF9" w:rsidRPr="007A6540">
        <w:rPr>
          <w:rFonts w:ascii="Verdana" w:hAnsi="Verdana" w:cstheme="minorHAnsi"/>
          <w:color w:val="000000"/>
          <w:sz w:val="28"/>
          <w:szCs w:val="28"/>
        </w:rPr>
        <w:t>x&lt;____;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960CF9" w:rsidRPr="007A6540">
        <w:rPr>
          <w:rFonts w:ascii="Verdana" w:hAnsi="Verdana" w:cstheme="minorHAnsi"/>
          <w:color w:val="000000"/>
          <w:sz w:val="28"/>
          <w:szCs w:val="28"/>
        </w:rPr>
        <w:t>___)</w:t>
      </w:r>
    </w:p>
    <w:p w:rsidR="00960CF9" w:rsidRPr="007A6540" w:rsidRDefault="00FB19A7" w:rsidP="00FC5D54">
      <w:pPr>
        <w:pStyle w:val="HTML"/>
        <w:shd w:val="clear" w:color="auto" w:fill="FFFFFF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</w:t>
      </w:r>
      <w:proofErr w:type="gramStart"/>
      <w:r w:rsidR="00960CF9" w:rsidRPr="007A6540">
        <w:rPr>
          <w:rFonts w:ascii="Verdana" w:hAnsi="Verdana" w:cstheme="minorHAnsi"/>
          <w:color w:val="000000"/>
          <w:sz w:val="28"/>
          <w:szCs w:val="28"/>
        </w:rPr>
        <w:t>cout</w:t>
      </w:r>
      <w:proofErr w:type="gramEnd"/>
      <w:r w:rsidR="00960CF9" w:rsidRPr="007A6540">
        <w:rPr>
          <w:rFonts w:ascii="Verdana" w:hAnsi="Verdana" w:cstheme="minorHAnsi"/>
          <w:color w:val="000000"/>
          <w:sz w:val="28"/>
          <w:szCs w:val="28"/>
        </w:rPr>
        <w:t>&lt;&lt;_____;</w:t>
      </w:r>
    </w:p>
    <w:p w:rsidR="00960CF9" w:rsidRPr="007A6540" w:rsidRDefault="00FB19A7" w:rsidP="00FC5D54">
      <w:pPr>
        <w:pStyle w:val="HTML"/>
        <w:shd w:val="clear" w:color="auto" w:fill="FFFFFF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</w:t>
      </w:r>
      <w:proofErr w:type="gramStart"/>
      <w:r w:rsidR="00960CF9" w:rsidRPr="007A6540">
        <w:rPr>
          <w:rFonts w:ascii="Verdana" w:hAnsi="Verdana" w:cstheme="minorHAnsi"/>
          <w:color w:val="000000"/>
          <w:sz w:val="28"/>
          <w:szCs w:val="28"/>
        </w:rPr>
        <w:t>return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960CF9" w:rsidRPr="007A6540">
        <w:rPr>
          <w:rFonts w:ascii="Verdana" w:hAnsi="Verdana" w:cstheme="minorHAnsi"/>
          <w:color w:val="000000"/>
          <w:sz w:val="28"/>
          <w:szCs w:val="28"/>
        </w:rPr>
        <w:t>__;</w:t>
      </w:r>
    </w:p>
    <w:p w:rsidR="00960CF9" w:rsidRPr="007A6540" w:rsidRDefault="00960CF9" w:rsidP="00FC5D54">
      <w:pPr>
        <w:pStyle w:val="HTML"/>
        <w:shd w:val="clear" w:color="auto" w:fill="FFFFFF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____</w:t>
      </w:r>
    </w:p>
    <w:p w:rsidR="007A4804" w:rsidRPr="007A6540" w:rsidRDefault="007A4804" w:rsidP="00FC5D54">
      <w:pPr>
        <w:widowControl/>
        <w:shd w:val="clear" w:color="auto" w:fill="FFFFFF"/>
        <w:snapToGrid w:val="0"/>
        <w:rPr>
          <w:rFonts w:ascii="Verdana" w:eastAsia="新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新細明體" w:hAnsi="Verdana" w:cstheme="minorHAnsi"/>
          <w:b/>
          <w:bCs/>
          <w:color w:val="000000"/>
          <w:kern w:val="0"/>
          <w:sz w:val="28"/>
          <w:szCs w:val="28"/>
        </w:rPr>
        <w:t>Array</w:t>
      </w:r>
      <w:r w:rsidR="00FB19A7" w:rsidRPr="007A6540">
        <w:rPr>
          <w:rFonts w:ascii="Verdana" w:eastAsia="新細明體" w:hAnsi="Verdana" w:cstheme="minorHAnsi"/>
          <w:b/>
          <w:bCs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b/>
          <w:bCs/>
          <w:color w:val="000000"/>
          <w:kern w:val="0"/>
          <w:sz w:val="28"/>
          <w:szCs w:val="28"/>
        </w:rPr>
        <w:t>Challenge</w:t>
      </w:r>
      <w:r w:rsidR="00FB19A7" w:rsidRPr="007A6540">
        <w:rPr>
          <w:rFonts w:ascii="Verdana" w:eastAsia="新細明體" w:hAnsi="Verdana" w:cstheme="minorHAnsi"/>
          <w:b/>
          <w:bCs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b/>
          <w:bCs/>
          <w:color w:val="000000"/>
          <w:kern w:val="0"/>
          <w:sz w:val="28"/>
          <w:szCs w:val="28"/>
        </w:rPr>
        <w:t>Solution</w:t>
      </w:r>
    </w:p>
    <w:p w:rsidR="007A4804" w:rsidRPr="007A6540" w:rsidRDefault="007A4804" w:rsidP="00FC5D54">
      <w:pPr>
        <w:widowControl/>
        <w:shd w:val="clear" w:color="auto" w:fill="FFFFFF"/>
        <w:snapToGrid w:val="0"/>
        <w:rPr>
          <w:rFonts w:ascii="Verdana" w:eastAsia="新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following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program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will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first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fill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(by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asking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user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for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input)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and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list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all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elements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array:</w:t>
      </w: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#include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&lt;iostream&gt;</w:t>
      </w:r>
    </w:p>
    <w:p w:rsidR="007A4804" w:rsidRPr="007A6540" w:rsidRDefault="00FB19A7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</w:t>
      </w:r>
      <w:proofErr w:type="gramStart"/>
      <w:r w:rsidR="007A4804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using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7A4804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namespace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7A4804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std;</w:t>
      </w:r>
    </w:p>
    <w:p w:rsidR="007A4804" w:rsidRPr="007A6540" w:rsidRDefault="00FB19A7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</w:t>
      </w:r>
      <w:proofErr w:type="gramStart"/>
      <w:r w:rsidR="007A4804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int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7A4804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main()</w:t>
      </w: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{</w:t>
      </w:r>
    </w:p>
    <w:p w:rsidR="007A4804" w:rsidRPr="007A6540" w:rsidRDefault="00FB19A7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</w:t>
      </w:r>
      <w:proofErr w:type="gramStart"/>
      <w:r w:rsidR="007A4804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int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7A4804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array[8];</w:t>
      </w:r>
    </w:p>
    <w:p w:rsidR="007A4804" w:rsidRPr="007A6540" w:rsidRDefault="00FB19A7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</w:t>
      </w:r>
      <w:proofErr w:type="gramStart"/>
      <w:r w:rsidR="007A4804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for(</w:t>
      </w:r>
      <w:proofErr w:type="gramEnd"/>
      <w:r w:rsidR="007A4804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int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7A4804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x=0;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7A4804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x&lt;8;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7A4804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x++)</w:t>
      </w:r>
    </w:p>
    <w:p w:rsidR="007A4804" w:rsidRPr="007A6540" w:rsidRDefault="00FB19A7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</w:t>
      </w:r>
      <w:proofErr w:type="gramStart"/>
      <w:r w:rsidR="007A4804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cin</w:t>
      </w:r>
      <w:proofErr w:type="gramEnd"/>
      <w:r w:rsidR="007A4804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&gt;&gt;array[x];</w:t>
      </w:r>
    </w:p>
    <w:p w:rsidR="007A4804" w:rsidRPr="007A6540" w:rsidRDefault="00FB19A7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</w:t>
      </w:r>
      <w:proofErr w:type="gramStart"/>
      <w:r w:rsidR="007A4804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for(</w:t>
      </w:r>
      <w:proofErr w:type="gramEnd"/>
      <w:r w:rsidR="007A4804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int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7A4804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x=0;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7A4804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x&lt;8;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7A4804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x++)</w:t>
      </w:r>
    </w:p>
    <w:p w:rsidR="007A4804" w:rsidRPr="007A6540" w:rsidRDefault="00FB19A7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</w:t>
      </w:r>
      <w:proofErr w:type="gramStart"/>
      <w:r w:rsidR="007A4804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cout</w:t>
      </w:r>
      <w:proofErr w:type="gramEnd"/>
      <w:r w:rsidR="007A4804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&lt;&lt;array[x];</w:t>
      </w:r>
    </w:p>
    <w:p w:rsidR="007A4804" w:rsidRPr="007A6540" w:rsidRDefault="00FB19A7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</w:t>
      </w:r>
      <w:proofErr w:type="gramStart"/>
      <w:r w:rsidR="007A4804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return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7A4804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0;</w:t>
      </w: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}</w:t>
      </w:r>
    </w:p>
    <w:p w:rsidR="007A4804" w:rsidRPr="007A6540" w:rsidRDefault="007A4804" w:rsidP="00FC5D54">
      <w:pPr>
        <w:widowControl/>
        <w:shd w:val="clear" w:color="auto" w:fill="FFFFFF"/>
        <w:snapToGrid w:val="0"/>
        <w:ind w:left="360"/>
        <w:rPr>
          <w:rFonts w:ascii="Verdana" w:eastAsia="新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新細明體" w:hAnsi="Verdana" w:cstheme="minorHAnsi"/>
          <w:b/>
          <w:bCs/>
          <w:color w:val="000000"/>
          <w:kern w:val="0"/>
          <w:sz w:val="28"/>
          <w:szCs w:val="28"/>
        </w:rPr>
        <w:t>Guessing</w:t>
      </w:r>
      <w:r w:rsidR="00FB19A7" w:rsidRPr="007A6540">
        <w:rPr>
          <w:rFonts w:ascii="Verdana" w:eastAsia="新細明體" w:hAnsi="Verdana" w:cstheme="minorHAnsi"/>
          <w:b/>
          <w:bCs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b/>
          <w:bCs/>
          <w:color w:val="000000"/>
          <w:kern w:val="0"/>
          <w:sz w:val="28"/>
          <w:szCs w:val="28"/>
        </w:rPr>
        <w:t>Game</w:t>
      </w:r>
      <w:r w:rsidR="00FB19A7" w:rsidRPr="007A6540">
        <w:rPr>
          <w:rFonts w:ascii="Verdana" w:eastAsia="新細明體" w:hAnsi="Verdana" w:cstheme="minorHAnsi"/>
          <w:b/>
          <w:bCs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b/>
          <w:bCs/>
          <w:color w:val="000000"/>
          <w:kern w:val="0"/>
          <w:sz w:val="28"/>
          <w:szCs w:val="28"/>
        </w:rPr>
        <w:t>Solution</w:t>
      </w:r>
    </w:p>
    <w:p w:rsidR="007A4804" w:rsidRPr="007A6540" w:rsidRDefault="007A4804" w:rsidP="00FC5D54">
      <w:pPr>
        <w:widowControl/>
        <w:shd w:val="clear" w:color="auto" w:fill="FFFFFF"/>
        <w:snapToGrid w:val="0"/>
        <w:ind w:left="360"/>
        <w:rPr>
          <w:rFonts w:ascii="Verdana" w:eastAsia="新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following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program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will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act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guessing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game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which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user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has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eight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tries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to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guess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randomly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generated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number.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lastRenderedPageBreak/>
        <w:t>program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will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tell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user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each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time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whether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guessed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high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low:</w:t>
      </w:r>
    </w:p>
    <w:p w:rsidR="007A4804" w:rsidRPr="007A6540" w:rsidRDefault="007A4804" w:rsidP="00FC5D54">
      <w:pPr>
        <w:widowControl/>
        <w:shd w:val="clear" w:color="auto" w:fill="FFFFFF"/>
        <w:snapToGrid w:val="0"/>
        <w:ind w:left="360"/>
        <w:rPr>
          <w:rFonts w:ascii="Verdana" w:eastAsia="新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#include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&lt;stdlib.h&gt;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br/>
        <w:t>#include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&lt;iostream&gt;</w:t>
      </w:r>
    </w:p>
    <w:p w:rsidR="007A4804" w:rsidRPr="007A6540" w:rsidRDefault="007A4804" w:rsidP="00FC5D54">
      <w:pPr>
        <w:widowControl/>
        <w:snapToGrid w:val="0"/>
        <w:ind w:left="360"/>
        <w:rPr>
          <w:rFonts w:ascii="Verdana" w:eastAsia="新細明體" w:hAnsi="Verdana" w:cstheme="minorHAnsi"/>
          <w:kern w:val="0"/>
          <w:sz w:val="28"/>
          <w:szCs w:val="28"/>
        </w:rPr>
      </w:pPr>
      <w:proofErr w:type="gramStart"/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  <w:shd w:val="clear" w:color="auto" w:fill="FFFFFF"/>
        </w:rPr>
        <w:t>using</w:t>
      </w:r>
      <w:proofErr w:type="gramEnd"/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  <w:shd w:val="clear" w:color="auto" w:fill="FFFFFF"/>
        </w:rPr>
        <w:t>namespace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  <w:shd w:val="clear" w:color="auto" w:fill="FFFFFF"/>
        </w:rPr>
        <w:t>std;</w:t>
      </w: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int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main()</w:t>
      </w: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{</w:t>
      </w: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int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number=rand()___;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int</w:t>
      </w:r>
      <w:proofErr w:type="gramEnd"/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guess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=-1;</w:t>
      </w: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int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trycount=0;</w:t>
      </w: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while(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guess__number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__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trycount&lt;8)</w:t>
      </w: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{</w:t>
      </w: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cout__"Please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enter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a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guess: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";</w:t>
      </w:r>
      <w:proofErr w:type="gramEnd"/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cin__guess;</w:t>
      </w: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_</w:t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_(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guess_number)</w:t>
      </w: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cout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&lt;&lt;"Too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low"&lt;&lt;endl;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br/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__(guess_number)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br/>
      </w: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cout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&lt;&lt;"Too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high"&lt;&lt;endl;</w:t>
      </w: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_______________;</w:t>
      </w: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_</w:t>
      </w: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if(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guess==number)</w:t>
      </w: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cout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&lt;&lt;"You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guessed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number";</w:t>
      </w: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____</w:t>
      </w: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cout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&lt;&lt;"Sorry,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number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was: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"&lt;&lt;_____;</w:t>
      </w: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______</w:t>
      </w: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0;</w:t>
      </w: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_</w:t>
      </w:r>
    </w:p>
    <w:p w:rsidR="007A4804" w:rsidRPr="007A6540" w:rsidRDefault="007A4804" w:rsidP="00FC5D54">
      <w:pPr>
        <w:widowControl/>
        <w:shd w:val="clear" w:color="auto" w:fill="FFFFFF"/>
        <w:snapToGrid w:val="0"/>
        <w:ind w:left="360"/>
        <w:rPr>
          <w:rFonts w:ascii="Verdana" w:eastAsia="新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新細明體" w:hAnsi="Verdana" w:cstheme="minorHAnsi"/>
          <w:b/>
          <w:bCs/>
          <w:color w:val="000000"/>
          <w:kern w:val="0"/>
          <w:sz w:val="28"/>
          <w:szCs w:val="28"/>
        </w:rPr>
        <w:t>Guessing</w:t>
      </w:r>
      <w:r w:rsidR="00FB19A7" w:rsidRPr="007A6540">
        <w:rPr>
          <w:rFonts w:ascii="Verdana" w:eastAsia="新細明體" w:hAnsi="Verdana" w:cstheme="minorHAnsi"/>
          <w:b/>
          <w:bCs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b/>
          <w:bCs/>
          <w:color w:val="000000"/>
          <w:kern w:val="0"/>
          <w:sz w:val="28"/>
          <w:szCs w:val="28"/>
        </w:rPr>
        <w:t>Game</w:t>
      </w:r>
      <w:r w:rsidR="00FB19A7" w:rsidRPr="007A6540">
        <w:rPr>
          <w:rFonts w:ascii="Verdana" w:eastAsia="新細明體" w:hAnsi="Verdana" w:cstheme="minorHAnsi"/>
          <w:b/>
          <w:bCs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b/>
          <w:bCs/>
          <w:color w:val="000000"/>
          <w:kern w:val="0"/>
          <w:sz w:val="28"/>
          <w:szCs w:val="28"/>
        </w:rPr>
        <w:t>Solution</w:t>
      </w:r>
    </w:p>
    <w:p w:rsidR="007A4804" w:rsidRPr="007A6540" w:rsidRDefault="007A4804" w:rsidP="00FC5D54">
      <w:pPr>
        <w:widowControl/>
        <w:shd w:val="clear" w:color="auto" w:fill="FFFFFF"/>
        <w:snapToGrid w:val="0"/>
        <w:ind w:left="360"/>
        <w:rPr>
          <w:rFonts w:ascii="Verdana" w:eastAsia="新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following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program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will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act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guessing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game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which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user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has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eight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tries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to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guess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randomly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generated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number.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program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will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tell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user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each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time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whether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guessed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high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low:</w:t>
      </w:r>
    </w:p>
    <w:p w:rsidR="007A4804" w:rsidRPr="007A6540" w:rsidRDefault="007A4804" w:rsidP="00FC5D54">
      <w:pPr>
        <w:widowControl/>
        <w:shd w:val="clear" w:color="auto" w:fill="FFFFFF"/>
        <w:snapToGrid w:val="0"/>
        <w:ind w:left="360"/>
        <w:rPr>
          <w:rFonts w:ascii="Verdana" w:eastAsia="新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#include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&lt;stdlib.h&gt;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br/>
        <w:t>#include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&lt;iostream&gt;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br/>
        <w:t>#include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&lt;time.h&gt;</w:t>
      </w:r>
    </w:p>
    <w:p w:rsidR="007A4804" w:rsidRPr="007A6540" w:rsidRDefault="007A4804" w:rsidP="00FC5D54">
      <w:pPr>
        <w:widowControl/>
        <w:snapToGrid w:val="0"/>
        <w:ind w:left="360"/>
        <w:rPr>
          <w:rFonts w:ascii="Verdana" w:eastAsia="新細明體" w:hAnsi="Verdana" w:cstheme="minorHAnsi"/>
          <w:kern w:val="0"/>
          <w:sz w:val="28"/>
          <w:szCs w:val="28"/>
        </w:rPr>
      </w:pPr>
      <w:proofErr w:type="gramStart"/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  <w:shd w:val="clear" w:color="auto" w:fill="FFFFFF"/>
        </w:rPr>
        <w:t>using</w:t>
      </w:r>
      <w:proofErr w:type="gramEnd"/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  <w:shd w:val="clear" w:color="auto" w:fill="FFFFFF"/>
        </w:rPr>
        <w:t>namespace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  <w:shd w:val="clear" w:color="auto" w:fill="FFFFFF"/>
        </w:rPr>
        <w:t>std;</w:t>
      </w: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lastRenderedPageBreak/>
        <w:t>int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main()</w:t>
      </w: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{</w:t>
      </w: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srand(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time(NULL));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</w:t>
      </w: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int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number=rand()%100;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int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guess=-1;</w:t>
      </w: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int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trycount=0;</w:t>
      </w: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while(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guess!=number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&amp;&amp;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trycount&lt;8)</w:t>
      </w: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{</w:t>
      </w: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cout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&lt;&lt;"Please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enter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a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guess: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";</w:t>
      </w: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cin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&gt;&gt;guess;</w:t>
      </w: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if(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guess&lt;number)</w:t>
      </w: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cout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&lt;&lt;"Too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low"&lt;&lt;endl;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br/>
      </w: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if(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guess&gt;number)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br/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cout&lt;&lt;"Too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high"&lt;&lt;endl;</w:t>
      </w: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trycount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++;</w:t>
      </w: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}</w:t>
      </w: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if(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guess==number)</w:t>
      </w: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cout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&lt;&lt;"You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guessed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number";</w:t>
      </w: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else</w:t>
      </w:r>
      <w:proofErr w:type="gramEnd"/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cout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&lt;&lt;"Sorry,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number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was: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"&lt;&lt;number;</w:t>
      </w: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return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0;</w:t>
      </w: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}</w:t>
      </w:r>
    </w:p>
    <w:p w:rsidR="00E52891" w:rsidRPr="007A6540" w:rsidRDefault="00E52891" w:rsidP="00FC5D54">
      <w:pPr>
        <w:pStyle w:val="1"/>
        <w:shd w:val="clear" w:color="auto" w:fill="FFFFFF"/>
        <w:snapToGrid w:val="0"/>
        <w:spacing w:before="0" w:after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Calculator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Challenge</w:t>
      </w:r>
    </w:p>
    <w:p w:rsidR="00E52891" w:rsidRPr="007A6540" w:rsidRDefault="00E52891" w:rsidP="00FC5D54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following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basic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calculator;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ask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user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input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what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type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arithmetic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operation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like,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ask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numbers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operation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performed.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calculator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give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output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operation.</w:t>
      </w:r>
    </w:p>
    <w:p w:rsidR="00E52891" w:rsidRPr="007A6540" w:rsidRDefault="00E52891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>_______</w:t>
      </w:r>
      <w:r w:rsidR="00FB19A7"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>&lt;iostream&gt;</w:t>
      </w:r>
    </w:p>
    <w:p w:rsidR="00E52891" w:rsidRPr="007A6540" w:rsidRDefault="00E52891" w:rsidP="00FC5D54">
      <w:pPr>
        <w:pStyle w:val="HTML"/>
        <w:shd w:val="clear" w:color="auto" w:fill="FFFFFF"/>
        <w:snapToGrid w:val="0"/>
        <w:rPr>
          <w:rFonts w:ascii="Verdana" w:hAnsi="Verdana" w:cstheme="minorHAnsi"/>
          <w:color w:val="000000"/>
          <w:sz w:val="28"/>
          <w:szCs w:val="28"/>
        </w:rPr>
      </w:pPr>
    </w:p>
    <w:p w:rsidR="00E52891" w:rsidRPr="007A6540" w:rsidRDefault="00E52891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>___</w:t>
      </w:r>
      <w:r w:rsidR="00FB19A7"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proofErr w:type="gramStart"/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>multiply(</w:t>
      </w:r>
      <w:proofErr w:type="gramEnd"/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>int</w:t>
      </w:r>
      <w:r w:rsidR="00FB19A7"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>x,</w:t>
      </w:r>
      <w:r w:rsidR="00FB19A7"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>int</w:t>
      </w:r>
      <w:r w:rsidR="00FB19A7"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>y)</w:t>
      </w:r>
    </w:p>
    <w:p w:rsidR="00E52891" w:rsidRPr="007A6540" w:rsidRDefault="00E52891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>{</w:t>
      </w:r>
    </w:p>
    <w:p w:rsidR="00E52891" w:rsidRPr="007A6540" w:rsidRDefault="00FB19A7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______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x_y;</w:t>
      </w:r>
    </w:p>
    <w:p w:rsidR="00E52891" w:rsidRPr="007A6540" w:rsidRDefault="00E52891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>}</w:t>
      </w:r>
    </w:p>
    <w:p w:rsidR="00E52891" w:rsidRPr="007A6540" w:rsidRDefault="00E52891" w:rsidP="00FC5D54">
      <w:pPr>
        <w:pStyle w:val="HTML"/>
        <w:shd w:val="clear" w:color="auto" w:fill="FFFFFF"/>
        <w:snapToGrid w:val="0"/>
        <w:rPr>
          <w:rFonts w:ascii="Verdana" w:hAnsi="Verdana" w:cstheme="minorHAnsi"/>
          <w:color w:val="000000"/>
          <w:sz w:val="28"/>
          <w:szCs w:val="28"/>
        </w:rPr>
      </w:pPr>
    </w:p>
    <w:p w:rsidR="00E52891" w:rsidRPr="007A6540" w:rsidRDefault="00E52891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>____</w:t>
      </w:r>
      <w:r w:rsidR="00FB19A7"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proofErr w:type="gramStart"/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>divide(</w:t>
      </w:r>
      <w:proofErr w:type="gramEnd"/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>int</w:t>
      </w:r>
      <w:r w:rsidR="00FB19A7"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>x,</w:t>
      </w:r>
      <w:r w:rsidR="00FB19A7"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>int</w:t>
      </w:r>
      <w:r w:rsidR="00FB19A7"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>y)</w:t>
      </w:r>
    </w:p>
    <w:p w:rsidR="00E52891" w:rsidRPr="007A6540" w:rsidRDefault="00E52891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lastRenderedPageBreak/>
        <w:t>{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br/>
      </w:r>
      <w:proofErr w:type="gramStart"/>
      <w:r w:rsidR="00FB19A7"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proofErr w:type="gramEnd"/>
      <w:r w:rsidR="00FB19A7"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>_____</w:t>
      </w:r>
      <w:r w:rsidR="00FB19A7"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>x_y;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br/>
        <w:t>}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br/>
      </w:r>
    </w:p>
    <w:p w:rsidR="00E52891" w:rsidRPr="007A6540" w:rsidRDefault="00E52891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>_____</w:t>
      </w:r>
      <w:r w:rsidR="00FB19A7"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proofErr w:type="gramStart"/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>add(</w:t>
      </w:r>
      <w:proofErr w:type="gramEnd"/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>int</w:t>
      </w:r>
      <w:r w:rsidR="00FB19A7"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>x,</w:t>
      </w:r>
      <w:r w:rsidR="00FB19A7"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>int</w:t>
      </w:r>
      <w:r w:rsidR="00FB19A7"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>y)</w:t>
      </w:r>
      <w:r w:rsidR="00FB19A7"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</w:p>
    <w:p w:rsidR="00E52891" w:rsidRPr="007A6540" w:rsidRDefault="00E52891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>{</w:t>
      </w:r>
    </w:p>
    <w:p w:rsidR="00E52891" w:rsidRPr="007A6540" w:rsidRDefault="00FB19A7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______x_y;</w:t>
      </w:r>
    </w:p>
    <w:p w:rsidR="00E52891" w:rsidRPr="007A6540" w:rsidRDefault="00E52891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>}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br/>
      </w:r>
    </w:p>
    <w:p w:rsidR="00E52891" w:rsidRPr="007A6540" w:rsidRDefault="00E52891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>______</w:t>
      </w:r>
      <w:r w:rsidR="00FB19A7"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proofErr w:type="gramStart"/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>subtract(</w:t>
      </w:r>
      <w:proofErr w:type="gramEnd"/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>int</w:t>
      </w:r>
      <w:r w:rsidR="00FB19A7"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>x,</w:t>
      </w:r>
      <w:r w:rsidR="00FB19A7"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>int</w:t>
      </w:r>
      <w:r w:rsidR="00FB19A7"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>y)</w:t>
      </w:r>
    </w:p>
    <w:p w:rsidR="00E52891" w:rsidRPr="007A6540" w:rsidRDefault="00E52891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>{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br/>
      </w:r>
      <w:proofErr w:type="gramStart"/>
      <w:r w:rsidR="00FB19A7"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proofErr w:type="gramEnd"/>
      <w:r w:rsidR="00FB19A7"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>_____x_y;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br/>
        <w:t>}</w:t>
      </w:r>
    </w:p>
    <w:p w:rsidR="00E52891" w:rsidRPr="007A6540" w:rsidRDefault="00E52891" w:rsidP="00FC5D54">
      <w:pPr>
        <w:pStyle w:val="HTML"/>
        <w:shd w:val="clear" w:color="auto" w:fill="FFFFFF"/>
        <w:snapToGrid w:val="0"/>
        <w:rPr>
          <w:rFonts w:ascii="Verdana" w:hAnsi="Verdana" w:cstheme="minorHAnsi"/>
          <w:color w:val="000000"/>
          <w:sz w:val="28"/>
          <w:szCs w:val="28"/>
        </w:rPr>
      </w:pPr>
    </w:p>
    <w:p w:rsidR="00E52891" w:rsidRPr="007A6540" w:rsidRDefault="00E52891" w:rsidP="00FC5D54">
      <w:pPr>
        <w:pStyle w:val="HTML"/>
        <w:shd w:val="clear" w:color="auto" w:fill="FFFFFF"/>
        <w:snapToGrid w:val="0"/>
        <w:rPr>
          <w:rFonts w:ascii="Verdana" w:hAnsi="Verdana" w:cstheme="minorHAnsi"/>
          <w:color w:val="000000"/>
          <w:sz w:val="28"/>
          <w:szCs w:val="28"/>
        </w:rPr>
      </w:pPr>
      <w:proofErr w:type="gramStart"/>
      <w:r w:rsidRPr="007A6540">
        <w:rPr>
          <w:rFonts w:ascii="Verdana" w:hAnsi="Verdana" w:cstheme="minorHAnsi"/>
          <w:color w:val="000000"/>
          <w:sz w:val="28"/>
          <w:szCs w:val="28"/>
        </w:rPr>
        <w:t>using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namespace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std;</w:t>
      </w:r>
    </w:p>
    <w:p w:rsidR="00E52891" w:rsidRPr="007A6540" w:rsidRDefault="00E52891" w:rsidP="00FC5D54">
      <w:pPr>
        <w:pStyle w:val="HTML"/>
        <w:shd w:val="clear" w:color="auto" w:fill="FFFFFF"/>
        <w:snapToGrid w:val="0"/>
        <w:rPr>
          <w:rFonts w:ascii="Verdana" w:hAnsi="Verdana" w:cstheme="minorHAnsi"/>
          <w:color w:val="000000"/>
          <w:sz w:val="28"/>
          <w:szCs w:val="28"/>
        </w:rPr>
      </w:pPr>
    </w:p>
    <w:p w:rsidR="00E52891" w:rsidRPr="007A6540" w:rsidRDefault="00E52891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>___</w:t>
      </w:r>
      <w:r w:rsidR="00FB19A7"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>____</w:t>
      </w:r>
      <w:proofErr w:type="gramStart"/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>_(</w:t>
      </w:r>
      <w:proofErr w:type="gramEnd"/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>)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br/>
        <w:t>{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br/>
      </w:r>
      <w:r w:rsidR="00FB19A7"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 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>____</w:t>
      </w:r>
      <w:r w:rsidR="00FB19A7"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>op='c';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br/>
      </w:r>
      <w:r w:rsidR="00FB19A7"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 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>____</w:t>
      </w:r>
      <w:r w:rsidR="00FB19A7"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>x,</w:t>
      </w:r>
      <w:r w:rsidR="00FB19A7"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>y;</w:t>
      </w:r>
    </w:p>
    <w:p w:rsidR="00E52891" w:rsidRPr="007A6540" w:rsidRDefault="00FB19A7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 </w:t>
      </w:r>
      <w:proofErr w:type="gramStart"/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while(</w:t>
      </w:r>
      <w:proofErr w:type="gramEnd"/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op!='e')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br/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{</w:t>
      </w:r>
    </w:p>
    <w:p w:rsidR="00E52891" w:rsidRPr="007A6540" w:rsidRDefault="00FB19A7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cout__"What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operation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would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you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like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to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perform: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proofErr w:type="gramStart"/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add(</w:t>
      </w:r>
      <w:proofErr w:type="gramEnd"/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+),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subtract(-),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divide(/),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</w:p>
    <w:p w:rsidR="00E52891" w:rsidRPr="007A6540" w:rsidRDefault="00FB19A7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 </w:t>
      </w:r>
      <w:proofErr w:type="gramStart"/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multiply(</w:t>
      </w:r>
      <w:proofErr w:type="gramEnd"/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*),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[e]xit?";</w:t>
      </w:r>
    </w:p>
    <w:p w:rsidR="00E52891" w:rsidRPr="007A6540" w:rsidRDefault="00FB19A7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cin__op;</w:t>
      </w:r>
    </w:p>
    <w:p w:rsidR="00E52891" w:rsidRPr="007A6540" w:rsidRDefault="00FB19A7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 </w:t>
      </w:r>
      <w:proofErr w:type="gramStart"/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switch(</w:t>
      </w:r>
      <w:proofErr w:type="gramEnd"/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op)</w:t>
      </w:r>
    </w:p>
    <w:p w:rsidR="00E52891" w:rsidRPr="007A6540" w:rsidRDefault="00FB19A7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{</w:t>
      </w:r>
    </w:p>
    <w:p w:rsidR="00E52891" w:rsidRPr="007A6540" w:rsidRDefault="00FB19A7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  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____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'+':</w:t>
      </w:r>
    </w:p>
    <w:p w:rsidR="00E52891" w:rsidRPr="007A6540" w:rsidRDefault="00FB19A7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  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cin__x;</w:t>
      </w:r>
    </w:p>
    <w:p w:rsidR="00E52891" w:rsidRPr="007A6540" w:rsidRDefault="00FB19A7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  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cin__y;</w:t>
      </w:r>
    </w:p>
    <w:p w:rsidR="00E52891" w:rsidRPr="007A6540" w:rsidRDefault="00FB19A7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  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cout__x__"+"__y__"="__add(x,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y</w:t>
      </w:r>
      <w:proofErr w:type="gramStart"/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)_</w:t>
      </w:r>
      <w:proofErr w:type="gramEnd"/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_endl_</w:t>
      </w:r>
    </w:p>
    <w:p w:rsidR="00E52891" w:rsidRPr="007A6540" w:rsidRDefault="00FB19A7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   </w:t>
      </w:r>
      <w:proofErr w:type="gramStart"/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break</w:t>
      </w:r>
      <w:proofErr w:type="gramEnd"/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;</w:t>
      </w:r>
    </w:p>
    <w:p w:rsidR="00E52891" w:rsidRPr="007A6540" w:rsidRDefault="00FB19A7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  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____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'-'_</w:t>
      </w:r>
    </w:p>
    <w:p w:rsidR="00E52891" w:rsidRPr="007A6540" w:rsidRDefault="00FB19A7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  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cin__x;</w:t>
      </w:r>
    </w:p>
    <w:p w:rsidR="00E52891" w:rsidRPr="007A6540" w:rsidRDefault="00FB19A7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  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cin__y;</w:t>
      </w:r>
    </w:p>
    <w:p w:rsidR="00E52891" w:rsidRPr="007A6540" w:rsidRDefault="00FB19A7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  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cout__x__"-"__y__"="__subtract(x,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y</w:t>
      </w:r>
      <w:proofErr w:type="gramStart"/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)_</w:t>
      </w:r>
      <w:proofErr w:type="gramEnd"/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_endl_</w:t>
      </w:r>
    </w:p>
    <w:p w:rsidR="00E52891" w:rsidRPr="007A6540" w:rsidRDefault="00FB19A7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   </w:t>
      </w:r>
      <w:proofErr w:type="gramStart"/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break</w:t>
      </w:r>
      <w:proofErr w:type="gramEnd"/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;</w:t>
      </w:r>
    </w:p>
    <w:p w:rsidR="00E52891" w:rsidRPr="007A6540" w:rsidRDefault="00FB19A7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  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____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'/':</w:t>
      </w:r>
    </w:p>
    <w:p w:rsidR="00E52891" w:rsidRPr="007A6540" w:rsidRDefault="00FB19A7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  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cin__x;</w:t>
      </w:r>
    </w:p>
    <w:p w:rsidR="00E52891" w:rsidRPr="007A6540" w:rsidRDefault="00FB19A7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  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cin__y;</w:t>
      </w:r>
    </w:p>
    <w:p w:rsidR="00E52891" w:rsidRPr="007A6540" w:rsidRDefault="00FB19A7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  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cout__x__"/"__y__"="__divide(x,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y</w:t>
      </w:r>
      <w:proofErr w:type="gramStart"/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)_</w:t>
      </w:r>
      <w:proofErr w:type="gramEnd"/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_endl_</w:t>
      </w:r>
    </w:p>
    <w:p w:rsidR="00E52891" w:rsidRPr="007A6540" w:rsidRDefault="00FB19A7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lastRenderedPageBreak/>
        <w:t xml:space="preserve">    </w:t>
      </w:r>
      <w:proofErr w:type="gramStart"/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break</w:t>
      </w:r>
      <w:proofErr w:type="gramEnd"/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;</w:t>
      </w:r>
    </w:p>
    <w:p w:rsidR="00E52891" w:rsidRPr="007A6540" w:rsidRDefault="00FB19A7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  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____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'*'_</w:t>
      </w:r>
    </w:p>
    <w:p w:rsidR="00E52891" w:rsidRPr="007A6540" w:rsidRDefault="00FB19A7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  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cin__x;</w:t>
      </w:r>
    </w:p>
    <w:p w:rsidR="00E52891" w:rsidRPr="007A6540" w:rsidRDefault="00FB19A7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  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cin__y;</w:t>
      </w:r>
    </w:p>
    <w:p w:rsidR="00E52891" w:rsidRPr="007A6540" w:rsidRDefault="00FB19A7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  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cout__x__"*"__y__"="__multiply(x,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y</w:t>
      </w:r>
      <w:proofErr w:type="gramStart"/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)_</w:t>
      </w:r>
      <w:proofErr w:type="gramEnd"/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_endl_</w:t>
      </w:r>
    </w:p>
    <w:p w:rsidR="00E52891" w:rsidRPr="007A6540" w:rsidRDefault="00FB19A7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   </w:t>
      </w:r>
      <w:proofErr w:type="gramStart"/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break</w:t>
      </w:r>
      <w:proofErr w:type="gramEnd"/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;</w:t>
      </w:r>
    </w:p>
    <w:p w:rsidR="00E52891" w:rsidRPr="007A6540" w:rsidRDefault="00FB19A7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  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_____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'e':</w:t>
      </w:r>
    </w:p>
    <w:p w:rsidR="00E52891" w:rsidRPr="007A6540" w:rsidRDefault="00FB19A7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  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______;</w:t>
      </w:r>
    </w:p>
    <w:p w:rsidR="00E52891" w:rsidRPr="007A6540" w:rsidRDefault="00FB19A7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  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______:</w:t>
      </w:r>
    </w:p>
    <w:p w:rsidR="00E52891" w:rsidRPr="007A6540" w:rsidRDefault="00FB19A7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  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cout__"Sorry,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try</w:t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again"__endl;</w:t>
      </w:r>
    </w:p>
    <w:p w:rsidR="00E52891" w:rsidRPr="007A6540" w:rsidRDefault="00FB19A7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  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}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br/>
      </w: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}</w:t>
      </w:r>
    </w:p>
    <w:p w:rsidR="00E52891" w:rsidRPr="007A6540" w:rsidRDefault="00FB19A7" w:rsidP="00FC5D54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rPr>
          <w:rFonts w:ascii="Verdana" w:eastAsia="細明體" w:hAnsi="Verdana" w:cstheme="minorHAnsi"/>
          <w:color w:val="00000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 </w:t>
      </w:r>
      <w:proofErr w:type="gramStart"/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return</w:t>
      </w:r>
      <w:proofErr w:type="gramEnd"/>
      <w:r w:rsidRPr="007A6540">
        <w:rPr>
          <w:rFonts w:ascii="Verdana" w:eastAsia="細明體" w:hAnsi="Verdana" w:cstheme="minorHAnsi"/>
          <w:color w:val="000000"/>
          <w:sz w:val="28"/>
          <w:szCs w:val="28"/>
        </w:rPr>
        <w:t xml:space="preserve"> 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t>_;</w:t>
      </w:r>
      <w:r w:rsidR="00E52891" w:rsidRPr="007A6540">
        <w:rPr>
          <w:rFonts w:ascii="Verdana" w:eastAsia="細明體" w:hAnsi="Verdana" w:cstheme="minorHAnsi"/>
          <w:color w:val="000000"/>
          <w:sz w:val="28"/>
          <w:szCs w:val="28"/>
        </w:rPr>
        <w:br/>
        <w:t>_</w:t>
      </w:r>
    </w:p>
    <w:p w:rsidR="00E52891" w:rsidRPr="007A6540" w:rsidRDefault="00E52891" w:rsidP="00FC5D54">
      <w:pPr>
        <w:widowControl/>
        <w:shd w:val="clear" w:color="auto" w:fill="FFFFFF"/>
        <w:snapToGrid w:val="0"/>
        <w:rPr>
          <w:rFonts w:ascii="Verdana" w:eastAsia="新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新細明體" w:hAnsi="Verdana" w:cstheme="minorHAnsi"/>
          <w:b/>
          <w:bCs/>
          <w:color w:val="000000"/>
          <w:kern w:val="0"/>
          <w:sz w:val="28"/>
          <w:szCs w:val="28"/>
        </w:rPr>
        <w:t>Calculator</w:t>
      </w:r>
      <w:r w:rsidR="00FB19A7" w:rsidRPr="007A6540">
        <w:rPr>
          <w:rFonts w:ascii="Verdana" w:eastAsia="新細明體" w:hAnsi="Verdana" w:cstheme="minorHAnsi"/>
          <w:b/>
          <w:bCs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b/>
          <w:bCs/>
          <w:color w:val="000000"/>
          <w:kern w:val="0"/>
          <w:sz w:val="28"/>
          <w:szCs w:val="28"/>
        </w:rPr>
        <w:t>Challenge</w:t>
      </w:r>
      <w:r w:rsidR="00FB19A7" w:rsidRPr="007A6540">
        <w:rPr>
          <w:rFonts w:ascii="Verdana" w:eastAsia="新細明體" w:hAnsi="Verdana" w:cstheme="minorHAnsi"/>
          <w:b/>
          <w:bCs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b/>
          <w:bCs/>
          <w:color w:val="000000"/>
          <w:kern w:val="0"/>
          <w:sz w:val="28"/>
          <w:szCs w:val="28"/>
        </w:rPr>
        <w:t>Solution</w:t>
      </w:r>
    </w:p>
    <w:p w:rsidR="00E52891" w:rsidRPr="007A6540" w:rsidRDefault="00E52891" w:rsidP="00FC5D54">
      <w:pPr>
        <w:widowControl/>
        <w:shd w:val="clear" w:color="auto" w:fill="FFFFFF"/>
        <w:snapToGrid w:val="0"/>
        <w:rPr>
          <w:rFonts w:ascii="Verdana" w:eastAsia="新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following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program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will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function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basic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calculator;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will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ask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user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to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input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what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type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of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arithmetic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operation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would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like,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and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ask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for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numbers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which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operation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should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be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performed.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calculator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will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give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output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of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operation.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#include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&lt;iostream&gt;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int</w:t>
      </w:r>
      <w:proofErr w:type="gramEnd"/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multiply(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int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x,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int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y)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{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return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x*y;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}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int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divide(int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x,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int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y)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{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br/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return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x/y;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br/>
        <w:t>}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br/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int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add(int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x,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int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y)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{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return</w:t>
      </w:r>
      <w:proofErr w:type="gramEnd"/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x+y;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}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br/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int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subtract(int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x,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int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y)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lastRenderedPageBreak/>
        <w:t>{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br/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return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x-y;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br/>
        <w:t>}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using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namespace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std;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int</w:t>
      </w:r>
      <w:proofErr w:type="gramEnd"/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main(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)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br/>
        <w:t>{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br/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char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op='c';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br/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int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x,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y;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while(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op!='e')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br/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{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cout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&lt;&lt;"What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operation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would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you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like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to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perform: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add(+),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subtract(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-),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divide(/),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multiply(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*),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[e]xit?";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cin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&gt;&gt;op;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switch(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op)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{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case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'+':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cin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&gt;&gt;x;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cin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&gt;&gt;y;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cout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&lt;&lt;x&lt;&lt;"+"&lt;&lt;y&lt;&lt;"="&lt;&lt;add(x,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y)&lt;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&lt;endl;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break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;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case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'-':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cin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&gt;&gt;x;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cin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&gt;&gt;y;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cout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&lt;&lt;x&lt;&lt;"-"&lt;&lt;y&lt;&lt;"="&lt;&lt;subtract(x,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y)&lt;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&lt;endl;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break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;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case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'/':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cin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&gt;&gt;x;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cin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&gt;&gt;y;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cout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&lt;&lt;x&lt;&lt;"/"&lt;&lt;y&lt;&lt;"="&lt;&lt;divide(x,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y)&lt;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&lt;endl;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lastRenderedPageBreak/>
        <w:t>break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;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case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'*':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cin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&gt;&gt;x;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cin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&gt;&gt;y;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cout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&lt;&lt;x&lt;&lt;"*"&lt;&lt;y&lt;&lt;"="&lt;&lt;multiply(x,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y)&lt;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&lt;endl;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break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;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case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'e':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return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0;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default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: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cout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&lt;&lt;"Sorry,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try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again"&lt;&lt;endl;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}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br/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}</w:t>
      </w:r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return</w:t>
      </w:r>
      <w:proofErr w:type="gramEnd"/>
    </w:p>
    <w:p w:rsidR="00E52891" w:rsidRPr="007A6540" w:rsidRDefault="00E52891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0;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br/>
        <w:t>}</w:t>
      </w:r>
    </w:p>
    <w:p w:rsidR="007A4804" w:rsidRPr="007A6540" w:rsidRDefault="007A4804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D249FA" w:rsidRPr="007A6540" w:rsidRDefault="00D249FA" w:rsidP="00FC5D54">
      <w:pPr>
        <w:pStyle w:val="2"/>
        <w:shd w:val="clear" w:color="auto" w:fill="FFFFFF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Basic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Programming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Challenges</w:t>
      </w:r>
    </w:p>
    <w:p w:rsidR="00D249FA" w:rsidRPr="007A6540" w:rsidRDefault="00D249FA" w:rsidP="00FC5D54">
      <w:pPr>
        <w:pStyle w:val="1"/>
        <w:shd w:val="clear" w:color="auto" w:fill="FFFFFF"/>
        <w:snapToGrid w:val="0"/>
        <w:spacing w:before="0" w:after="0"/>
        <w:rPr>
          <w:rFonts w:ascii="Verdana" w:hAnsi="Verdana" w:cstheme="minorHAnsi"/>
          <w:color w:val="000000"/>
          <w:sz w:val="28"/>
          <w:szCs w:val="28"/>
        </w:rPr>
      </w:pPr>
    </w:p>
    <w:p w:rsidR="00D249FA" w:rsidRPr="007A6540" w:rsidRDefault="00D249FA" w:rsidP="00FC5D54">
      <w:pPr>
        <w:pStyle w:val="1"/>
        <w:shd w:val="clear" w:color="auto" w:fill="FFFFFF"/>
        <w:snapToGrid w:val="0"/>
        <w:spacing w:before="0" w:after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Temperature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Converter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Challenge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</w:p>
    <w:p w:rsidR="00D249FA" w:rsidRPr="007A6540" w:rsidRDefault="00D249FA" w:rsidP="00FC5D54">
      <w:pPr>
        <w:widowControl/>
        <w:shd w:val="clear" w:color="auto" w:fill="FFFFFF"/>
        <w:snapToGrid w:val="0"/>
        <w:rPr>
          <w:rFonts w:ascii="Verdana" w:eastAsia="新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this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challenge,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write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program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that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takes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three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arguments,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start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temperature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(in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Celsius),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end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temperature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(in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Celsius)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and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step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size.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Print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out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table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that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goes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from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start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temperature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to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end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temperature,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steps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of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step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size;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you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do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not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actually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need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to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print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final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end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temperature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if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step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size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does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not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exactly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match.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You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should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perform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input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validation: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do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not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accept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start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temperatures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less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than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lower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limit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(which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your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code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should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specify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constant)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higher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than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upper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limit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(which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your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code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should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also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specify).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You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should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not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allow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step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size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greater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than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difference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temperatures.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(This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exercise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was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based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problem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from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hyperlink r:id="rId37" w:history="1">
        <w:r w:rsidRPr="007A6540">
          <w:rPr>
            <w:rFonts w:ascii="Verdana" w:eastAsia="新細明體" w:hAnsi="Verdana" w:cstheme="minorHAnsi"/>
            <w:color w:val="990000"/>
            <w:kern w:val="0"/>
            <w:sz w:val="28"/>
            <w:szCs w:val="28"/>
          </w:rPr>
          <w:t>C</w:t>
        </w:r>
        <w:r w:rsidR="00FB19A7" w:rsidRPr="007A6540">
          <w:rPr>
            <w:rFonts w:ascii="Verdana" w:eastAsia="新細明體" w:hAnsi="Verdana" w:cstheme="minorHAnsi"/>
            <w:color w:val="990000"/>
            <w:kern w:val="0"/>
            <w:sz w:val="28"/>
            <w:szCs w:val="28"/>
          </w:rPr>
          <w:t xml:space="preserve"> </w:t>
        </w:r>
        <w:r w:rsidRPr="007A6540">
          <w:rPr>
            <w:rFonts w:ascii="Verdana" w:eastAsia="新細明體" w:hAnsi="Verdana" w:cstheme="minorHAnsi"/>
            <w:color w:val="990000"/>
            <w:kern w:val="0"/>
            <w:sz w:val="28"/>
            <w:szCs w:val="28"/>
          </w:rPr>
          <w:t>Programming</w:t>
        </w:r>
        <w:r w:rsidR="00FB19A7" w:rsidRPr="007A6540">
          <w:rPr>
            <w:rFonts w:ascii="Verdana" w:eastAsia="新細明體" w:hAnsi="Verdana" w:cstheme="minorHAnsi"/>
            <w:color w:val="990000"/>
            <w:kern w:val="0"/>
            <w:sz w:val="28"/>
            <w:szCs w:val="28"/>
          </w:rPr>
          <w:t xml:space="preserve"> </w:t>
        </w:r>
        <w:r w:rsidRPr="007A6540">
          <w:rPr>
            <w:rFonts w:ascii="Verdana" w:eastAsia="新細明體" w:hAnsi="Verdana" w:cstheme="minorHAnsi"/>
            <w:color w:val="990000"/>
            <w:kern w:val="0"/>
            <w:sz w:val="28"/>
            <w:szCs w:val="28"/>
          </w:rPr>
          <w:t>Language</w:t>
        </w:r>
      </w:hyperlink>
      <w:r w:rsidRPr="007A6540">
        <w:rPr>
          <w:rFonts w:ascii="Verdana" w:eastAsia="新細明體" w:hAnsi="Verdana" w:cstheme="minorHAnsi"/>
          <w:noProof/>
          <w:color w:val="000000"/>
          <w:kern w:val="0"/>
          <w:sz w:val="28"/>
          <w:szCs w:val="28"/>
        </w:rPr>
        <w:drawing>
          <wp:inline distT="0" distB="0" distL="0" distR="0" wp14:anchorId="0E7BEE21" wp14:editId="436B1ADD">
            <wp:extent cx="7620" cy="7620"/>
            <wp:effectExtent l="0" t="0" r="0" b="0"/>
            <wp:docPr id="17" name="圖片 17" descr="http://www.assoc-amazon.com/e/ir?t=practice-problems-20&amp;l=as2&amp;o=1&amp;a=0131103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assoc-amazon.com/e/ir?t=practice-problems-20&amp;l=as2&amp;o=1&amp;a=013110362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).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</w:p>
    <w:p w:rsidR="00D249FA" w:rsidRPr="007A6540" w:rsidRDefault="00D249FA" w:rsidP="00FC5D54">
      <w:pPr>
        <w:widowControl/>
        <w:snapToGrid w:val="0"/>
        <w:rPr>
          <w:rFonts w:ascii="Verdana" w:eastAsia="新細明體" w:hAnsi="Verdana" w:cstheme="minorHAnsi"/>
          <w:kern w:val="0"/>
          <w:sz w:val="28"/>
          <w:szCs w:val="28"/>
        </w:rPr>
      </w:pP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br/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br/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  <w:shd w:val="clear" w:color="auto" w:fill="FFFFFF"/>
        </w:rPr>
        <w:t>Sample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  <w:shd w:val="clear" w:color="auto" w:fill="FFFFFF"/>
        </w:rPr>
        <w:t>run: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lastRenderedPageBreak/>
        <w:t xml:space="preserve">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Please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give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a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lower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limit,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limit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&gt;=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0: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10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Please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give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a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higher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limit,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10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&gt;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limit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&lt;=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50000: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20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Please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give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a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step,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0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step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&lt;=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10: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4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Celsius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Fahrenheit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-------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----------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10.000000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50.000000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14.000000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57.200000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18.000000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64.400000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</w:t>
      </w:r>
    </w:p>
    <w:p w:rsidR="00D249FA" w:rsidRPr="007A6540" w:rsidRDefault="00D249FA" w:rsidP="00FC5D54">
      <w:pPr>
        <w:pStyle w:val="1"/>
        <w:shd w:val="clear" w:color="auto" w:fill="FFFFFF"/>
        <w:snapToGrid w:val="0"/>
        <w:spacing w:before="0" w:after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Temperature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Converter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Challenge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Solution</w:t>
      </w:r>
    </w:p>
    <w:p w:rsidR="00D249FA" w:rsidRPr="007A6540" w:rsidRDefault="00D249FA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Credit: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hyperlink r:id="rId39" w:history="1">
        <w:r w:rsidRPr="007A6540">
          <w:rPr>
            <w:rStyle w:val="a3"/>
            <w:rFonts w:ascii="Verdana" w:hAnsi="Verdana" w:cstheme="minorHAnsi"/>
            <w:color w:val="990000"/>
            <w:sz w:val="28"/>
            <w:szCs w:val="28"/>
            <w:shd w:val="clear" w:color="auto" w:fill="FFFFFF"/>
          </w:rPr>
          <w:t>Denis</w:t>
        </w:r>
        <w:r w:rsidR="00FB19A7" w:rsidRPr="007A6540">
          <w:rPr>
            <w:rStyle w:val="a3"/>
            <w:rFonts w:ascii="Verdana" w:hAnsi="Verdana" w:cstheme="minorHAnsi"/>
            <w:color w:val="990000"/>
            <w:sz w:val="28"/>
            <w:szCs w:val="28"/>
            <w:shd w:val="clear" w:color="auto" w:fill="FFFFFF"/>
          </w:rPr>
          <w:t xml:space="preserve"> </w:t>
        </w:r>
        <w:r w:rsidRPr="007A6540">
          <w:rPr>
            <w:rStyle w:val="a3"/>
            <w:rFonts w:ascii="Verdana" w:hAnsi="Verdana" w:cstheme="minorHAnsi"/>
            <w:color w:val="990000"/>
            <w:sz w:val="28"/>
            <w:szCs w:val="28"/>
            <w:shd w:val="clear" w:color="auto" w:fill="FFFFFF"/>
          </w:rPr>
          <w:t>Meyer</w:t>
        </w:r>
      </w:hyperlink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/*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*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*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Kernighan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&amp;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Ritchie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-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C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Programming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Language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*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Exercise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1.4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*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Write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a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Program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to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print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corresponding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Celsius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to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Fahrenheit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table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*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Extension: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Scanf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*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*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Author: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Denis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Meyer,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www.calltopower.de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*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*/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#include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&lt;stdio.h&gt;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#define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LOWER_LIMIT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0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#define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HIGHER_LIMIT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50000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proofErr w:type="gramStart"/>
      <w:r w:rsidRPr="007A6540">
        <w:rPr>
          <w:rFonts w:ascii="Verdana" w:hAnsi="Verdana" w:cstheme="minorHAnsi"/>
          <w:color w:val="000000"/>
          <w:sz w:val="28"/>
          <w:szCs w:val="28"/>
        </w:rPr>
        <w:t>int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main(void)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{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double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fahr,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cel;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int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limit_low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=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-1;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int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limit_high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=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-1;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int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step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=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-1;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int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max_step_size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=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0;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/*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Read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in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lower,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higher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limit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and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step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*/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while(</w:t>
      </w:r>
      <w:proofErr w:type="gramEnd"/>
      <w:r w:rsidR="00D249FA" w:rsidRPr="007A6540">
        <w:rPr>
          <w:rFonts w:ascii="Verdana" w:hAnsi="Verdana" w:cstheme="minorHAnsi"/>
          <w:color w:val="000000"/>
          <w:sz w:val="28"/>
          <w:szCs w:val="28"/>
        </w:rPr>
        <w:t>limit_low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&lt;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(int)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LOWER_LIMIT)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{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printf(</w:t>
      </w:r>
      <w:proofErr w:type="gramEnd"/>
      <w:r w:rsidR="00D249FA" w:rsidRPr="007A6540">
        <w:rPr>
          <w:rFonts w:ascii="Verdana" w:hAnsi="Verdana" w:cstheme="minorHAnsi"/>
          <w:color w:val="000000"/>
          <w:sz w:val="28"/>
          <w:szCs w:val="28"/>
        </w:rPr>
        <w:t>"Please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give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in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a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lower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limit,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limit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&gt;=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%d: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",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(int)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LOWER_LIMIT);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lastRenderedPageBreak/>
        <w:t xml:space="preserve">    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scanf(</w:t>
      </w:r>
      <w:proofErr w:type="gramEnd"/>
      <w:r w:rsidR="00D249FA" w:rsidRPr="007A6540">
        <w:rPr>
          <w:rFonts w:ascii="Verdana" w:hAnsi="Verdana" w:cstheme="minorHAnsi"/>
          <w:color w:val="000000"/>
          <w:sz w:val="28"/>
          <w:szCs w:val="28"/>
        </w:rPr>
        <w:t>"%d",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&amp;limit_low);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}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while(</w:t>
      </w:r>
      <w:proofErr w:type="gramEnd"/>
      <w:r w:rsidR="00D249FA" w:rsidRPr="007A6540">
        <w:rPr>
          <w:rFonts w:ascii="Verdana" w:hAnsi="Verdana" w:cstheme="minorHAnsi"/>
          <w:color w:val="000000"/>
          <w:sz w:val="28"/>
          <w:szCs w:val="28"/>
        </w:rPr>
        <w:t>(limit_high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&lt;=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limit_low)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||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(limit_high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&gt;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(int)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HIGHER_LIMIT))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{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printf(</w:t>
      </w:r>
      <w:proofErr w:type="gramEnd"/>
      <w:r w:rsidR="00D249FA" w:rsidRPr="007A6540">
        <w:rPr>
          <w:rFonts w:ascii="Verdana" w:hAnsi="Verdana" w:cstheme="minorHAnsi"/>
          <w:color w:val="000000"/>
          <w:sz w:val="28"/>
          <w:szCs w:val="28"/>
        </w:rPr>
        <w:t>"Please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give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in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a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higher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limit,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%d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&lt;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limit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&lt;=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%d: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",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limit_low,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(int)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HIGHER_LIMIT);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scanf(</w:t>
      </w:r>
      <w:proofErr w:type="gramEnd"/>
      <w:r w:rsidR="00D249FA" w:rsidRPr="007A6540">
        <w:rPr>
          <w:rFonts w:ascii="Verdana" w:hAnsi="Verdana" w:cstheme="minorHAnsi"/>
          <w:color w:val="000000"/>
          <w:sz w:val="28"/>
          <w:szCs w:val="28"/>
        </w:rPr>
        <w:t>"%d",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&amp;limit_high);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}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max_step_size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=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limit_high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-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limit_low;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while(</w:t>
      </w:r>
      <w:proofErr w:type="gramEnd"/>
      <w:r w:rsidR="00D249FA" w:rsidRPr="007A6540">
        <w:rPr>
          <w:rFonts w:ascii="Verdana" w:hAnsi="Verdana" w:cstheme="minorHAnsi"/>
          <w:color w:val="000000"/>
          <w:sz w:val="28"/>
          <w:szCs w:val="28"/>
        </w:rPr>
        <w:t>(step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&lt;=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0)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||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(step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&gt;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max_step_size))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{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printf(</w:t>
      </w:r>
      <w:proofErr w:type="gramEnd"/>
      <w:r w:rsidR="00D249FA" w:rsidRPr="007A6540">
        <w:rPr>
          <w:rFonts w:ascii="Verdana" w:hAnsi="Verdana" w:cstheme="minorHAnsi"/>
          <w:color w:val="000000"/>
          <w:sz w:val="28"/>
          <w:szCs w:val="28"/>
        </w:rPr>
        <w:t>"Please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give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in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a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step,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0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&lt;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step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&gt;=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%d: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",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max_step_size);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scanf(</w:t>
      </w:r>
      <w:proofErr w:type="gramEnd"/>
      <w:r w:rsidR="00D249FA" w:rsidRPr="007A6540">
        <w:rPr>
          <w:rFonts w:ascii="Verdana" w:hAnsi="Verdana" w:cstheme="minorHAnsi"/>
          <w:color w:val="000000"/>
          <w:sz w:val="28"/>
          <w:szCs w:val="28"/>
        </w:rPr>
        <w:t>"%d",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&amp;step);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}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/*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Initialise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Celsius-Variable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*/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cel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=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limit_low;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/*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Print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Table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*/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printf(</w:t>
      </w:r>
      <w:proofErr w:type="gramEnd"/>
      <w:r w:rsidR="00D249FA" w:rsidRPr="007A6540">
        <w:rPr>
          <w:rFonts w:ascii="Verdana" w:hAnsi="Verdana" w:cstheme="minorHAnsi"/>
          <w:color w:val="000000"/>
          <w:sz w:val="28"/>
          <w:szCs w:val="28"/>
        </w:rPr>
        <w:t>"\nCelsius\t\tFahrenheit");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printf(</w:t>
      </w:r>
      <w:proofErr w:type="gramEnd"/>
      <w:r w:rsidR="00D249FA" w:rsidRPr="007A6540">
        <w:rPr>
          <w:rFonts w:ascii="Verdana" w:hAnsi="Verdana" w:cstheme="minorHAnsi"/>
          <w:color w:val="000000"/>
          <w:sz w:val="28"/>
          <w:szCs w:val="28"/>
        </w:rPr>
        <w:t>"\n-------\t\t----------\n");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while(</w:t>
      </w:r>
      <w:proofErr w:type="gramEnd"/>
      <w:r w:rsidR="00D249FA" w:rsidRPr="007A6540">
        <w:rPr>
          <w:rFonts w:ascii="Verdana" w:hAnsi="Verdana" w:cstheme="minorHAnsi"/>
          <w:color w:val="000000"/>
          <w:sz w:val="28"/>
          <w:szCs w:val="28"/>
        </w:rPr>
        <w:t>cel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&lt;=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limit_high)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{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fahr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=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(9.0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*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cel)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/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5.0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+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32.0;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printf(</w:t>
      </w:r>
      <w:proofErr w:type="gramEnd"/>
      <w:r w:rsidR="00D249FA" w:rsidRPr="007A6540">
        <w:rPr>
          <w:rFonts w:ascii="Verdana" w:hAnsi="Verdana" w:cstheme="minorHAnsi"/>
          <w:color w:val="000000"/>
          <w:sz w:val="28"/>
          <w:szCs w:val="28"/>
        </w:rPr>
        <w:t>"%f\t%f\n",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cel,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fahr);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cel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+=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step;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}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printf(</w:t>
      </w:r>
      <w:proofErr w:type="gramEnd"/>
      <w:r w:rsidR="00D249FA" w:rsidRPr="007A6540">
        <w:rPr>
          <w:rFonts w:ascii="Verdana" w:hAnsi="Verdana" w:cstheme="minorHAnsi"/>
          <w:color w:val="000000"/>
          <w:sz w:val="28"/>
          <w:szCs w:val="28"/>
        </w:rPr>
        <w:t>"\n");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return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0;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}</w:t>
      </w:r>
    </w:p>
    <w:p w:rsidR="00D249FA" w:rsidRPr="007A6540" w:rsidRDefault="00D249FA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D249FA" w:rsidRPr="007A6540" w:rsidRDefault="00D249FA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D249FA" w:rsidRPr="007A6540" w:rsidRDefault="00D249FA" w:rsidP="00FC5D54">
      <w:pPr>
        <w:pStyle w:val="1"/>
        <w:shd w:val="clear" w:color="auto" w:fill="FFFFFF"/>
        <w:snapToGrid w:val="0"/>
        <w:spacing w:before="0" w:after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Line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Count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Programming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Challenge</w:t>
      </w:r>
    </w:p>
    <w:p w:rsidR="00D249FA" w:rsidRPr="007A6540" w:rsidRDefault="00D249FA" w:rsidP="00FC5D54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Line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Count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Challenge</w:t>
      </w:r>
    </w:p>
    <w:p w:rsidR="00D249FA" w:rsidRPr="007A6540" w:rsidRDefault="00D249FA" w:rsidP="00FC5D54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Here's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simple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help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free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challenge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get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started: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write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takes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file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argument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counts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total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number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lines.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Lines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defined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ending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newline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character.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usage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be</w:t>
      </w:r>
    </w:p>
    <w:p w:rsidR="00D249FA" w:rsidRPr="007A6540" w:rsidRDefault="00D249FA" w:rsidP="00FC5D54">
      <w:pPr>
        <w:pStyle w:val="HTML"/>
        <w:shd w:val="clear" w:color="auto" w:fill="FFFFFF"/>
        <w:snapToGrid w:val="0"/>
        <w:rPr>
          <w:rFonts w:ascii="Verdana" w:hAnsi="Verdana" w:cstheme="minorHAnsi"/>
          <w:color w:val="000000"/>
          <w:sz w:val="28"/>
          <w:szCs w:val="28"/>
        </w:rPr>
      </w:pPr>
      <w:proofErr w:type="gramStart"/>
      <w:r w:rsidRPr="007A6540">
        <w:rPr>
          <w:rFonts w:ascii="Verdana" w:hAnsi="Verdana" w:cstheme="minorHAnsi"/>
          <w:color w:val="000000"/>
          <w:sz w:val="28"/>
          <w:szCs w:val="28"/>
        </w:rPr>
        <w:t>count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filename.txt</w:t>
      </w:r>
    </w:p>
    <w:p w:rsidR="00D249FA" w:rsidRPr="007A6540" w:rsidRDefault="00D249FA" w:rsidP="00FC5D54">
      <w:pPr>
        <w:snapToGrid w:val="0"/>
        <w:rPr>
          <w:rFonts w:ascii="Verdana" w:hAnsi="Verdana" w:cstheme="minorHAnsi"/>
          <w:sz w:val="28"/>
          <w:szCs w:val="28"/>
        </w:rPr>
      </w:pPr>
      <w:proofErr w:type="gramStart"/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lastRenderedPageBreak/>
        <w:t>and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count.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</w:p>
    <w:p w:rsidR="00D249FA" w:rsidRPr="007A6540" w:rsidRDefault="00D249FA" w:rsidP="00FC5D54">
      <w:pPr>
        <w:widowControl/>
        <w:shd w:val="clear" w:color="auto" w:fill="FFFFFF"/>
        <w:snapToGrid w:val="0"/>
        <w:rPr>
          <w:rFonts w:ascii="Verdana" w:eastAsia="新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Line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Count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Challenge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Solution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#include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&lt;fstream&gt;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#include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&lt;iostream&gt;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using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namespace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std;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int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main(int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argc,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char*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argv[])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{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if(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argc!=2)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  <w:t>{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cout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&lt;&lt;"Input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should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be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of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form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'count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filename.txt'";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return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1;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  <w:t>}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else</w:t>
      </w:r>
      <w:proofErr w:type="gramEnd"/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  <w:t>{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ifstream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input_file(argv[1]);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if(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!input_file)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  <w:t>{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  <w:t>cout&lt;&lt;"File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"&lt;&lt;</w:t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argv[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1]&lt;&lt;"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does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not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exist";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return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0;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  <w:t>}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char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int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count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=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0;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while(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input_file.get(c))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  <w:t>{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if(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==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'\n')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  <w:t>{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count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++;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  <w:t>}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  <w:t>}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cout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&lt;&lt;"Total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lines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file: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"&lt;&lt;count;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  <w:t>}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return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0;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}</w:t>
      </w:r>
    </w:p>
    <w:p w:rsidR="00D249FA" w:rsidRPr="007A6540" w:rsidRDefault="00D249FA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D249FA" w:rsidRPr="007A6540" w:rsidRDefault="00D249FA" w:rsidP="00FC5D54">
      <w:pPr>
        <w:pStyle w:val="1"/>
        <w:shd w:val="clear" w:color="auto" w:fill="FFFFFF"/>
        <w:snapToGrid w:val="0"/>
        <w:spacing w:before="0" w:after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lastRenderedPageBreak/>
        <w:t>File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Size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Challenge</w:t>
      </w:r>
    </w:p>
    <w:p w:rsidR="00D249FA" w:rsidRPr="007A6540" w:rsidRDefault="00D249FA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Credit: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hyperlink r:id="rId40" w:history="1">
        <w:r w:rsidRPr="007A6540">
          <w:rPr>
            <w:rStyle w:val="a3"/>
            <w:rFonts w:ascii="Verdana" w:hAnsi="Verdana" w:cstheme="minorHAnsi"/>
            <w:color w:val="990000"/>
            <w:sz w:val="28"/>
            <w:szCs w:val="28"/>
            <w:shd w:val="clear" w:color="auto" w:fill="FFFFFF"/>
          </w:rPr>
          <w:t>Denis</w:t>
        </w:r>
        <w:r w:rsidR="00FB19A7" w:rsidRPr="007A6540">
          <w:rPr>
            <w:rStyle w:val="a3"/>
            <w:rFonts w:ascii="Verdana" w:hAnsi="Verdana" w:cstheme="minorHAnsi"/>
            <w:color w:val="990000"/>
            <w:sz w:val="28"/>
            <w:szCs w:val="28"/>
            <w:shd w:val="clear" w:color="auto" w:fill="FFFFFF"/>
          </w:rPr>
          <w:t xml:space="preserve"> </w:t>
        </w:r>
        <w:r w:rsidRPr="007A6540">
          <w:rPr>
            <w:rStyle w:val="a3"/>
            <w:rFonts w:ascii="Verdana" w:hAnsi="Verdana" w:cstheme="minorHAnsi"/>
            <w:color w:val="990000"/>
            <w:sz w:val="28"/>
            <w:szCs w:val="28"/>
            <w:shd w:val="clear" w:color="auto" w:fill="FFFFFF"/>
          </w:rPr>
          <w:t>Meyer</w:t>
        </w:r>
      </w:hyperlink>
    </w:p>
    <w:p w:rsidR="00D249FA" w:rsidRPr="007A6540" w:rsidRDefault="00D249FA" w:rsidP="00FC5D54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challenge,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given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name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file,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print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out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size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file,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bytes.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file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given,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provide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help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user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indicates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how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program.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might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need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help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hyperlink r:id="rId41" w:history="1">
        <w:r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taking</w:t>
        </w:r>
        <w:r w:rsidR="00FB19A7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 xml:space="preserve"> </w:t>
        </w:r>
        <w:r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parameters</w:t>
        </w:r>
        <w:r w:rsidR="00FB19A7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 xml:space="preserve"> </w:t>
        </w:r>
        <w:r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via</w:t>
        </w:r>
        <w:r w:rsidR="00FB19A7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 xml:space="preserve"> </w:t>
        </w:r>
        <w:r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the</w:t>
        </w:r>
        <w:r w:rsidR="00FB19A7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 xml:space="preserve"> </w:t>
        </w:r>
        <w:r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command</w:t>
        </w:r>
        <w:r w:rsidR="00FB19A7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 xml:space="preserve"> </w:t>
        </w:r>
        <w:r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line</w:t>
        </w:r>
      </w:hyperlink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hyperlink r:id="rId42" w:history="1">
        <w:r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file</w:t>
        </w:r>
        <w:r w:rsidR="00FB19A7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 xml:space="preserve"> </w:t>
        </w:r>
        <w:r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I/O</w:t>
        </w:r>
        <w:r w:rsidR="00FB19A7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 xml:space="preserve"> </w:t>
        </w:r>
        <w:r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in</w:t>
        </w:r>
        <w:r w:rsidR="00FB19A7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 xml:space="preserve"> </w:t>
        </w:r>
        <w:r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C++</w:t>
        </w:r>
      </w:hyperlink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(if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want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solve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problem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might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interested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article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hyperlink r:id="rId43" w:history="1">
        <w:r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C</w:t>
        </w:r>
        <w:r w:rsidR="00FB19A7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 xml:space="preserve"> </w:t>
        </w:r>
        <w:r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file</w:t>
        </w:r>
        <w:r w:rsidR="00FB19A7"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 xml:space="preserve"> </w:t>
        </w:r>
        <w:r w:rsidRPr="007A6540">
          <w:rPr>
            <w:rStyle w:val="a3"/>
            <w:rFonts w:ascii="Verdana" w:hAnsi="Verdana" w:cstheme="minorHAnsi"/>
            <w:color w:val="990000"/>
            <w:sz w:val="28"/>
            <w:szCs w:val="28"/>
          </w:rPr>
          <w:t>I/O</w:t>
        </w:r>
      </w:hyperlink>
      <w:r w:rsidRPr="007A6540">
        <w:rPr>
          <w:rFonts w:ascii="Verdana" w:hAnsi="Verdana" w:cstheme="minorHAnsi"/>
          <w:color w:val="000000"/>
          <w:sz w:val="28"/>
          <w:szCs w:val="28"/>
        </w:rPr>
        <w:t>).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</w:p>
    <w:p w:rsidR="00D249FA" w:rsidRPr="007A6540" w:rsidRDefault="00D249FA" w:rsidP="00FC5D54">
      <w:pPr>
        <w:pStyle w:val="1"/>
        <w:shd w:val="clear" w:color="auto" w:fill="FFFFFF"/>
        <w:snapToGrid w:val="0"/>
        <w:spacing w:before="0" w:after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File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Size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Challenge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Solution</w:t>
      </w:r>
    </w:p>
    <w:p w:rsidR="00D249FA" w:rsidRPr="007A6540" w:rsidRDefault="00D249FA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Credit: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hyperlink r:id="rId44" w:history="1">
        <w:r w:rsidRPr="007A6540">
          <w:rPr>
            <w:rStyle w:val="a3"/>
            <w:rFonts w:ascii="Verdana" w:hAnsi="Verdana" w:cstheme="minorHAnsi"/>
            <w:color w:val="990000"/>
            <w:sz w:val="28"/>
            <w:szCs w:val="28"/>
            <w:shd w:val="clear" w:color="auto" w:fill="FFFFFF"/>
          </w:rPr>
          <w:t>Denis</w:t>
        </w:r>
        <w:r w:rsidR="00FB19A7" w:rsidRPr="007A6540">
          <w:rPr>
            <w:rStyle w:val="a3"/>
            <w:rFonts w:ascii="Verdana" w:hAnsi="Verdana" w:cstheme="minorHAnsi"/>
            <w:color w:val="990000"/>
            <w:sz w:val="28"/>
            <w:szCs w:val="28"/>
            <w:shd w:val="clear" w:color="auto" w:fill="FFFFFF"/>
          </w:rPr>
          <w:t xml:space="preserve"> </w:t>
        </w:r>
        <w:r w:rsidRPr="007A6540">
          <w:rPr>
            <w:rStyle w:val="a3"/>
            <w:rFonts w:ascii="Verdana" w:hAnsi="Verdana" w:cstheme="minorHAnsi"/>
            <w:color w:val="990000"/>
            <w:sz w:val="28"/>
            <w:szCs w:val="28"/>
            <w:shd w:val="clear" w:color="auto" w:fill="FFFFFF"/>
          </w:rPr>
          <w:t>Meyer</w:t>
        </w:r>
      </w:hyperlink>
    </w:p>
    <w:p w:rsidR="00D249FA" w:rsidRPr="007A6540" w:rsidRDefault="00D249FA" w:rsidP="00FC5D54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solution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uses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some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sophisticated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features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ifstream,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but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done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simple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counting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bytes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well.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/*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*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This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program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was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created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by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Denis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Meyer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(http://www.calltopower.de/blog/)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*/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#include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&lt;iostream&gt;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#include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&lt;fstream&gt;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proofErr w:type="gramStart"/>
      <w:r w:rsidRPr="007A6540">
        <w:rPr>
          <w:rFonts w:ascii="Verdana" w:hAnsi="Verdana" w:cstheme="minorHAnsi"/>
          <w:color w:val="000000"/>
          <w:sz w:val="28"/>
          <w:szCs w:val="28"/>
        </w:rPr>
        <w:t>using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namespace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std;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proofErr w:type="gramStart"/>
      <w:r w:rsidRPr="007A6540">
        <w:rPr>
          <w:rFonts w:ascii="Verdana" w:hAnsi="Verdana" w:cstheme="minorHAnsi"/>
          <w:color w:val="000000"/>
          <w:sz w:val="28"/>
          <w:szCs w:val="28"/>
        </w:rPr>
        <w:t>int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main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(int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argc,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char*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const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argv[])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{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if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(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argc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&lt;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1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)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{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    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cout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&lt;&lt;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endl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&lt;&lt;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"Usage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programname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filename"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&lt;&lt;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endl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&lt;&lt;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endl;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    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return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1;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}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else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if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(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argc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!=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2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)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{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    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cout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&lt;&lt;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endl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&lt;&lt;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"Usage: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"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&lt;&lt;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argv[0]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&lt;&lt;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"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filename"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&lt;&lt;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endl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&lt;&lt;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endl;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    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return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1;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}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ifstream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file(argv[1]);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if(</w:t>
      </w:r>
      <w:proofErr w:type="gramEnd"/>
      <w:r w:rsidR="00D249FA" w:rsidRPr="007A6540">
        <w:rPr>
          <w:rFonts w:ascii="Verdana" w:hAnsi="Verdana" w:cstheme="minorHAnsi"/>
          <w:color w:val="000000"/>
          <w:sz w:val="28"/>
          <w:szCs w:val="28"/>
        </w:rPr>
        <w:t>!file.is_open())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{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lastRenderedPageBreak/>
        <w:t xml:space="preserve">    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cout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&lt;&lt;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endl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&lt;&lt;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"Couldn't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open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File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"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&lt;&lt;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argv[1]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&lt;&lt;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endl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&lt;&lt;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endl;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return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1;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}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long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begin,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end;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begin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=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file.tellg();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file.seekg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(0,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ios::end);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end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=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file.tellg();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file.close(</w:t>
      </w:r>
      <w:proofErr w:type="gramEnd"/>
      <w:r w:rsidR="00D249FA" w:rsidRPr="007A6540">
        <w:rPr>
          <w:rFonts w:ascii="Verdana" w:hAnsi="Verdana" w:cstheme="minorHAnsi"/>
          <w:color w:val="000000"/>
          <w:sz w:val="28"/>
          <w:szCs w:val="28"/>
        </w:rPr>
        <w:t>);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cout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&lt;&lt;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endl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&lt;&lt;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"The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Size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of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File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'"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&lt;&lt;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argv[1]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&lt;&lt;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"'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is: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"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&lt;&lt;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(end-begin)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&lt;&lt;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"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Byte."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&lt;&lt;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endl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&lt;&lt;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endl;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return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0;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}</w:t>
      </w:r>
    </w:p>
    <w:p w:rsidR="00D249FA" w:rsidRPr="007A6540" w:rsidRDefault="00D249FA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D249FA" w:rsidRPr="007A6540" w:rsidRDefault="00D249FA" w:rsidP="00FC5D54">
      <w:pPr>
        <w:widowControl/>
        <w:shd w:val="clear" w:color="auto" w:fill="FFFFFF"/>
        <w:snapToGrid w:val="0"/>
        <w:rPr>
          <w:rFonts w:ascii="Verdana" w:eastAsia="新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String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Permutation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Challenge</w:t>
      </w:r>
    </w:p>
    <w:p w:rsidR="00D249FA" w:rsidRPr="007A6540" w:rsidRDefault="00D249FA" w:rsidP="00FC5D54">
      <w:pPr>
        <w:widowControl/>
        <w:shd w:val="clear" w:color="auto" w:fill="FFFFFF"/>
        <w:snapToGrid w:val="0"/>
        <w:rPr>
          <w:rFonts w:ascii="Verdana" w:eastAsia="新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Here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another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mathematical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problem,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where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trick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much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to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discover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algorithm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to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write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code: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write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program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to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display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all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possible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permutations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of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given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input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string--if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string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contains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duplicate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characters,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you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may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have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multiple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repeated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results.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Input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should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be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of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form</w:t>
      </w:r>
    </w:p>
    <w:p w:rsidR="00D249FA" w:rsidRPr="007A6540" w:rsidRDefault="00D249FA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permute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i/>
          <w:iCs/>
          <w:color w:val="000000"/>
          <w:kern w:val="0"/>
          <w:sz w:val="28"/>
          <w:szCs w:val="28"/>
        </w:rPr>
        <w:t>string</w:t>
      </w:r>
    </w:p>
    <w:p w:rsidR="00D249FA" w:rsidRPr="007A6540" w:rsidRDefault="00D249FA" w:rsidP="00FC5D54">
      <w:pPr>
        <w:widowControl/>
        <w:snapToGrid w:val="0"/>
        <w:rPr>
          <w:rFonts w:ascii="Verdana" w:eastAsia="新細明體" w:hAnsi="Verdana" w:cstheme="minorHAnsi"/>
          <w:kern w:val="0"/>
          <w:sz w:val="28"/>
          <w:szCs w:val="28"/>
        </w:rPr>
      </w:pPr>
      <w:proofErr w:type="gramStart"/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  <w:shd w:val="clear" w:color="auto" w:fill="FFFFFF"/>
        </w:rPr>
        <w:t>and</w:t>
      </w:r>
      <w:proofErr w:type="gramEnd"/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  <w:shd w:val="clear" w:color="auto" w:fill="FFFFFF"/>
        </w:rPr>
        <w:t>output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  <w:shd w:val="clear" w:color="auto" w:fill="FFFFFF"/>
        </w:rPr>
        <w:t>should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  <w:shd w:val="clear" w:color="auto" w:fill="FFFFFF"/>
        </w:rPr>
        <w:t>word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  <w:shd w:val="clear" w:color="auto" w:fill="FFFFFF"/>
        </w:rPr>
        <w:t>per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  <w:shd w:val="clear" w:color="auto" w:fill="FFFFFF"/>
        </w:rPr>
        <w:t>line.</w:t>
      </w:r>
    </w:p>
    <w:p w:rsidR="00D249FA" w:rsidRPr="007A6540" w:rsidRDefault="00D249FA" w:rsidP="00FC5D54">
      <w:pPr>
        <w:widowControl/>
        <w:shd w:val="clear" w:color="auto" w:fill="FFFFFF"/>
        <w:snapToGrid w:val="0"/>
        <w:rPr>
          <w:rFonts w:ascii="Verdana" w:eastAsia="新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Here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sample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for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input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i/>
          <w:iCs/>
          <w:color w:val="000000"/>
          <w:kern w:val="0"/>
          <w:sz w:val="28"/>
          <w:szCs w:val="28"/>
        </w:rPr>
        <w:t>cat</w:t>
      </w:r>
    </w:p>
    <w:p w:rsidR="00D249FA" w:rsidRPr="007A6540" w:rsidRDefault="00D249FA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cat</w:t>
      </w:r>
      <w:proofErr w:type="gramEnd"/>
    </w:p>
    <w:p w:rsidR="00D249FA" w:rsidRPr="007A6540" w:rsidRDefault="00D249FA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cta</w:t>
      </w:r>
      <w:proofErr w:type="gramEnd"/>
    </w:p>
    <w:p w:rsidR="00D249FA" w:rsidRPr="007A6540" w:rsidRDefault="00D249FA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act</w:t>
      </w:r>
      <w:proofErr w:type="gramEnd"/>
    </w:p>
    <w:p w:rsidR="00D249FA" w:rsidRPr="007A6540" w:rsidRDefault="00D249FA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atc</w:t>
      </w:r>
      <w:proofErr w:type="gramEnd"/>
    </w:p>
    <w:p w:rsidR="00D249FA" w:rsidRPr="007A6540" w:rsidRDefault="00D249FA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tac</w:t>
      </w:r>
      <w:proofErr w:type="gramEnd"/>
    </w:p>
    <w:p w:rsidR="00D249FA" w:rsidRPr="007A6540" w:rsidRDefault="00D249FA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tca</w:t>
      </w:r>
      <w:proofErr w:type="gramEnd"/>
    </w:p>
    <w:p w:rsidR="00D249FA" w:rsidRPr="007A6540" w:rsidRDefault="00D249FA" w:rsidP="00FC5D54">
      <w:pPr>
        <w:widowControl/>
        <w:shd w:val="clear" w:color="auto" w:fill="FFFFFF"/>
        <w:snapToGrid w:val="0"/>
        <w:rPr>
          <w:rFonts w:ascii="Verdana" w:eastAsia="新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String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Permutation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Challenge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Solution</w:t>
      </w:r>
    </w:p>
    <w:p w:rsidR="00D249FA" w:rsidRPr="007A6540" w:rsidRDefault="00D249FA" w:rsidP="00FC5D54">
      <w:pPr>
        <w:widowControl/>
        <w:shd w:val="clear" w:color="auto" w:fill="FFFFFF"/>
        <w:snapToGrid w:val="0"/>
        <w:rPr>
          <w:rFonts w:ascii="Verdana" w:eastAsia="新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trick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to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string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permutations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to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find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all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permutations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that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begin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with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one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letter,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all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permutations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that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begin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with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second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letter,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and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so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forth.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This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might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suggest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recursive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solution: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order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to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find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all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permutations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that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begin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with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given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letter,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call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permute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remainder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of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string,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thereby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finding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all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permutations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of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substring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using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same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algorithm.</w:t>
      </w:r>
    </w:p>
    <w:p w:rsidR="00D249FA" w:rsidRPr="007A6540" w:rsidRDefault="00D249FA" w:rsidP="00FC5D54">
      <w:pPr>
        <w:widowControl/>
        <w:shd w:val="clear" w:color="auto" w:fill="FFFFFF"/>
        <w:snapToGrid w:val="0"/>
        <w:rPr>
          <w:rFonts w:ascii="Verdana" w:eastAsia="新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lastRenderedPageBreak/>
        <w:t>One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way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of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coding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this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follows: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#include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&lt;iostream&gt;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#include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&lt;string&gt;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using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namespace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std;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string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swtch(string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topermute,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int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x,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int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y)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{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string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newstring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=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topermute;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newstring[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x]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=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newstring[y];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newstring[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y]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=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topermute[x];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//avoids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temp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variable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return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newstring;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}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void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permute(string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topermute,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int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place)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{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if(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place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==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topermute.length()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-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1)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  <w:t>{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cout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&lt;&lt;topermute&lt;&lt;endl;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  <w:t>}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for(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int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nextchar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=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place;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nextchar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</w:t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topermute.length(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);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nextchar++)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  <w:t>{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permute(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swtch(topermute,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place,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nextchar),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</w:t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place+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1);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  <w:t>}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}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int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main(int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argc,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char*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argv[])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{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if(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argc!=2)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  <w:t>{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cout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&lt;&lt;"Proper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input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is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'permute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string'";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        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return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1;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  <w:t>}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permute(</w:t>
      </w:r>
      <w:proofErr w:type="gramEnd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argv[1],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0);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}</w:t>
      </w:r>
    </w:p>
    <w:p w:rsidR="00D249FA" w:rsidRPr="007A6540" w:rsidRDefault="00D249FA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D249FA" w:rsidRPr="007A6540" w:rsidRDefault="00D249FA" w:rsidP="00FC5D54">
      <w:pPr>
        <w:pStyle w:val="2"/>
        <w:shd w:val="clear" w:color="auto" w:fill="FFFFFF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lastRenderedPageBreak/>
        <w:t>Intermediate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Programming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Challenges</w:t>
      </w:r>
    </w:p>
    <w:p w:rsidR="00D249FA" w:rsidRPr="007A6540" w:rsidRDefault="00D249FA" w:rsidP="00FC5D54">
      <w:pPr>
        <w:pStyle w:val="1"/>
        <w:shd w:val="clear" w:color="auto" w:fill="FFFFFF"/>
        <w:snapToGrid w:val="0"/>
        <w:spacing w:before="0" w:after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Integer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</w:rPr>
        <w:t>english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number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conversion</w:t>
      </w:r>
    </w:p>
    <w:p w:rsidR="00D249FA" w:rsidRPr="007A6540" w:rsidRDefault="00D249FA" w:rsidP="00FC5D54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Write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takes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integer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displays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English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name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value.</w:t>
      </w:r>
    </w:p>
    <w:p w:rsidR="00D249FA" w:rsidRPr="007A6540" w:rsidRDefault="00D249FA" w:rsidP="00FC5D54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support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both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positive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negative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numbers,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range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supported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32-bit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integer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(approximately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-2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billion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2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billion).</w:t>
      </w:r>
    </w:p>
    <w:p w:rsidR="00D249FA" w:rsidRPr="007A6540" w:rsidRDefault="00D249FA" w:rsidP="00FC5D54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Examples: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10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-&gt;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ten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121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-&gt;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hundred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twenty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one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1032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-&gt;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thousand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thirty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two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11043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-&gt;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eleven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thousand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forty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three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1200000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-&gt;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million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two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hundred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thousand</w:t>
      </w:r>
    </w:p>
    <w:p w:rsidR="00D249FA" w:rsidRPr="007A6540" w:rsidRDefault="00D249FA" w:rsidP="00FC5D54">
      <w:pPr>
        <w:widowControl/>
        <w:shd w:val="clear" w:color="auto" w:fill="FFFFFF"/>
        <w:snapToGrid w:val="0"/>
        <w:rPr>
          <w:rFonts w:ascii="Verdana" w:eastAsia="新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Integer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to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English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String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Practice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Problem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Solution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#include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&lt;string&gt;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#include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&lt;iostream&gt;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using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namespace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std;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string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num_to_text[]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=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{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"",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"one",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"two",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"three",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"four",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"five",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six</w:t>
      </w:r>
      <w:proofErr w:type="gramEnd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",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"seven",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"eight",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"nine",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"ten",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eleven</w:t>
      </w:r>
      <w:proofErr w:type="gramEnd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",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"twelve",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"thirteen",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"fourteen",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fifteen</w:t>
      </w:r>
      <w:proofErr w:type="gramEnd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",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"sixteen",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"seventeen",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"eighteen",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nineteen</w:t>
      </w:r>
      <w:proofErr w:type="gramEnd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};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string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tens_to_text[]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=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{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"",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"",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"twenty",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"thirty",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forty</w:t>
      </w:r>
      <w:proofErr w:type="gramEnd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",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"fifty",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"sixty",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"seventy",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"eighty",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ninety</w:t>
      </w:r>
      <w:proofErr w:type="gramEnd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};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string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power_to_text[]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=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{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"",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"thousand",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"million",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"billion"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};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string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padIfNeeded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(string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ans)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{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if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(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ans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==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""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)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{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        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return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"";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}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lastRenderedPageBreak/>
        <w:t xml:space="preserve">        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return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+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ans;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}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string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translateHundred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(int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hundred_chunk)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{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//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handle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special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cases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the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teens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if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(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hundred_chunk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20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)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{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        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return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num_to_text[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hundred_chunk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];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}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int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tens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=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hundred_chunk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/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10;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int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ones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=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hundred_chunk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%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10;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return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tens_to_text[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tens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]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+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padIfNeeded(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num_to_text[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ones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]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);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}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string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translateThousand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(int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thousand_chunk)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{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if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(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thousand_chunk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100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)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{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        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return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translateHundred(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thousand_chunk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);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}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else</w:t>
      </w:r>
      <w:proofErr w:type="gramEnd"/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{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        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int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hundreds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=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thousand_chunk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/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100;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        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int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hundred_chunk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=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thousand_chunk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%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100;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        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return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num_to_text[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hundreds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]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          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+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hundred</w:t>
      </w:r>
      <w:proofErr w:type="gramEnd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          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+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padIfNeeded(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translateHundred(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hundred_chunk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)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);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}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}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        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        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int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main()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{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int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n;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cin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&gt;&gt;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n;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string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number;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bool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is_negative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=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false;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if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(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0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)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{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lastRenderedPageBreak/>
        <w:t xml:space="preserve">              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is_negative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=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true;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        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*=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-1;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}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int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chunk_count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=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0;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while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(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&gt;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0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)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{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        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if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(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%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1000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!=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0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)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{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                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number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=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translateThousand(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%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1000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)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                  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+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padIfNeeded(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power_to_text[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chunk_count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]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                  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+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padIfNeeded(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number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)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);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      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}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        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/=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1000;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        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chunk_count</w:t>
      </w:r>
      <w:proofErr w:type="gramEnd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++;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}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if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(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number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==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""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)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{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        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number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=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"zero";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}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if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(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is_negative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)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{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        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number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=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"negative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+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number;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}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cout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&lt;&lt;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number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&lt;&lt;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endl;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}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       </w:t>
      </w:r>
    </w:p>
    <w:p w:rsidR="00D249FA" w:rsidRPr="007A6540" w:rsidRDefault="00D249FA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D249FA" w:rsidRPr="007A6540" w:rsidRDefault="00D249FA" w:rsidP="00FC5D54">
      <w:pPr>
        <w:widowControl/>
        <w:shd w:val="clear" w:color="auto" w:fill="FFFFFF"/>
        <w:snapToGrid w:val="0"/>
        <w:rPr>
          <w:rFonts w:ascii="Verdana" w:eastAsia="新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Factorial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Challenge</w:t>
      </w:r>
    </w:p>
    <w:p w:rsidR="00D249FA" w:rsidRPr="007A6540" w:rsidRDefault="00D249FA" w:rsidP="00FC5D54">
      <w:pPr>
        <w:widowControl/>
        <w:shd w:val="clear" w:color="auto" w:fill="FFFFFF"/>
        <w:snapToGrid w:val="0"/>
        <w:rPr>
          <w:rFonts w:ascii="Verdana" w:eastAsia="新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Here's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challenge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that's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bit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more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mathematical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nature.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Write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program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that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determines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number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of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trailing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zeros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end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of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X!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proofErr w:type="gramStart"/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(X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factorial),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where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X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arbitrary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number.</w:t>
      </w:r>
      <w:proofErr w:type="gramEnd"/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For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instance,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5!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proofErr w:type="gramStart"/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is</w:t>
      </w:r>
      <w:proofErr w:type="gramEnd"/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120,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so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has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one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trailing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zero.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proofErr w:type="gramStart"/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(How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can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you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handle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extremely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values,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such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100!?)</w:t>
      </w:r>
      <w:proofErr w:type="gramEnd"/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input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format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should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be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that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program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asks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user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to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enter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number,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minus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proofErr w:type="gramStart"/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!.</w:t>
      </w:r>
      <w:proofErr w:type="gramEnd"/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</w:p>
    <w:p w:rsidR="00D249FA" w:rsidRPr="007A6540" w:rsidRDefault="00D249FA" w:rsidP="00FC5D54">
      <w:pPr>
        <w:widowControl/>
        <w:shd w:val="clear" w:color="auto" w:fill="FFFFFF"/>
        <w:snapToGrid w:val="0"/>
        <w:rPr>
          <w:rFonts w:ascii="Verdana" w:eastAsia="新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Factorial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Challenge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Solution</w:t>
      </w:r>
    </w:p>
    <w:p w:rsidR="00D249FA" w:rsidRPr="007A6540" w:rsidRDefault="00D249FA" w:rsidP="00FC5D54">
      <w:pPr>
        <w:widowControl/>
        <w:shd w:val="clear" w:color="auto" w:fill="FFFFFF"/>
        <w:snapToGrid w:val="0"/>
        <w:rPr>
          <w:rFonts w:ascii="Verdana" w:eastAsia="新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trick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here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to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realize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that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limiting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case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number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of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times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five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will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be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factor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of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X</w:t>
      </w:r>
      <w:proofErr w:type="gramStart"/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!,</w:t>
      </w:r>
      <w:proofErr w:type="gramEnd"/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5*2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=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10,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and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any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time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number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multiplied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by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10,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there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will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be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additional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trailing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zero.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Due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to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abundance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of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even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numbers,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there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are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plenty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of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spare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twos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that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are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factors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of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any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number.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trick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that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number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of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trailing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zeros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X!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proofErr w:type="gramStart"/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is</w:t>
      </w:r>
      <w:proofErr w:type="gramEnd"/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number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of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times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five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divides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into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number,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plus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lastRenderedPageBreak/>
        <w:t>number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of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times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25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divides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into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number,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plus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number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of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times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125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divides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into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number,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and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so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forth.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(25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proofErr w:type="gramStart"/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is</w:t>
      </w:r>
      <w:proofErr w:type="gramEnd"/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5*5,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so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when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five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divided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into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number,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that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still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leaves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single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5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remaining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factor.)</w:t>
      </w:r>
    </w:p>
    <w:p w:rsidR="00D249FA" w:rsidRPr="007A6540" w:rsidRDefault="00D249FA" w:rsidP="00FC5D54">
      <w:pPr>
        <w:widowControl/>
        <w:shd w:val="clear" w:color="auto" w:fill="FFFFFF"/>
        <w:snapToGrid w:val="0"/>
        <w:rPr>
          <w:rFonts w:ascii="Verdana" w:eastAsia="新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Here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one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way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to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code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it: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#include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&lt;iostream&gt;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using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namespace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std;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int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main()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{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int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factorialnumber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=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0;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cout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&lt;&lt;"Please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enter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a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number: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cin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&gt;&gt;factorialnumber;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int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zero_count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=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0;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for(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int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five_factor=5;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five_factor&lt;=factorialnumber;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five_factor*=5)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  <w:t>{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  <w:t>zero_count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+=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factorialnumber/five_factor;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  <w:t>}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cout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&lt;&lt;"Trailing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zeros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of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"&lt;&lt;factorialnumber;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cout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&lt;&lt;"!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is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"&lt;&lt;zero_count&lt;&lt;endl;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}</w:t>
      </w:r>
    </w:p>
    <w:p w:rsidR="00D249FA" w:rsidRPr="007A6540" w:rsidRDefault="00D249FA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D249FA" w:rsidRPr="007A6540" w:rsidRDefault="00D249FA" w:rsidP="00FC5D54">
      <w:pPr>
        <w:widowControl/>
        <w:shd w:val="clear" w:color="auto" w:fill="FFFFFF"/>
        <w:snapToGrid w:val="0"/>
        <w:rPr>
          <w:rFonts w:ascii="Verdana" w:eastAsia="新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String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Searching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Challenge</w:t>
      </w:r>
    </w:p>
    <w:p w:rsidR="00D249FA" w:rsidRPr="007A6540" w:rsidRDefault="00D249FA" w:rsidP="00FC5D54">
      <w:pPr>
        <w:widowControl/>
        <w:shd w:val="clear" w:color="auto" w:fill="FFFFFF"/>
        <w:snapToGrid w:val="0"/>
        <w:rPr>
          <w:rFonts w:ascii="Verdana" w:eastAsia="新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Write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program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that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takes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two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arguments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command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line,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both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strings.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program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checks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to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see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whether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not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second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string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substring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of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first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(without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using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substr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--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any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other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library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--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function).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One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caveat: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any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*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second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string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can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match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zero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more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characters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first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string,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so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if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input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were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abcd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and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substring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were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a*c,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would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count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substring.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Also,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include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functionality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to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allow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asterisk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to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be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taken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literally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if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preceded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by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\,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and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\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taken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literally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except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when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preceding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asterisk.</w:t>
      </w:r>
    </w:p>
    <w:p w:rsidR="00D249FA" w:rsidRPr="007A6540" w:rsidRDefault="00D249FA" w:rsidP="00FC5D54">
      <w:pPr>
        <w:widowControl/>
        <w:shd w:val="clear" w:color="auto" w:fill="FFFFFF"/>
        <w:snapToGrid w:val="0"/>
        <w:rPr>
          <w:rFonts w:ascii="Verdana" w:eastAsia="新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String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Search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Challenge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Solution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#include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&lt;iostream&gt;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using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namespace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std;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int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count_asterisks(char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*str)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lastRenderedPageBreak/>
        <w:t>{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int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asterisk_count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=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0;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for(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int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x=0;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x&lt;strlen(str);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x++)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  <w:t>{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        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if(</w:t>
      </w:r>
      <w:proofErr w:type="gramEnd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str[x]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==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'*'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&amp;&amp;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(x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==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0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||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str[x-1]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!=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'\\'))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  <w:t>{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asterisk_count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++;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  <w:t>}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  <w:t>}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return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asterisk_count;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}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bool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match_within(char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*,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char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*);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bool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match_at_front(char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*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search_in,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char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*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search_for)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{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if(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search_for[0]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==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'\0')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//everything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matches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  <w:t>{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return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true;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  <w:t>}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else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if(search_in[0]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==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'\0')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//end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of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first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string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  <w:t>{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return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false;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  <w:t>}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else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if(search_for[0]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==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'*')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{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/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/any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number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of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initial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characters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are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chewed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up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by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*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</w:t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return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match_within(search_in,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(search_for+1));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  <w:t>}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else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if(search_for[0]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==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'\\'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&amp;&amp;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search_for[1]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==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'*')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  <w:t>{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if(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search_in[0]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==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'*')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  <w:t>{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return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match_at_front(search_in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+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1,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search_for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+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2);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  <w:t>}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else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  <w:t>{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return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false;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  <w:t>}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  <w:t>}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else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if(search_for[0]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==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search_in[0])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  <w:t>{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lastRenderedPageBreak/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return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match_at_front(search_in+1,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search_for+1);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  <w:t>}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else</w:t>
      </w:r>
      <w:proofErr w:type="gramEnd"/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  <w:t>{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return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false;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  <w:t>}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}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bool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match_within(char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*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search_in,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char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*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search_for)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{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for(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int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x=0;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x&lt;=</w:t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strlen(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search_in)-strlen(search_for)-count_asterisks(search_for);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x++)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  <w:t>{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if(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match_at_front(search_in+x,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search_for))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  <w:t>{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return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true;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  <w:t>}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  <w:t>}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return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false;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}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int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main(int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argc,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char*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argv[])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{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if(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argc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!=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3)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  <w:t>{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cout</w:t>
      </w:r>
      <w:proofErr w:type="gramEnd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&lt;&lt;"Input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should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be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of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form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substring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str1</w:t>
      </w:r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str2";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</w: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return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0;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ab/>
        <w:t>}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if(</w:t>
      </w:r>
      <w:proofErr w:type="gramEnd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match_within(argv[1],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argv[2]))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{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        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cout</w:t>
      </w:r>
      <w:proofErr w:type="gramEnd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&lt;&lt;"String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"&lt;&lt;argv[2];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        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cout</w:t>
      </w:r>
      <w:proofErr w:type="gramEnd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&lt;&lt;"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is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contained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within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"&lt;&lt;argv[1]&lt;&lt;".";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}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else</w:t>
      </w:r>
      <w:proofErr w:type="gramEnd"/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{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        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cout</w:t>
      </w:r>
      <w:proofErr w:type="gramEnd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&lt;&lt;"String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"&lt;&lt;argv[2]&lt;&lt;"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is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not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contained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within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";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        </w:t>
      </w:r>
      <w:proofErr w:type="gramStart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cout</w:t>
      </w:r>
      <w:proofErr w:type="gramEnd"/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&lt;&lt;argv[1]&lt;&lt;".";</w:t>
      </w:r>
    </w:p>
    <w:p w:rsidR="00D249FA" w:rsidRPr="007A6540" w:rsidRDefault="00FB19A7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       </w:t>
      </w:r>
      <w:r w:rsidR="00D249FA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}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lastRenderedPageBreak/>
        <w:t>}</w:t>
      </w:r>
    </w:p>
    <w:p w:rsidR="00D249FA" w:rsidRPr="007A6540" w:rsidRDefault="00D249FA" w:rsidP="00FC5D54">
      <w:pPr>
        <w:widowControl/>
        <w:shd w:val="clear" w:color="auto" w:fill="FFFFFF"/>
        <w:snapToGrid w:val="0"/>
        <w:rPr>
          <w:rFonts w:ascii="Verdana" w:eastAsia="新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String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Searching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Challenge</w:t>
      </w:r>
    </w:p>
    <w:p w:rsidR="00D249FA" w:rsidRPr="007A6540" w:rsidRDefault="00D249FA" w:rsidP="00FC5D54">
      <w:pPr>
        <w:widowControl/>
        <w:shd w:val="clear" w:color="auto" w:fill="FFFFFF"/>
        <w:snapToGrid w:val="0"/>
        <w:rPr>
          <w:rFonts w:ascii="Verdana" w:eastAsia="新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Write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program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that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accepts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base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ten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(non-fractional)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number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command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line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and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outputs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binary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representation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of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that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number.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Sample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input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is</w:t>
      </w:r>
    </w:p>
    <w:p w:rsidR="00D249FA" w:rsidRPr="007A6540" w:rsidRDefault="00D249FA" w:rsidP="00FC5D54">
      <w:pPr>
        <w:widowControl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proofErr w:type="gramStart"/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dectobin</w:t>
      </w:r>
      <w:proofErr w:type="gramEnd"/>
      <w:r w:rsidR="00FB19A7"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細明體" w:hAnsi="Verdana" w:cstheme="minorHAnsi"/>
          <w:color w:val="000000"/>
          <w:kern w:val="0"/>
          <w:sz w:val="28"/>
          <w:szCs w:val="28"/>
        </w:rPr>
        <w:t>120</w:t>
      </w:r>
    </w:p>
    <w:p w:rsidR="00D249FA" w:rsidRPr="007A6540" w:rsidRDefault="00D249FA" w:rsidP="00FC5D54">
      <w:pPr>
        <w:pStyle w:val="1"/>
        <w:shd w:val="clear" w:color="auto" w:fill="FFFFFF"/>
        <w:snapToGrid w:val="0"/>
        <w:spacing w:before="0" w:after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Decimal-to-Binary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Conversion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Challenge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Solution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#include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&lt;iostream&gt;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#include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&lt;math.h&gt;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#include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&lt;ctype.h&gt;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proofErr w:type="gramStart"/>
      <w:r w:rsidRPr="007A6540">
        <w:rPr>
          <w:rFonts w:ascii="Verdana" w:hAnsi="Verdana" w:cstheme="minorHAnsi"/>
          <w:color w:val="000000"/>
          <w:sz w:val="28"/>
          <w:szCs w:val="28"/>
        </w:rPr>
        <w:t>using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namespace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std;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proofErr w:type="gramStart"/>
      <w:r w:rsidRPr="007A6540">
        <w:rPr>
          <w:rFonts w:ascii="Verdana" w:hAnsi="Verdana" w:cstheme="minorHAnsi"/>
          <w:color w:val="000000"/>
          <w:sz w:val="28"/>
          <w:szCs w:val="28"/>
        </w:rPr>
        <w:t>int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dectobin(int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dec,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power_of_two)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{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ab/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</w:rPr>
        <w:t>if(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>dec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==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0)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ab/>
        <w:t>{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ab/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</w:rPr>
        <w:t>cout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>&lt;&lt;"0";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ab/>
        <w:t>}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ab/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</w:rPr>
        <w:t>else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if(dec/(int)pow(2,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power_of_two))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ab/>
        <w:t>{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ab/>
      </w:r>
      <w:r w:rsidRPr="007A6540">
        <w:rPr>
          <w:rFonts w:ascii="Verdana" w:hAnsi="Verdana" w:cstheme="minorHAnsi"/>
          <w:color w:val="000000"/>
          <w:sz w:val="28"/>
          <w:szCs w:val="28"/>
        </w:rPr>
        <w:tab/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</w:rPr>
        <w:t>int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remainder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=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dectobin(dec,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power_of_two+1);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ab/>
      </w:r>
      <w:r w:rsidRPr="007A6540">
        <w:rPr>
          <w:rFonts w:ascii="Verdana" w:hAnsi="Verdana" w:cstheme="minorHAnsi"/>
          <w:color w:val="000000"/>
          <w:sz w:val="28"/>
          <w:szCs w:val="28"/>
        </w:rPr>
        <w:tab/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</w:rPr>
        <w:t>if(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>remainder/(int)pow(2,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power_of_two))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ab/>
      </w:r>
      <w:r w:rsidRPr="007A6540">
        <w:rPr>
          <w:rFonts w:ascii="Verdana" w:hAnsi="Verdana" w:cstheme="minorHAnsi"/>
          <w:color w:val="000000"/>
          <w:sz w:val="28"/>
          <w:szCs w:val="28"/>
        </w:rPr>
        <w:tab/>
        <w:t>{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ab/>
      </w:r>
      <w:r w:rsidRPr="007A6540">
        <w:rPr>
          <w:rFonts w:ascii="Verdana" w:hAnsi="Verdana" w:cstheme="minorHAnsi"/>
          <w:color w:val="000000"/>
          <w:sz w:val="28"/>
          <w:szCs w:val="28"/>
        </w:rPr>
        <w:tab/>
      </w:r>
      <w:r w:rsidRPr="007A6540">
        <w:rPr>
          <w:rFonts w:ascii="Verdana" w:hAnsi="Verdana" w:cstheme="minorHAnsi"/>
          <w:color w:val="000000"/>
          <w:sz w:val="28"/>
          <w:szCs w:val="28"/>
        </w:rPr>
        <w:tab/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</w:rPr>
        <w:t>cout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>&lt;&lt;"1";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ab/>
      </w:r>
      <w:r w:rsidRPr="007A6540">
        <w:rPr>
          <w:rFonts w:ascii="Verdana" w:hAnsi="Verdana" w:cstheme="minorHAnsi"/>
          <w:color w:val="000000"/>
          <w:sz w:val="28"/>
          <w:szCs w:val="28"/>
        </w:rPr>
        <w:tab/>
      </w:r>
      <w:r w:rsidRPr="007A6540">
        <w:rPr>
          <w:rFonts w:ascii="Verdana" w:hAnsi="Verdana" w:cstheme="minorHAnsi"/>
          <w:color w:val="000000"/>
          <w:sz w:val="28"/>
          <w:szCs w:val="28"/>
        </w:rPr>
        <w:tab/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</w:rPr>
        <w:t>return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remainder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-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(int)pow(2,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power_of_two);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ab/>
      </w:r>
      <w:r w:rsidRPr="007A6540">
        <w:rPr>
          <w:rFonts w:ascii="Verdana" w:hAnsi="Verdana" w:cstheme="minorHAnsi"/>
          <w:color w:val="000000"/>
          <w:sz w:val="28"/>
          <w:szCs w:val="28"/>
        </w:rPr>
        <w:tab/>
        <w:t>}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ab/>
      </w:r>
      <w:r w:rsidRPr="007A6540">
        <w:rPr>
          <w:rFonts w:ascii="Verdana" w:hAnsi="Verdana" w:cstheme="minorHAnsi"/>
          <w:color w:val="000000"/>
          <w:sz w:val="28"/>
          <w:szCs w:val="28"/>
        </w:rPr>
        <w:tab/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</w:rPr>
        <w:t>else</w:t>
      </w:r>
      <w:proofErr w:type="gramEnd"/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ab/>
      </w:r>
      <w:r w:rsidRPr="007A6540">
        <w:rPr>
          <w:rFonts w:ascii="Verdana" w:hAnsi="Verdana" w:cstheme="minorHAnsi"/>
          <w:color w:val="000000"/>
          <w:sz w:val="28"/>
          <w:szCs w:val="28"/>
        </w:rPr>
        <w:tab/>
        <w:t>{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ab/>
      </w:r>
      <w:r w:rsidRPr="007A6540">
        <w:rPr>
          <w:rFonts w:ascii="Verdana" w:hAnsi="Verdana" w:cstheme="minorHAnsi"/>
          <w:color w:val="000000"/>
          <w:sz w:val="28"/>
          <w:szCs w:val="28"/>
        </w:rPr>
        <w:tab/>
      </w:r>
      <w:r w:rsidRPr="007A6540">
        <w:rPr>
          <w:rFonts w:ascii="Verdana" w:hAnsi="Verdana" w:cstheme="minorHAnsi"/>
          <w:color w:val="000000"/>
          <w:sz w:val="28"/>
          <w:szCs w:val="28"/>
        </w:rPr>
        <w:tab/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</w:rPr>
        <w:t>cout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>&lt;&lt;"0";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ab/>
      </w:r>
      <w:r w:rsidRPr="007A6540">
        <w:rPr>
          <w:rFonts w:ascii="Verdana" w:hAnsi="Verdana" w:cstheme="minorHAnsi"/>
          <w:color w:val="000000"/>
          <w:sz w:val="28"/>
          <w:szCs w:val="28"/>
        </w:rPr>
        <w:tab/>
      </w:r>
      <w:r w:rsidRPr="007A6540">
        <w:rPr>
          <w:rFonts w:ascii="Verdana" w:hAnsi="Verdana" w:cstheme="minorHAnsi"/>
          <w:color w:val="000000"/>
          <w:sz w:val="28"/>
          <w:szCs w:val="28"/>
        </w:rPr>
        <w:tab/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</w:rPr>
        <w:t>return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remainder;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ab/>
      </w:r>
      <w:r w:rsidRPr="007A6540">
        <w:rPr>
          <w:rFonts w:ascii="Verdana" w:hAnsi="Verdana" w:cstheme="minorHAnsi"/>
          <w:color w:val="000000"/>
          <w:sz w:val="28"/>
          <w:szCs w:val="28"/>
        </w:rPr>
        <w:tab/>
        <w:t>}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ab/>
        <w:t>}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ab/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</w:rPr>
        <w:t>else</w:t>
      </w:r>
      <w:proofErr w:type="gramEnd"/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ab/>
        <w:t>{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ab/>
      </w:r>
      <w:r w:rsidRPr="007A6540">
        <w:rPr>
          <w:rFonts w:ascii="Verdana" w:hAnsi="Verdana" w:cstheme="minorHAnsi"/>
          <w:color w:val="000000"/>
          <w:sz w:val="28"/>
          <w:szCs w:val="28"/>
        </w:rPr>
        <w:tab/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</w:rPr>
        <w:t>return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dec;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ab/>
        <w:t>}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}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proofErr w:type="gramStart"/>
      <w:r w:rsidRPr="007A6540">
        <w:rPr>
          <w:rFonts w:ascii="Verdana" w:hAnsi="Verdana" w:cstheme="minorHAnsi"/>
          <w:color w:val="000000"/>
          <w:sz w:val="28"/>
          <w:szCs w:val="28"/>
        </w:rPr>
        <w:t>int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main(int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argc,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char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*argv[])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{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if(</w:t>
      </w:r>
      <w:proofErr w:type="gramEnd"/>
      <w:r w:rsidR="00D249FA" w:rsidRPr="007A6540">
        <w:rPr>
          <w:rFonts w:ascii="Verdana" w:hAnsi="Verdana" w:cstheme="minorHAnsi"/>
          <w:color w:val="000000"/>
          <w:sz w:val="28"/>
          <w:szCs w:val="28"/>
        </w:rPr>
        <w:t>argc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!=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2)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{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    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cout</w:t>
      </w:r>
      <w:proofErr w:type="gramEnd"/>
      <w:r w:rsidR="00D249FA" w:rsidRPr="007A6540">
        <w:rPr>
          <w:rFonts w:ascii="Verdana" w:hAnsi="Verdana" w:cstheme="minorHAnsi"/>
          <w:color w:val="000000"/>
          <w:sz w:val="28"/>
          <w:szCs w:val="28"/>
        </w:rPr>
        <w:t>&lt;&lt;"Input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is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of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format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'dectobin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num'";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    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return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1;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}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dectobin(</w:t>
      </w:r>
      <w:proofErr w:type="gramEnd"/>
      <w:r w:rsidR="00D249FA" w:rsidRPr="007A6540">
        <w:rPr>
          <w:rFonts w:ascii="Verdana" w:hAnsi="Verdana" w:cstheme="minorHAnsi"/>
          <w:color w:val="000000"/>
          <w:sz w:val="28"/>
          <w:szCs w:val="28"/>
        </w:rPr>
        <w:t>atoi(argv[1]),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0);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}</w:t>
      </w:r>
    </w:p>
    <w:p w:rsidR="00D249FA" w:rsidRPr="007A6540" w:rsidRDefault="00D249FA" w:rsidP="00FC5D54">
      <w:pPr>
        <w:widowControl/>
        <w:shd w:val="clear" w:color="auto" w:fill="FFFFFF"/>
        <w:snapToGrid w:val="0"/>
        <w:rPr>
          <w:rFonts w:ascii="Verdana" w:eastAsia="新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Pascal's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Triangle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Challenge</w:t>
      </w:r>
    </w:p>
    <w:p w:rsidR="00D249FA" w:rsidRPr="007A6540" w:rsidRDefault="00D249FA" w:rsidP="00FC5D54">
      <w:pPr>
        <w:widowControl/>
        <w:shd w:val="clear" w:color="auto" w:fill="FFFFFF"/>
        <w:snapToGrid w:val="0"/>
        <w:rPr>
          <w:rFonts w:ascii="Verdana" w:eastAsia="新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Write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program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to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compute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value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of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given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position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Pascal's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Triangle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(See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image).</w:t>
      </w:r>
      <w:r w:rsidRPr="007A6540">
        <w:rPr>
          <w:rFonts w:ascii="Verdana" w:eastAsia="新細明體" w:hAnsi="Verdana" w:cstheme="minorHAnsi"/>
          <w:noProof/>
          <w:color w:val="000000"/>
          <w:kern w:val="0"/>
          <w:sz w:val="28"/>
          <w:szCs w:val="28"/>
        </w:rPr>
        <w:drawing>
          <wp:anchor distT="0" distB="0" distL="0" distR="0" simplePos="0" relativeHeight="251658240" behindDoc="0" locked="0" layoutInCell="1" allowOverlap="0" wp14:anchorId="7EF276EF" wp14:editId="36C9A92F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66850" cy="1009650"/>
            <wp:effectExtent l="0" t="0" r="0" b="0"/>
            <wp:wrapSquare wrapText="bothSides"/>
            <wp:docPr id="18" name="圖片 18" descr="https://www.cprogramming.com/challenges/pas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programming.com/challenges/pascal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9FA" w:rsidRPr="007A6540" w:rsidRDefault="00D249FA" w:rsidP="00FC5D54">
      <w:pPr>
        <w:widowControl/>
        <w:shd w:val="clear" w:color="auto" w:fill="FFFFFF"/>
        <w:snapToGrid w:val="0"/>
        <w:rPr>
          <w:rFonts w:ascii="Verdana" w:eastAsia="新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way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to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compute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any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given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position's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value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to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add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up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numbers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to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position's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right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and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left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preceding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row.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For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instance,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to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compute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middle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number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third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row,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you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add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1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and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1;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sides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of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triangle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are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always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1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because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you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only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add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number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to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upper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left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upper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right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(there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being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no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second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number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other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side).</w:t>
      </w:r>
    </w:p>
    <w:p w:rsidR="00D249FA" w:rsidRPr="007A6540" w:rsidRDefault="00D249FA" w:rsidP="00FC5D54">
      <w:pPr>
        <w:widowControl/>
        <w:shd w:val="clear" w:color="auto" w:fill="FFFFFF"/>
        <w:snapToGrid w:val="0"/>
        <w:rPr>
          <w:rFonts w:ascii="Verdana" w:eastAsia="新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program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should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prompt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user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to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input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row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and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position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in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row.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program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should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ensure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that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input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is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valid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before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computing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a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value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for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the</w:t>
      </w:r>
      <w:r w:rsidR="00FB19A7"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 xml:space="preserve"> </w:t>
      </w:r>
      <w:r w:rsidRPr="007A6540">
        <w:rPr>
          <w:rFonts w:ascii="Verdana" w:eastAsia="新細明體" w:hAnsi="Verdana" w:cstheme="minorHAnsi"/>
          <w:color w:val="000000"/>
          <w:kern w:val="0"/>
          <w:sz w:val="28"/>
          <w:szCs w:val="28"/>
        </w:rPr>
        <w:t>position.</w:t>
      </w:r>
    </w:p>
    <w:p w:rsidR="00D249FA" w:rsidRPr="007A6540" w:rsidRDefault="00D249FA" w:rsidP="00FC5D54">
      <w:pPr>
        <w:pStyle w:val="1"/>
        <w:shd w:val="clear" w:color="auto" w:fill="FFFFFF"/>
        <w:snapToGrid w:val="0"/>
        <w:spacing w:before="0" w:after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Challenges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-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Pascal's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Triangle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Challenge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Solution</w:t>
      </w:r>
    </w:p>
    <w:p w:rsidR="00D249FA" w:rsidRPr="007A6540" w:rsidRDefault="00D249FA" w:rsidP="00FC5D54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Pascal's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Triangle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Challenge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#include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&lt;iostream&gt;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proofErr w:type="gramStart"/>
      <w:r w:rsidRPr="007A6540">
        <w:rPr>
          <w:rFonts w:ascii="Verdana" w:hAnsi="Verdana" w:cstheme="minorHAnsi"/>
          <w:color w:val="000000"/>
          <w:sz w:val="28"/>
          <w:szCs w:val="28"/>
        </w:rPr>
        <w:t>using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namespace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std;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proofErr w:type="gramStart"/>
      <w:r w:rsidRPr="007A6540">
        <w:rPr>
          <w:rFonts w:ascii="Verdana" w:hAnsi="Verdana" w:cstheme="minorHAnsi"/>
          <w:color w:val="000000"/>
          <w:sz w:val="28"/>
          <w:szCs w:val="28"/>
        </w:rPr>
        <w:t>int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compute_pascal(int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row,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position)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{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ab/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</w:rPr>
        <w:t>if(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>position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==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1)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ab/>
        <w:t>{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ab/>
      </w:r>
      <w:r w:rsidRPr="007A6540">
        <w:rPr>
          <w:rFonts w:ascii="Verdana" w:hAnsi="Verdana" w:cstheme="minorHAnsi"/>
          <w:color w:val="000000"/>
          <w:sz w:val="28"/>
          <w:szCs w:val="28"/>
        </w:rPr>
        <w:tab/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</w:rPr>
        <w:t>return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1;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ab/>
        <w:t>}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ab/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</w:rPr>
        <w:t>else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if(position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==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row)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ab/>
        <w:t>{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ab/>
      </w:r>
      <w:r w:rsidRPr="007A6540">
        <w:rPr>
          <w:rFonts w:ascii="Verdana" w:hAnsi="Verdana" w:cstheme="minorHAnsi"/>
          <w:color w:val="000000"/>
          <w:sz w:val="28"/>
          <w:szCs w:val="28"/>
        </w:rPr>
        <w:tab/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</w:rPr>
        <w:t>return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1;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ab/>
        <w:t>}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lastRenderedPageBreak/>
        <w:tab/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</w:rPr>
        <w:t>else</w:t>
      </w:r>
      <w:proofErr w:type="gramEnd"/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ab/>
        <w:t>{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ab/>
      </w:r>
      <w:r w:rsidRPr="007A6540">
        <w:rPr>
          <w:rFonts w:ascii="Verdana" w:hAnsi="Verdana" w:cstheme="minorHAnsi"/>
          <w:color w:val="000000"/>
          <w:sz w:val="28"/>
          <w:szCs w:val="28"/>
        </w:rPr>
        <w:tab/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</w:rPr>
        <w:t>return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compute_pascal(row-1,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position)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+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compute_pascal(row-1,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position-1);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ab/>
        <w:t>}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}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proofErr w:type="gramStart"/>
      <w:r w:rsidRPr="007A6540">
        <w:rPr>
          <w:rFonts w:ascii="Verdana" w:hAnsi="Verdana" w:cstheme="minorHAnsi"/>
          <w:color w:val="000000"/>
          <w:sz w:val="28"/>
          <w:szCs w:val="28"/>
        </w:rPr>
        <w:t>int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main()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{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int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row,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position;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cout</w:t>
      </w:r>
      <w:proofErr w:type="gramEnd"/>
      <w:r w:rsidR="00D249FA" w:rsidRPr="007A6540">
        <w:rPr>
          <w:rFonts w:ascii="Verdana" w:hAnsi="Verdana" w:cstheme="minorHAnsi"/>
          <w:color w:val="000000"/>
          <w:sz w:val="28"/>
          <w:szCs w:val="28"/>
        </w:rPr>
        <w:t>&lt;&lt;"Please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input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a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row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and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a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position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along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row: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";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cin</w:t>
      </w:r>
      <w:proofErr w:type="gramEnd"/>
      <w:r w:rsidR="00D249FA" w:rsidRPr="007A6540">
        <w:rPr>
          <w:rFonts w:ascii="Verdana" w:hAnsi="Verdana" w:cstheme="minorHAnsi"/>
          <w:color w:val="000000"/>
          <w:sz w:val="28"/>
          <w:szCs w:val="28"/>
        </w:rPr>
        <w:t>&gt;&gt;row&gt;&gt;position;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if(</w:t>
      </w:r>
      <w:proofErr w:type="gramEnd"/>
      <w:r w:rsidR="00D249FA" w:rsidRPr="007A6540">
        <w:rPr>
          <w:rFonts w:ascii="Verdana" w:hAnsi="Verdana" w:cstheme="minorHAnsi"/>
          <w:color w:val="000000"/>
          <w:sz w:val="28"/>
          <w:szCs w:val="28"/>
        </w:rPr>
        <w:t>row&lt;position)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{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    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cout</w:t>
      </w:r>
      <w:proofErr w:type="gramEnd"/>
      <w:r w:rsidR="00D249FA" w:rsidRPr="007A6540">
        <w:rPr>
          <w:rFonts w:ascii="Verdana" w:hAnsi="Verdana" w:cstheme="minorHAnsi"/>
          <w:color w:val="000000"/>
          <w:sz w:val="28"/>
          <w:szCs w:val="28"/>
        </w:rPr>
        <w:t>&lt;&lt;"Invalid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entry.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Position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must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be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less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than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or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equal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to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row.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";</w:t>
      </w:r>
      <w:proofErr w:type="gramEnd"/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    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return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0;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}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cout</w:t>
      </w:r>
      <w:proofErr w:type="gramEnd"/>
      <w:r w:rsidR="00D249FA" w:rsidRPr="007A6540">
        <w:rPr>
          <w:rFonts w:ascii="Verdana" w:hAnsi="Verdana" w:cstheme="minorHAnsi"/>
          <w:color w:val="000000"/>
          <w:sz w:val="28"/>
          <w:szCs w:val="28"/>
        </w:rPr>
        <w:t>&lt;&lt;"Value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at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row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"&lt;&lt;row&lt;&lt;"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and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position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"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&lt;&lt;position&lt;&lt;"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is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"&lt;&lt;compute_pascal(row,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position);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}</w:t>
      </w:r>
    </w:p>
    <w:p w:rsidR="00D249FA" w:rsidRPr="007A6540" w:rsidRDefault="00D249FA" w:rsidP="00FC5D54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nice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recursive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solution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works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because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each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number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computed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from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only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two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other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numbers,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each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computed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two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other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numbers,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base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case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always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reached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because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algorithm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essentially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climbs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apex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triangle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(or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sides),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always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reached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nature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problem.</w:t>
      </w:r>
    </w:p>
    <w:p w:rsidR="00D249FA" w:rsidRPr="007A6540" w:rsidRDefault="00D249FA" w:rsidP="00FC5D54">
      <w:pPr>
        <w:pStyle w:val="1"/>
        <w:shd w:val="clear" w:color="auto" w:fill="FFFFFF"/>
        <w:snapToGrid w:val="0"/>
        <w:spacing w:before="0" w:after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Linked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List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Reverse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Printing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Challenge</w:t>
      </w:r>
    </w:p>
    <w:p w:rsidR="00D249FA" w:rsidRPr="007A6540" w:rsidRDefault="00D249FA" w:rsidP="00FC5D54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Using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whatever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programming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techniques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know,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write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cleanest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possible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think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print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singly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linked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list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reverse.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format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node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struct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containing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integer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value,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</w:rPr>
        <w:t>val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>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next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pointer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following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node.</w:t>
      </w:r>
    </w:p>
    <w:p w:rsidR="00D249FA" w:rsidRPr="007A6540" w:rsidRDefault="00D249FA" w:rsidP="00FC5D54">
      <w:pPr>
        <w:pStyle w:val="1"/>
        <w:shd w:val="clear" w:color="auto" w:fill="FFFFFF"/>
        <w:snapToGrid w:val="0"/>
        <w:spacing w:before="0" w:after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Linked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List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Reverse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Print</w:t>
      </w:r>
    </w:p>
    <w:p w:rsidR="00D249FA" w:rsidRPr="007A6540" w:rsidRDefault="00D249FA" w:rsidP="00FC5D54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C;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only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major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difference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between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C++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way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structs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declared;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C++,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"node*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next"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sufficient.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would,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course,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possible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replace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printf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cout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if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desired.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#include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&lt;stdio.h&gt;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proofErr w:type="gramStart"/>
      <w:r w:rsidRPr="007A6540">
        <w:rPr>
          <w:rFonts w:ascii="Verdana" w:hAnsi="Verdana" w:cstheme="minorHAnsi"/>
          <w:color w:val="000000"/>
          <w:sz w:val="28"/>
          <w:szCs w:val="28"/>
        </w:rPr>
        <w:lastRenderedPageBreak/>
        <w:t>struct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node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{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int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val;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struct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node*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next;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};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proofErr w:type="gramStart"/>
      <w:r w:rsidRPr="007A6540">
        <w:rPr>
          <w:rFonts w:ascii="Verdana" w:hAnsi="Verdana" w:cstheme="minorHAnsi"/>
          <w:color w:val="000000"/>
          <w:sz w:val="28"/>
          <w:szCs w:val="28"/>
        </w:rPr>
        <w:t>void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print_reverse(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struct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node*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list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)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{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if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(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list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!=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0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)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{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print_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reverse(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list-&gt;next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);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printf(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"%d\n",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list-&gt;val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);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}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}</w:t>
      </w:r>
    </w:p>
    <w:p w:rsidR="00D249FA" w:rsidRPr="007A6540" w:rsidRDefault="00D249FA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solution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recursion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reverse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linked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effect,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placing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every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stack.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Since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first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hyperlink r:id="rId46" w:history="1">
        <w:r w:rsidRPr="007A6540">
          <w:rPr>
            <w:rStyle w:val="a3"/>
            <w:rFonts w:ascii="Verdana" w:hAnsi="Verdana" w:cstheme="minorHAnsi"/>
            <w:color w:val="990000"/>
            <w:sz w:val="28"/>
            <w:szCs w:val="28"/>
            <w:shd w:val="clear" w:color="auto" w:fill="FFFFFF"/>
          </w:rPr>
          <w:t>stack</w:t>
        </w:r>
      </w:hyperlink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last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removed,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putting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stack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order,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remove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elements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exactly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reverse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order.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solutions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recursion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explicitly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handle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stack,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perhaps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constructing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linked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reverse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order.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D249FA" w:rsidRPr="007A6540" w:rsidRDefault="00D249FA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</w:pPr>
    </w:p>
    <w:p w:rsidR="00D249FA" w:rsidRPr="007A6540" w:rsidRDefault="00D249FA" w:rsidP="00FC5D54">
      <w:pPr>
        <w:pStyle w:val="1"/>
        <w:shd w:val="clear" w:color="auto" w:fill="FFFFFF"/>
        <w:snapToGrid w:val="0"/>
        <w:spacing w:before="0" w:after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Linked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List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In-Place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Reverse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Challenge</w:t>
      </w:r>
    </w:p>
    <w:p w:rsidR="00D249FA" w:rsidRPr="007A6540" w:rsidRDefault="00D249FA" w:rsidP="00FC5D54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challenge,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similar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last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linked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list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challenge,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involves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reversing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singly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linked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list--but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time,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must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out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list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but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actually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reverse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entire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list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place.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in-place,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mean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memory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allocated.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resulting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takes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head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list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returns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new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head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reversed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list.</w:t>
      </w:r>
    </w:p>
    <w:p w:rsidR="00D249FA" w:rsidRPr="007A6540" w:rsidRDefault="00D249FA" w:rsidP="00FC5D54">
      <w:pPr>
        <w:pStyle w:val="1"/>
        <w:shd w:val="clear" w:color="auto" w:fill="FFFFFF"/>
        <w:snapToGrid w:val="0"/>
        <w:spacing w:before="0" w:after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Linked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List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Reverse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Challenge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Solution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proofErr w:type="gramStart"/>
      <w:r w:rsidRPr="007A6540">
        <w:rPr>
          <w:rFonts w:ascii="Verdana" w:hAnsi="Verdana" w:cstheme="minorHAnsi"/>
          <w:color w:val="000000"/>
          <w:sz w:val="28"/>
          <w:szCs w:val="28"/>
        </w:rPr>
        <w:t>struct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node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{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int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val;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struct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node*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next;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};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proofErr w:type="gramStart"/>
      <w:r w:rsidRPr="007A6540">
        <w:rPr>
          <w:rFonts w:ascii="Verdana" w:hAnsi="Verdana" w:cstheme="minorHAnsi"/>
          <w:color w:val="000000"/>
          <w:sz w:val="28"/>
          <w:szCs w:val="28"/>
        </w:rPr>
        <w:t>struct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node*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reverse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(struct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node*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list)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{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/*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initialization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*/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struct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node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*reversed_list_head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=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0;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struct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node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*rest_orig_list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=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list;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/*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build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up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reversed_list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like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a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stack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while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original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list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remains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*/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while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(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rest_orig_list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!=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0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)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{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struct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node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*orig_list_tail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=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rest_orig_list-&gt;next;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/*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head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of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remainder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of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original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list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will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be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the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new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head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of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new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list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*/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rest_orig_list-&gt;next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=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reversed_list_head;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reversed_list_head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=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rest_orig_list;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rest_orig_list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=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orig_list_tail;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}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return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reversed_list_head;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}</w:t>
      </w:r>
    </w:p>
    <w:p w:rsidR="00D249FA" w:rsidRPr="007A6540" w:rsidRDefault="00D249FA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copying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pointer,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rest_orig_list,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wasn't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strictly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necessary,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doing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allows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avoid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confusing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two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separate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tasks: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taking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function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iterating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over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list.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D249FA" w:rsidRPr="007A6540" w:rsidRDefault="00D249FA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</w:pPr>
    </w:p>
    <w:p w:rsidR="00D249FA" w:rsidRPr="007A6540" w:rsidRDefault="00D249FA" w:rsidP="00FC5D54">
      <w:pPr>
        <w:pStyle w:val="2"/>
        <w:shd w:val="clear" w:color="auto" w:fill="FFFFFF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Advanced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Programming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Challenges</w:t>
      </w:r>
    </w:p>
    <w:p w:rsidR="00D249FA" w:rsidRPr="007A6540" w:rsidRDefault="00D249FA" w:rsidP="00FC5D54">
      <w:pPr>
        <w:pStyle w:val="1"/>
        <w:shd w:val="clear" w:color="auto" w:fill="FFFFFF"/>
        <w:snapToGrid w:val="0"/>
        <w:spacing w:before="0" w:after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Array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Sum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Challenge</w:t>
      </w:r>
    </w:p>
    <w:p w:rsidR="00D249FA" w:rsidRPr="007A6540" w:rsidRDefault="00D249FA" w:rsidP="00FC5D54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challenge,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given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array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integers,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goal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efficiently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find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subarray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has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greatest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value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all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its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elements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summed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together.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Note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because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some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elements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array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may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negative,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problem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solved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simply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picking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start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end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elements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array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subarrray,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summing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entire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array.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example,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given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array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{1,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2,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-5,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4,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-3,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2}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lastRenderedPageBreak/>
        <w:t xml:space="preserve">  </w:t>
      </w:r>
    </w:p>
    <w:p w:rsidR="00D249FA" w:rsidRPr="007A6540" w:rsidRDefault="00D249FA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maximum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sum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subarray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4.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possible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subarray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zero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elements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length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(if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every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element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array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negative).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Before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take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time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think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most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efficient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solution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possible;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surprise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major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goal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challenge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test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algorithmic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skills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rather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merely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your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ability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quickly.</w:t>
      </w:r>
    </w:p>
    <w:p w:rsidR="00D249FA" w:rsidRPr="007A6540" w:rsidRDefault="00D249FA" w:rsidP="00FC5D54">
      <w:pPr>
        <w:pStyle w:val="1"/>
        <w:shd w:val="clear" w:color="auto" w:fill="FFFFFF"/>
        <w:snapToGrid w:val="0"/>
        <w:spacing w:before="0" w:after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Programming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Challenge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Solution</w:t>
      </w:r>
    </w:p>
    <w:p w:rsidR="00D249FA" w:rsidRPr="007A6540" w:rsidRDefault="00D249FA" w:rsidP="00FC5D54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can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solved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proofErr w:type="gramStart"/>
      <w:r w:rsidRPr="007A6540">
        <w:rPr>
          <w:rFonts w:ascii="Verdana" w:hAnsi="Verdana" w:cstheme="minorHAnsi"/>
          <w:color w:val="000000"/>
          <w:sz w:val="28"/>
          <w:szCs w:val="28"/>
        </w:rPr>
        <w:t>O(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>n)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time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using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following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code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makes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only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single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pass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over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array: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proofErr w:type="gramStart"/>
      <w:r w:rsidRPr="007A6540">
        <w:rPr>
          <w:rFonts w:ascii="Verdana" w:hAnsi="Verdana" w:cstheme="minorHAnsi"/>
          <w:color w:val="000000"/>
          <w:sz w:val="28"/>
          <w:szCs w:val="28"/>
        </w:rPr>
        <w:t>int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max_sum(int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*vector,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int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len)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{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int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best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=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0,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current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=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0;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int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i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=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0;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for(</w:t>
      </w:r>
      <w:proofErr w:type="gramEnd"/>
      <w:r w:rsidR="00D249FA" w:rsidRPr="007A6540">
        <w:rPr>
          <w:rFonts w:ascii="Verdana" w:hAnsi="Verdana" w:cstheme="minorHAnsi"/>
          <w:color w:val="000000"/>
          <w:sz w:val="28"/>
          <w:szCs w:val="28"/>
        </w:rPr>
        <w:t>i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=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0;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i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&lt;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len;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++i)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{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current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+=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*(vector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+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i);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if(</w:t>
      </w:r>
      <w:proofErr w:type="gramEnd"/>
      <w:r w:rsidR="00D249FA" w:rsidRPr="007A6540">
        <w:rPr>
          <w:rFonts w:ascii="Verdana" w:hAnsi="Verdana" w:cstheme="minorHAnsi"/>
          <w:color w:val="000000"/>
          <w:sz w:val="28"/>
          <w:szCs w:val="28"/>
        </w:rPr>
        <w:t>current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&lt;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0)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{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current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=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0;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}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best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=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best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&gt;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current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?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best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: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current;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}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return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best;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}</w:t>
      </w:r>
    </w:p>
    <w:p w:rsidR="00D249FA" w:rsidRPr="007A6540" w:rsidRDefault="00D249FA" w:rsidP="00FC5D54">
      <w:pPr>
        <w:pStyle w:val="1"/>
        <w:shd w:val="clear" w:color="auto" w:fill="FFFFFF"/>
        <w:snapToGrid w:val="0"/>
        <w:spacing w:before="0" w:after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Self-Printing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Program</w:t>
      </w:r>
    </w:p>
    <w:p w:rsidR="00D249FA" w:rsidRPr="007A6540" w:rsidRDefault="00D249FA" w:rsidP="00FC5D54">
      <w:pPr>
        <w:snapToGrid w:val="0"/>
        <w:rPr>
          <w:rFonts w:ascii="Verdana" w:hAnsi="Verdana" w:cstheme="minorHAnsi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Write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run,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will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print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source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source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code,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turn,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should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compile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print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itself.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(Fun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fact: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prints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itself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called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quine.)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  <w:r w:rsidRPr="007A6540">
        <w:rPr>
          <w:rFonts w:ascii="Verdana" w:hAnsi="Verdana" w:cstheme="minorHAnsi"/>
          <w:color w:val="000000"/>
          <w:sz w:val="28"/>
          <w:szCs w:val="28"/>
        </w:rPr>
        <w:br/>
      </w:r>
    </w:p>
    <w:p w:rsidR="00D249FA" w:rsidRPr="007A6540" w:rsidRDefault="00D249FA" w:rsidP="00FC5D54">
      <w:pPr>
        <w:pStyle w:val="1"/>
        <w:shd w:val="clear" w:color="auto" w:fill="FFFFFF"/>
        <w:snapToGrid w:val="0"/>
        <w:spacing w:before="0" w:after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lastRenderedPageBreak/>
        <w:t>Programming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Challenge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Solution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#include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&lt;stdio.h&gt;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proofErr w:type="gramStart"/>
      <w:r w:rsidRPr="007A6540">
        <w:rPr>
          <w:rFonts w:ascii="Verdana" w:hAnsi="Verdana" w:cstheme="minorHAnsi"/>
          <w:color w:val="000000"/>
          <w:sz w:val="28"/>
          <w:szCs w:val="28"/>
        </w:rPr>
        <w:t>char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*program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=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"#include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&lt;stdio.h&gt;%cchar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*program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=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%c%s%c;%cint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main()%c{%c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proofErr w:type="gramStart"/>
      <w:r w:rsidRPr="007A6540">
        <w:rPr>
          <w:rFonts w:ascii="Verdana" w:hAnsi="Verdana" w:cstheme="minorHAnsi"/>
          <w:color w:val="000000"/>
          <w:sz w:val="28"/>
          <w:szCs w:val="28"/>
        </w:rPr>
        <w:t>printf(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>program,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10,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34,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program,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34,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10,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10,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10,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10,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10,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10);%c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   </w:t>
      </w:r>
      <w:r w:rsidRPr="007A6540">
        <w:rPr>
          <w:rFonts w:ascii="Verdana" w:hAnsi="Verdana" w:cstheme="minorHAnsi"/>
          <w:color w:val="000000"/>
          <w:sz w:val="28"/>
          <w:szCs w:val="28"/>
        </w:rPr>
        <w:t>return</w:t>
      </w:r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0;%c}%c";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proofErr w:type="gramStart"/>
      <w:r w:rsidRPr="007A6540">
        <w:rPr>
          <w:rFonts w:ascii="Verdana" w:hAnsi="Verdana" w:cstheme="minorHAnsi"/>
          <w:color w:val="000000"/>
          <w:sz w:val="28"/>
          <w:szCs w:val="28"/>
        </w:rPr>
        <w:t>int</w:t>
      </w:r>
      <w:proofErr w:type="gramEnd"/>
      <w:r w:rsidR="00FB19A7"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</w:rPr>
        <w:t>main()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{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printf(</w:t>
      </w:r>
      <w:proofErr w:type="gramEnd"/>
      <w:r w:rsidR="00D249FA" w:rsidRPr="007A6540">
        <w:rPr>
          <w:rFonts w:ascii="Verdana" w:hAnsi="Verdana" w:cstheme="minorHAnsi"/>
          <w:color w:val="000000"/>
          <w:sz w:val="28"/>
          <w:szCs w:val="28"/>
        </w:rPr>
        <w:t>program,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10,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34,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program,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34,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10,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10,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10,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10,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10,</w:t>
      </w: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10);</w:t>
      </w:r>
    </w:p>
    <w:p w:rsidR="00D249FA" w:rsidRPr="007A6540" w:rsidRDefault="00FB19A7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       </w:t>
      </w:r>
      <w:proofErr w:type="gramStart"/>
      <w:r w:rsidR="00D249FA" w:rsidRPr="007A6540">
        <w:rPr>
          <w:rFonts w:ascii="Verdana" w:hAnsi="Verdana" w:cstheme="minorHAnsi"/>
          <w:color w:val="000000"/>
          <w:sz w:val="28"/>
          <w:szCs w:val="28"/>
        </w:rPr>
        <w:t>return</w:t>
      </w:r>
      <w:proofErr w:type="gramEnd"/>
      <w:r w:rsidRPr="007A6540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249FA" w:rsidRPr="007A6540">
        <w:rPr>
          <w:rFonts w:ascii="Verdana" w:hAnsi="Verdana" w:cstheme="minorHAnsi"/>
          <w:color w:val="000000"/>
          <w:sz w:val="28"/>
          <w:szCs w:val="28"/>
        </w:rPr>
        <w:t>0;</w:t>
      </w:r>
    </w:p>
    <w:p w:rsidR="00D249FA" w:rsidRPr="007A6540" w:rsidRDefault="00D249FA" w:rsidP="00FC5D54">
      <w:pPr>
        <w:pStyle w:val="HTML"/>
        <w:pBdr>
          <w:top w:val="dashed" w:sz="6" w:space="6" w:color="000000"/>
          <w:left w:val="dashed" w:sz="6" w:space="6" w:color="000000"/>
          <w:bottom w:val="dashed" w:sz="6" w:space="6" w:color="000000"/>
          <w:right w:val="dashed" w:sz="6" w:space="6" w:color="000000"/>
        </w:pBdr>
        <w:shd w:val="clear" w:color="auto" w:fill="FFFFCC"/>
        <w:snapToGrid w:val="0"/>
        <w:rPr>
          <w:rFonts w:ascii="Verdana" w:hAnsi="Verdana" w:cstheme="minorHAnsi"/>
          <w:color w:val="00000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</w:rPr>
        <w:t>}</w:t>
      </w:r>
    </w:p>
    <w:p w:rsidR="00D249FA" w:rsidRPr="007A6540" w:rsidRDefault="00D249FA" w:rsidP="00FC5D5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Verdana" w:eastAsia="細明體" w:hAnsi="Verdana" w:cstheme="minorHAnsi"/>
          <w:color w:val="000000"/>
          <w:kern w:val="0"/>
          <w:sz w:val="28"/>
          <w:szCs w:val="28"/>
        </w:rPr>
      </w:pP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two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key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tricks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here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are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with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embedded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%s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specifier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contain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itself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when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printed,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and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use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%c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format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specifier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to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allow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printing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special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characters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like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newlines,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which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could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not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otherwise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be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embedded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in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the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output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string.</w:t>
      </w:r>
      <w:r w:rsidR="00FB19A7" w:rsidRPr="007A6540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 xml:space="preserve"> </w:t>
      </w:r>
    </w:p>
    <w:sectPr w:rsidR="00D249FA" w:rsidRPr="007A6540" w:rsidSect="00FC5D54">
      <w:headerReference w:type="default" r:id="rId47"/>
      <w:pgSz w:w="11906" w:h="16838" w:code="9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4B6" w:rsidRDefault="006644B6" w:rsidP="00FC5D54">
      <w:r>
        <w:separator/>
      </w:r>
    </w:p>
  </w:endnote>
  <w:endnote w:type="continuationSeparator" w:id="0">
    <w:p w:rsidR="006644B6" w:rsidRDefault="006644B6" w:rsidP="00FC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4B6" w:rsidRDefault="006644B6" w:rsidP="00FC5D54">
      <w:r>
        <w:separator/>
      </w:r>
    </w:p>
  </w:footnote>
  <w:footnote w:type="continuationSeparator" w:id="0">
    <w:p w:rsidR="006644B6" w:rsidRDefault="006644B6" w:rsidP="00FC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540" w:rsidRPr="007A6540" w:rsidRDefault="007A6540" w:rsidP="00C83769">
    <w:pPr>
      <w:pStyle w:val="Web"/>
      <w:pBdr>
        <w:bottom w:val="single" w:sz="18" w:space="1" w:color="auto"/>
      </w:pBdr>
      <w:shd w:val="clear" w:color="auto" w:fill="FFFFFF"/>
      <w:snapToGrid w:val="0"/>
      <w:spacing w:before="0" w:beforeAutospacing="0" w:afterLines="50" w:after="120" w:afterAutospacing="0"/>
      <w:ind w:firstLineChars="200" w:firstLine="560"/>
      <w:jc w:val="both"/>
    </w:pPr>
    <w:r w:rsidRPr="007A6540">
      <w:rPr>
        <w:rFonts w:ascii="Verdana" w:hAnsi="Verdana" w:cstheme="minorHAnsi"/>
        <w:color w:val="000000"/>
        <w:sz w:val="28"/>
        <w:szCs w:val="28"/>
      </w:rPr>
      <w:t xml:space="preserve">C </w:t>
    </w:r>
    <w:r>
      <w:rPr>
        <w:rFonts w:ascii="Verdana" w:hAnsi="Verdana" w:cstheme="minorHAnsi" w:hint="eastAsia"/>
        <w:color w:val="000000"/>
        <w:sz w:val="28"/>
        <w:szCs w:val="28"/>
      </w:rPr>
      <w:t>T</w:t>
    </w:r>
    <w:r w:rsidRPr="007A6540">
      <w:rPr>
        <w:rFonts w:ascii="Verdana" w:hAnsi="Verdana" w:cstheme="minorHAnsi"/>
        <w:color w:val="000000"/>
        <w:sz w:val="28"/>
        <w:szCs w:val="28"/>
      </w:rPr>
      <w:t>utorial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461"/>
    <w:multiLevelType w:val="multilevel"/>
    <w:tmpl w:val="62A2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D588C"/>
    <w:multiLevelType w:val="multilevel"/>
    <w:tmpl w:val="5A80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F69D1"/>
    <w:multiLevelType w:val="multilevel"/>
    <w:tmpl w:val="72D6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F6DC0"/>
    <w:multiLevelType w:val="multilevel"/>
    <w:tmpl w:val="6618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052FCF"/>
    <w:multiLevelType w:val="multilevel"/>
    <w:tmpl w:val="98B0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704D76"/>
    <w:multiLevelType w:val="multilevel"/>
    <w:tmpl w:val="C8A88686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>
    <w:nsid w:val="3A882F2F"/>
    <w:multiLevelType w:val="hybridMultilevel"/>
    <w:tmpl w:val="C960E22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B4E63F4"/>
    <w:multiLevelType w:val="hybridMultilevel"/>
    <w:tmpl w:val="9D3C8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E366FA6"/>
    <w:multiLevelType w:val="multilevel"/>
    <w:tmpl w:val="0510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D17E55"/>
    <w:multiLevelType w:val="multilevel"/>
    <w:tmpl w:val="8E18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1C48C8"/>
    <w:multiLevelType w:val="multilevel"/>
    <w:tmpl w:val="645A4DE4"/>
    <w:lvl w:ilvl="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1-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>
    <w:nsid w:val="6DE77CFC"/>
    <w:multiLevelType w:val="multilevel"/>
    <w:tmpl w:val="2CA2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925090"/>
    <w:multiLevelType w:val="multilevel"/>
    <w:tmpl w:val="7A929F92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1-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1"/>
  </w:num>
  <w:num w:numId="7">
    <w:abstractNumId w:val="11"/>
  </w:num>
  <w:num w:numId="8">
    <w:abstractNumId w:val="4"/>
  </w:num>
  <w:num w:numId="9">
    <w:abstractNumId w:val="7"/>
  </w:num>
  <w:num w:numId="10">
    <w:abstractNumId w:val="10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F9"/>
    <w:rsid w:val="00082DBB"/>
    <w:rsid w:val="001466F4"/>
    <w:rsid w:val="001E62B9"/>
    <w:rsid w:val="002C177A"/>
    <w:rsid w:val="003B6431"/>
    <w:rsid w:val="004A4633"/>
    <w:rsid w:val="006644B6"/>
    <w:rsid w:val="0076025D"/>
    <w:rsid w:val="007A4804"/>
    <w:rsid w:val="007A6540"/>
    <w:rsid w:val="008B3B9F"/>
    <w:rsid w:val="00960CF9"/>
    <w:rsid w:val="00BF6083"/>
    <w:rsid w:val="00C83769"/>
    <w:rsid w:val="00D249FA"/>
    <w:rsid w:val="00E52891"/>
    <w:rsid w:val="00FB19A7"/>
    <w:rsid w:val="00FC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CF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960CF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CF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960CF9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960CF9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unhideWhenUsed/>
    <w:rsid w:val="00960C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960CF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60C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960CF9"/>
    <w:rPr>
      <w:rFonts w:ascii="細明體" w:eastAsia="細明體" w:hAnsi="細明體" w:cs="細明體"/>
      <w:kern w:val="0"/>
      <w:szCs w:val="24"/>
    </w:rPr>
  </w:style>
  <w:style w:type="character" w:customStyle="1" w:styleId="bmkeywordlink">
    <w:name w:val="bm_keywordlink"/>
    <w:basedOn w:val="a0"/>
    <w:rsid w:val="00960CF9"/>
  </w:style>
  <w:style w:type="character" w:customStyle="1" w:styleId="10">
    <w:name w:val="標題 1 字元"/>
    <w:basedOn w:val="a0"/>
    <w:link w:val="1"/>
    <w:uiPriority w:val="9"/>
    <w:rsid w:val="00960CF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960CF9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HTML1">
    <w:name w:val="HTML Code"/>
    <w:basedOn w:val="a0"/>
    <w:uiPriority w:val="99"/>
    <w:semiHidden/>
    <w:unhideWhenUsed/>
    <w:rsid w:val="00960CF9"/>
    <w:rPr>
      <w:rFonts w:ascii="細明體" w:eastAsia="細明體" w:hAnsi="細明體" w:cs="細明體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0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60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960CF9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6">
    <w:name w:val="Emphasis"/>
    <w:basedOn w:val="a0"/>
    <w:uiPriority w:val="20"/>
    <w:qFormat/>
    <w:rsid w:val="00960CF9"/>
    <w:rPr>
      <w:i/>
      <w:iCs/>
    </w:rPr>
  </w:style>
  <w:style w:type="character" w:styleId="a7">
    <w:name w:val="Strong"/>
    <w:basedOn w:val="a0"/>
    <w:uiPriority w:val="22"/>
    <w:qFormat/>
    <w:rsid w:val="00960CF9"/>
    <w:rPr>
      <w:b/>
      <w:bCs/>
    </w:rPr>
  </w:style>
  <w:style w:type="paragraph" w:styleId="a8">
    <w:name w:val="List Paragraph"/>
    <w:basedOn w:val="a"/>
    <w:uiPriority w:val="34"/>
    <w:qFormat/>
    <w:rsid w:val="007A4804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FC5D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C5D5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C5D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C5D5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CF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960CF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CF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960CF9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960CF9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unhideWhenUsed/>
    <w:rsid w:val="00960C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960CF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60C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960CF9"/>
    <w:rPr>
      <w:rFonts w:ascii="細明體" w:eastAsia="細明體" w:hAnsi="細明體" w:cs="細明體"/>
      <w:kern w:val="0"/>
      <w:szCs w:val="24"/>
    </w:rPr>
  </w:style>
  <w:style w:type="character" w:customStyle="1" w:styleId="bmkeywordlink">
    <w:name w:val="bm_keywordlink"/>
    <w:basedOn w:val="a0"/>
    <w:rsid w:val="00960CF9"/>
  </w:style>
  <w:style w:type="character" w:customStyle="1" w:styleId="10">
    <w:name w:val="標題 1 字元"/>
    <w:basedOn w:val="a0"/>
    <w:link w:val="1"/>
    <w:uiPriority w:val="9"/>
    <w:rsid w:val="00960CF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960CF9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HTML1">
    <w:name w:val="HTML Code"/>
    <w:basedOn w:val="a0"/>
    <w:uiPriority w:val="99"/>
    <w:semiHidden/>
    <w:unhideWhenUsed/>
    <w:rsid w:val="00960CF9"/>
    <w:rPr>
      <w:rFonts w:ascii="細明體" w:eastAsia="細明體" w:hAnsi="細明體" w:cs="細明體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0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60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960CF9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6">
    <w:name w:val="Emphasis"/>
    <w:basedOn w:val="a0"/>
    <w:uiPriority w:val="20"/>
    <w:qFormat/>
    <w:rsid w:val="00960CF9"/>
    <w:rPr>
      <w:i/>
      <w:iCs/>
    </w:rPr>
  </w:style>
  <w:style w:type="character" w:styleId="a7">
    <w:name w:val="Strong"/>
    <w:basedOn w:val="a0"/>
    <w:uiPriority w:val="22"/>
    <w:qFormat/>
    <w:rsid w:val="00960CF9"/>
    <w:rPr>
      <w:b/>
      <w:bCs/>
    </w:rPr>
  </w:style>
  <w:style w:type="paragraph" w:styleId="a8">
    <w:name w:val="List Paragraph"/>
    <w:basedOn w:val="a"/>
    <w:uiPriority w:val="34"/>
    <w:qFormat/>
    <w:rsid w:val="007A4804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FC5D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C5D5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C5D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C5D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8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BBBBBB"/>
          </w:divBdr>
        </w:div>
        <w:div w:id="11538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2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1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0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8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5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1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7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15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4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8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8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9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45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04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37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3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0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5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9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32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79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2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24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17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8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2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8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1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8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2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5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0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3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8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4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5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4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36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9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1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3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4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1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85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8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74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4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92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4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6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8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8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6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3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5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8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5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2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6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7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66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4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7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1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0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0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5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7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96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03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89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8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88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1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8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2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3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9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170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BBBBBB"/>
          </w:divBdr>
        </w:div>
        <w:div w:id="403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5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3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6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5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09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75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0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4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7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9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7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8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0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3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5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6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2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0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34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8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1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1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3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22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2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9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195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BBBBBB"/>
          </w:divBdr>
        </w:div>
        <w:div w:id="18605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1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7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0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03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8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1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6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3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3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8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4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3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5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33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7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87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77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9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0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8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52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7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9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0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0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51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BBBBBB"/>
          </w:divBdr>
        </w:div>
        <w:div w:id="13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6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6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94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8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3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1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92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9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4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06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8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3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8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34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3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9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03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6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5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7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9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5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7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77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8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9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9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13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8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8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6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9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9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9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598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BBBBBB"/>
          </w:divBdr>
        </w:div>
        <w:div w:id="19543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4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6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36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1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2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9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1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1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3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5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6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5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2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8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11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0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2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0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1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8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1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43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2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9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85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0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7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3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1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84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3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3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4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1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929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BBBBBB"/>
          </w:divBdr>
        </w:div>
        <w:div w:id="2634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5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7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7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2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99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8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8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4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0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2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1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5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0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66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0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0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3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573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BBBBBB"/>
          </w:divBdr>
        </w:div>
        <w:div w:id="3348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9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9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7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9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5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6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4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9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3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35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5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0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63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93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5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5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6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8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8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8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91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BBBBBB"/>
          </w:divBdr>
        </w:div>
        <w:div w:id="18300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1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4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16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1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4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28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3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2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80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66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45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1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2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2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4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63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1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5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29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9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9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908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BBBBBB"/>
          </w:divBdr>
        </w:div>
        <w:div w:id="70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4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8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6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6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7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8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1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5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8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7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4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0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2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53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4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8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9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8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56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8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9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69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14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55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96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4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17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45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BBBBBB"/>
          </w:divBdr>
        </w:div>
        <w:div w:id="20096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8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89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65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34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1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0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8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0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7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9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4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8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7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8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0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7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6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8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9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5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4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5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2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7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2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8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0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5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4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1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7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25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5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7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9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1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86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37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8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5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21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2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2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9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5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96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1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1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2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5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14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8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4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86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5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436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BBBBBB"/>
          </w:divBdr>
        </w:div>
        <w:div w:id="16481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3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16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8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54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4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1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34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0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63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03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8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0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43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95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6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7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8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6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0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5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8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2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1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28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7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2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04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9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8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24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0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1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5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9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0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8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9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0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1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8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4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73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7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55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6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1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503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BBBBBB"/>
          </w:divBdr>
        </w:div>
        <w:div w:id="607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4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4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16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5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5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7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1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9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5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8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1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1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1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74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24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1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0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3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5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7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9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492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BBBBBB"/>
          </w:divBdr>
        </w:div>
        <w:div w:id="14729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9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7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0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9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0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6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3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0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4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7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1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8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3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2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4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0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3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0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7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86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26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2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2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7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2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7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7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6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6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6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1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87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4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53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8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3059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BBBBBB"/>
          </w:divBdr>
        </w:div>
        <w:div w:id="1409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5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2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5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8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9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72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1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4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36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0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4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8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1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6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8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0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0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1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76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9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0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9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9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29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49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2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2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8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8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7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00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2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0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4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0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7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9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8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1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76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4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6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877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BBBBBB"/>
          </w:divBdr>
        </w:div>
        <w:div w:id="19242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1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3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8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8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9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9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13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86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0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2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27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7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3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4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2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3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9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6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8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9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0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6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1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9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93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5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1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8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46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43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77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745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BBBBBB"/>
          </w:divBdr>
        </w:div>
        <w:div w:id="67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0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54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8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6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5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9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1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03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7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6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45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35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7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0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5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0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6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0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9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4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41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9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12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8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2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8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5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0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64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2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7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programming.com/tutorial/c/lesson6.html" TargetMode="External"/><Relationship Id="rId18" Type="http://schemas.openxmlformats.org/officeDocument/2006/relationships/hyperlink" Target="https://www.cprogramming.com/tutorial/c/lesson11.html" TargetMode="External"/><Relationship Id="rId26" Type="http://schemas.openxmlformats.org/officeDocument/2006/relationships/hyperlink" Target="https://www.cprogramming.com/gcc.html" TargetMode="External"/><Relationship Id="rId39" Type="http://schemas.openxmlformats.org/officeDocument/2006/relationships/hyperlink" Target="http://www.calltopower.org/software/index.php?go=main" TargetMode="External"/><Relationship Id="rId21" Type="http://schemas.openxmlformats.org/officeDocument/2006/relationships/hyperlink" Target="https://www.cprogramming.com/tutorial/c/lesson16.html" TargetMode="External"/><Relationship Id="rId34" Type="http://schemas.openxmlformats.org/officeDocument/2006/relationships/hyperlink" Target="https://www.cprogramming.com/tutorial/printf-format-strings.html" TargetMode="External"/><Relationship Id="rId42" Type="http://schemas.openxmlformats.org/officeDocument/2006/relationships/hyperlink" Target="https://www.cprogramming.com/tutorial/lesson10.html" TargetMode="External"/><Relationship Id="rId47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cprogramming.com/tutorial/c/lesson9.html" TargetMode="External"/><Relationship Id="rId29" Type="http://schemas.openxmlformats.org/officeDocument/2006/relationships/hyperlink" Target="https://www.cprogramming.com/tutorial/c/lesson2.html" TargetMode="External"/><Relationship Id="rId11" Type="http://schemas.openxmlformats.org/officeDocument/2006/relationships/hyperlink" Target="https://www.cprogramming.com/tutorial/c/lesson4.html" TargetMode="External"/><Relationship Id="rId24" Type="http://schemas.openxmlformats.org/officeDocument/2006/relationships/hyperlink" Target="https://www.cprogramming.com/tutorial/c++-tutorial.html" TargetMode="External"/><Relationship Id="rId32" Type="http://schemas.openxmlformats.org/officeDocument/2006/relationships/hyperlink" Target="http://faq.cprogramming.com/cgi-bin/smartfaq.cgi?answer=1044652485&amp;id=1043284385" TargetMode="External"/><Relationship Id="rId37" Type="http://schemas.openxmlformats.org/officeDocument/2006/relationships/hyperlink" Target="http://www.amazon.com/gp/product/0131103628?ie=UTF8&amp;tag=practice-problems-20&amp;linkCode=as2&amp;camp=1789&amp;creative=390957&amp;creativeASIN=0131103628" TargetMode="External"/><Relationship Id="rId40" Type="http://schemas.openxmlformats.org/officeDocument/2006/relationships/hyperlink" Target="http://www.calltopower.org/software/index.php?go=main" TargetMode="External"/><Relationship Id="rId45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www.cprogramming.com/tutorial/c/lesson8.html" TargetMode="External"/><Relationship Id="rId23" Type="http://schemas.openxmlformats.org/officeDocument/2006/relationships/hyperlink" Target="https://www.cprogramming.com/tutorial/c/lesson18.html" TargetMode="External"/><Relationship Id="rId28" Type="http://schemas.openxmlformats.org/officeDocument/2006/relationships/hyperlink" Target="https://www.cprogramming.com/texteditors.html" TargetMode="External"/><Relationship Id="rId36" Type="http://schemas.openxmlformats.org/officeDocument/2006/relationships/hyperlink" Target="https://www.cprogramming.com/tutorial/c/lesson14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cprogramming.com/tutorial/c/lesson3.html" TargetMode="External"/><Relationship Id="rId19" Type="http://schemas.openxmlformats.org/officeDocument/2006/relationships/hyperlink" Target="https://www.cprogramming.com/tutorial/c/lesson14.html" TargetMode="External"/><Relationship Id="rId31" Type="http://schemas.openxmlformats.org/officeDocument/2006/relationships/hyperlink" Target="https://www.cprogramming.com/tutorial/c/lesson8.html" TargetMode="External"/><Relationship Id="rId44" Type="http://schemas.openxmlformats.org/officeDocument/2006/relationships/hyperlink" Target="http://www.calltopower.de/blo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programming.com/tutorial/c/lesson2.html" TargetMode="External"/><Relationship Id="rId14" Type="http://schemas.openxmlformats.org/officeDocument/2006/relationships/hyperlink" Target="https://www.cprogramming.com/tutorial/c/lesson7.html" TargetMode="External"/><Relationship Id="rId22" Type="http://schemas.openxmlformats.org/officeDocument/2006/relationships/hyperlink" Target="https://www.cprogramming.com/tutorial/c/lesson17.html" TargetMode="External"/><Relationship Id="rId27" Type="http://schemas.openxmlformats.org/officeDocument/2006/relationships/hyperlink" Target="https://www.cprogramming.com/xcode.html" TargetMode="External"/><Relationship Id="rId30" Type="http://schemas.openxmlformats.org/officeDocument/2006/relationships/hyperlink" Target="http://faq.cprogramming.com/" TargetMode="External"/><Relationship Id="rId35" Type="http://schemas.openxmlformats.org/officeDocument/2006/relationships/hyperlink" Target="https://www.cprogramming.com/tips/tip/the-power-of-scanf" TargetMode="External"/><Relationship Id="rId43" Type="http://schemas.openxmlformats.org/officeDocument/2006/relationships/hyperlink" Target="https://www.cprogramming.com/tutorial/cfileio.html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cprogramming.com/tutorial/c/lesson1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cprogramming.com/tutorial/c/lesson5.html" TargetMode="External"/><Relationship Id="rId17" Type="http://schemas.openxmlformats.org/officeDocument/2006/relationships/hyperlink" Target="https://www.cprogramming.com/tutorial/cfileio.html" TargetMode="External"/><Relationship Id="rId25" Type="http://schemas.openxmlformats.org/officeDocument/2006/relationships/hyperlink" Target="https://www.cprogramming.com/code_blocks/" TargetMode="External"/><Relationship Id="rId33" Type="http://schemas.openxmlformats.org/officeDocument/2006/relationships/hyperlink" Target="https://www.cprogramming.com/tutorial/secure.html" TargetMode="External"/><Relationship Id="rId38" Type="http://schemas.openxmlformats.org/officeDocument/2006/relationships/image" Target="media/image1.gif"/><Relationship Id="rId46" Type="http://schemas.openxmlformats.org/officeDocument/2006/relationships/hyperlink" Target="https://www.cprogramming.com/tutorial/computersciencetheory/stack.html" TargetMode="External"/><Relationship Id="rId20" Type="http://schemas.openxmlformats.org/officeDocument/2006/relationships/hyperlink" Target="https://www.cprogramming.com/tutorial/c/lesson15.html" TargetMode="External"/><Relationship Id="rId41" Type="http://schemas.openxmlformats.org/officeDocument/2006/relationships/hyperlink" Target="https://www.cprogramming.com/tutorial/lesson14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88</Pages>
  <Words>20916</Words>
  <Characters>119225</Characters>
  <Application>Microsoft Office Word</Application>
  <DocSecurity>0</DocSecurity>
  <Lines>993</Lines>
  <Paragraphs>279</Paragraphs>
  <ScaleCrop>false</ScaleCrop>
  <Company> </Company>
  <LinksUpToDate>false</LinksUpToDate>
  <CharactersWithSpaces>139862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2019-07-17T08:21:00Z</dcterms:created>
  <dcterms:modified xsi:type="dcterms:W3CDTF">2019-07-25T03:45:00Z</dcterms:modified>
</cp:coreProperties>
</file>